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6993" w14:textId="77777777" w:rsidR="006E2F72" w:rsidRDefault="004522ED" w:rsidP="001B6ADD">
      <w:pPr>
        <w:jc w:val="both"/>
        <w:rPr>
          <w:rFonts w:asciiTheme="minorHAnsi" w:hAnsiTheme="minorHAnsi" w:cs="Arial"/>
          <w:i/>
          <w:sz w:val="22"/>
          <w:szCs w:val="22"/>
          <w:lang w:val="en-AU"/>
        </w:rPr>
      </w:pPr>
      <w:r w:rsidRPr="003E288E">
        <w:rPr>
          <w:rFonts w:asciiTheme="minorHAnsi" w:hAnsiTheme="minorHAnsi" w:cs="Arial"/>
          <w:i/>
          <w:sz w:val="22"/>
          <w:szCs w:val="22"/>
          <w:lang w:val="en-AU"/>
        </w:rPr>
        <w:t xml:space="preserve">This questionnaire has been compiled to assist Nacap in determining the capabilities of your </w:t>
      </w:r>
      <w:r w:rsidR="000F1180">
        <w:rPr>
          <w:rFonts w:asciiTheme="minorHAnsi" w:hAnsiTheme="minorHAnsi" w:cs="Arial"/>
          <w:i/>
          <w:sz w:val="22"/>
          <w:szCs w:val="22"/>
          <w:lang w:val="en-AU"/>
        </w:rPr>
        <w:t>Company</w:t>
      </w:r>
      <w:r w:rsidR="004B3D54" w:rsidRPr="003E288E">
        <w:rPr>
          <w:rFonts w:asciiTheme="minorHAnsi" w:hAnsiTheme="minorHAnsi" w:cs="Arial"/>
          <w:i/>
          <w:sz w:val="22"/>
          <w:szCs w:val="22"/>
          <w:lang w:val="en-AU"/>
        </w:rPr>
        <w:t xml:space="preserve"> </w:t>
      </w:r>
      <w:r w:rsidRPr="003E288E">
        <w:rPr>
          <w:rFonts w:asciiTheme="minorHAnsi" w:hAnsiTheme="minorHAnsi" w:cs="Arial"/>
          <w:i/>
          <w:sz w:val="22"/>
          <w:szCs w:val="22"/>
          <w:lang w:val="en-AU"/>
        </w:rPr>
        <w:t>to supply goods and/or services to our current project(s) or project(s) we are tendering.</w:t>
      </w:r>
      <w:r w:rsidR="00EA46C0">
        <w:rPr>
          <w:rFonts w:asciiTheme="minorHAnsi" w:hAnsiTheme="minorHAnsi" w:cs="Arial"/>
          <w:i/>
          <w:sz w:val="22"/>
          <w:szCs w:val="22"/>
          <w:lang w:val="en-AU"/>
        </w:rPr>
        <w:t xml:space="preserve"> </w:t>
      </w:r>
    </w:p>
    <w:p w14:paraId="0F9BDAF0" w14:textId="77777777" w:rsidR="00843BEC" w:rsidRPr="004D74E4" w:rsidRDefault="00843BEC" w:rsidP="004D74E4">
      <w:pPr>
        <w:jc w:val="both"/>
        <w:rPr>
          <w:rFonts w:asciiTheme="minorHAnsi" w:hAnsiTheme="minorHAnsi"/>
          <w:i/>
          <w:sz w:val="22"/>
          <w:lang w:val="en-A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5"/>
        <w:gridCol w:w="3402"/>
        <w:gridCol w:w="2835"/>
      </w:tblGrid>
      <w:tr w:rsidR="001213D6" w:rsidRPr="00421DB0" w14:paraId="2B3824C0" w14:textId="77777777" w:rsidTr="00930C0A">
        <w:trPr>
          <w:cantSplit/>
        </w:trPr>
        <w:tc>
          <w:tcPr>
            <w:tcW w:w="14596" w:type="dxa"/>
            <w:gridSpan w:val="4"/>
            <w:shd w:val="clear" w:color="auto" w:fill="FF0000"/>
            <w:vAlign w:val="center"/>
          </w:tcPr>
          <w:p w14:paraId="692AD4F2" w14:textId="77777777" w:rsidR="001213D6" w:rsidRPr="00930C0A" w:rsidRDefault="001213D6" w:rsidP="00421DB0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="Arial"/>
                <w:b/>
                <w:bCs/>
                <w:sz w:val="20"/>
                <w:lang w:val="en-AU"/>
              </w:rPr>
            </w:pPr>
            <w:r w:rsidRPr="00930C0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SECTION A – </w:t>
            </w:r>
            <w:r w:rsidR="000F1180" w:rsidRPr="00930C0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COMPANY DETAILS</w:t>
            </w:r>
          </w:p>
        </w:tc>
      </w:tr>
      <w:tr w:rsidR="00E85824" w:rsidRPr="00090292" w14:paraId="387E2B06" w14:textId="77777777" w:rsidTr="00252EEB">
        <w:trPr>
          <w:cantSplit/>
          <w:trHeight w:val="567"/>
        </w:trPr>
        <w:tc>
          <w:tcPr>
            <w:tcW w:w="8359" w:type="dxa"/>
            <w:gridSpan w:val="2"/>
          </w:tcPr>
          <w:p w14:paraId="23E6B59D" w14:textId="77777777" w:rsidR="00E85824" w:rsidRPr="00E85824" w:rsidRDefault="00E85824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Registered Company Name</w:t>
            </w:r>
            <w:r w:rsidR="00985765">
              <w:rPr>
                <w:rFonts w:asciiTheme="minorHAnsi" w:hAnsiTheme="minorHAnsi" w:cs="Arial"/>
                <w:sz w:val="18"/>
                <w:lang w:val="en-AU"/>
              </w:rPr>
              <w:t xml:space="preserve"> (and Trading Name if different to Registered Name)</w:t>
            </w:r>
          </w:p>
        </w:tc>
        <w:tc>
          <w:tcPr>
            <w:tcW w:w="3402" w:type="dxa"/>
          </w:tcPr>
          <w:p w14:paraId="64D21609" w14:textId="77777777" w:rsidR="004660C2" w:rsidRPr="00E85824" w:rsidRDefault="004660C2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Australian Business Number</w:t>
            </w:r>
          </w:p>
        </w:tc>
        <w:tc>
          <w:tcPr>
            <w:tcW w:w="2835" w:type="dxa"/>
          </w:tcPr>
          <w:p w14:paraId="6AA4347A" w14:textId="77777777" w:rsidR="00E85824" w:rsidRPr="00E85824" w:rsidRDefault="00E85824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Date of Registration or Incorporation</w:t>
            </w:r>
          </w:p>
        </w:tc>
      </w:tr>
      <w:tr w:rsidR="00E85824" w:rsidRPr="00090292" w14:paraId="73F45AED" w14:textId="77777777" w:rsidTr="00B75D23">
        <w:trPr>
          <w:cantSplit/>
          <w:trHeight w:val="567"/>
        </w:trPr>
        <w:tc>
          <w:tcPr>
            <w:tcW w:w="5524" w:type="dxa"/>
          </w:tcPr>
          <w:p w14:paraId="5B4564F0" w14:textId="77777777" w:rsidR="00E85824" w:rsidRPr="00E85824" w:rsidRDefault="00E85824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bookmarkStart w:id="0" w:name="_Hlk533000110"/>
            <w:r w:rsidRPr="00E85824">
              <w:rPr>
                <w:rFonts w:asciiTheme="minorHAnsi" w:hAnsiTheme="minorHAnsi" w:cs="Arial"/>
                <w:sz w:val="18"/>
                <w:lang w:val="en-AU"/>
              </w:rPr>
              <w:t>Registered Company Address</w:t>
            </w:r>
          </w:p>
        </w:tc>
        <w:tc>
          <w:tcPr>
            <w:tcW w:w="2835" w:type="dxa"/>
          </w:tcPr>
          <w:p w14:paraId="103E2A46" w14:textId="77777777" w:rsidR="00E85824" w:rsidRPr="00E85824" w:rsidRDefault="00E85824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City/Suburb</w:t>
            </w:r>
          </w:p>
        </w:tc>
        <w:tc>
          <w:tcPr>
            <w:tcW w:w="3402" w:type="dxa"/>
          </w:tcPr>
          <w:p w14:paraId="3BE8862A" w14:textId="77777777" w:rsidR="00E85824" w:rsidRPr="00E85824" w:rsidRDefault="00E85824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Country</w:t>
            </w:r>
            <w:r w:rsidR="004660C2">
              <w:rPr>
                <w:rFonts w:asciiTheme="minorHAnsi" w:hAnsiTheme="minorHAnsi" w:cs="Arial"/>
                <w:sz w:val="18"/>
                <w:lang w:val="en-AU"/>
              </w:rPr>
              <w:t xml:space="preserve"> (if not Australia)</w:t>
            </w:r>
          </w:p>
        </w:tc>
        <w:tc>
          <w:tcPr>
            <w:tcW w:w="2835" w:type="dxa"/>
          </w:tcPr>
          <w:p w14:paraId="626FBEB7" w14:textId="77777777" w:rsidR="00E85824" w:rsidRPr="00E85824" w:rsidRDefault="00E85824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Post Code</w:t>
            </w:r>
          </w:p>
        </w:tc>
      </w:tr>
      <w:tr w:rsidR="00E85824" w:rsidRPr="00090292" w14:paraId="7BA8030B" w14:textId="77777777" w:rsidTr="00B75D23">
        <w:trPr>
          <w:cantSplit/>
          <w:trHeight w:val="567"/>
        </w:trPr>
        <w:tc>
          <w:tcPr>
            <w:tcW w:w="5524" w:type="dxa"/>
          </w:tcPr>
          <w:p w14:paraId="00513E3F" w14:textId="77777777" w:rsidR="00E85824" w:rsidRPr="00E85824" w:rsidRDefault="00E85824" w:rsidP="00BB2CBD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 xml:space="preserve">Mailing Address (if different from </w:t>
            </w:r>
            <w:r w:rsidR="003B1459" w:rsidRPr="00E85824">
              <w:rPr>
                <w:rFonts w:asciiTheme="minorHAnsi" w:hAnsiTheme="minorHAnsi" w:cs="Arial"/>
                <w:sz w:val="18"/>
                <w:lang w:val="en-AU"/>
              </w:rPr>
              <w:t>Registered Company Address</w:t>
            </w:r>
            <w:r w:rsidRPr="00E85824">
              <w:rPr>
                <w:rFonts w:asciiTheme="minorHAnsi" w:hAnsiTheme="minorHAnsi" w:cs="Arial"/>
                <w:sz w:val="18"/>
                <w:lang w:val="en-AU"/>
              </w:rPr>
              <w:t>)</w:t>
            </w:r>
          </w:p>
        </w:tc>
        <w:tc>
          <w:tcPr>
            <w:tcW w:w="2835" w:type="dxa"/>
          </w:tcPr>
          <w:p w14:paraId="47CDAC03" w14:textId="77777777" w:rsidR="00E85824" w:rsidRPr="00E85824" w:rsidRDefault="00E85824" w:rsidP="00BB2CBD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City/Suburb</w:t>
            </w:r>
          </w:p>
        </w:tc>
        <w:tc>
          <w:tcPr>
            <w:tcW w:w="3402" w:type="dxa"/>
          </w:tcPr>
          <w:p w14:paraId="384CC09D" w14:textId="77777777" w:rsidR="00E85824" w:rsidRPr="00E85824" w:rsidRDefault="00E85824" w:rsidP="00BB2CBD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Country</w:t>
            </w:r>
            <w:r w:rsidR="004660C2">
              <w:rPr>
                <w:rFonts w:asciiTheme="minorHAnsi" w:hAnsiTheme="minorHAnsi" w:cs="Arial"/>
                <w:sz w:val="18"/>
                <w:lang w:val="en-AU"/>
              </w:rPr>
              <w:t xml:space="preserve"> (if not Australia)</w:t>
            </w:r>
          </w:p>
        </w:tc>
        <w:tc>
          <w:tcPr>
            <w:tcW w:w="2835" w:type="dxa"/>
          </w:tcPr>
          <w:p w14:paraId="738620DF" w14:textId="77777777" w:rsidR="00E85824" w:rsidRPr="00E85824" w:rsidRDefault="00E85824" w:rsidP="00BB2CBD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Post Code</w:t>
            </w:r>
          </w:p>
        </w:tc>
      </w:tr>
      <w:bookmarkEnd w:id="0"/>
      <w:tr w:rsidR="00B75D23" w:rsidRPr="00090292" w14:paraId="509EF94D" w14:textId="77777777" w:rsidTr="00B75D23">
        <w:trPr>
          <w:cantSplit/>
          <w:trHeight w:val="567"/>
        </w:trPr>
        <w:tc>
          <w:tcPr>
            <w:tcW w:w="5524" w:type="dxa"/>
          </w:tcPr>
          <w:p w14:paraId="0203B786" w14:textId="77777777" w:rsidR="00B75D23" w:rsidRPr="00E85824" w:rsidRDefault="00B75D23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>Website</w:t>
            </w:r>
          </w:p>
        </w:tc>
        <w:tc>
          <w:tcPr>
            <w:tcW w:w="6237" w:type="dxa"/>
            <w:gridSpan w:val="2"/>
          </w:tcPr>
          <w:p w14:paraId="7789BCE5" w14:textId="6B794BEA" w:rsidR="00B75D23" w:rsidRPr="00E85824" w:rsidRDefault="00B75D23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B75D23">
              <w:rPr>
                <w:rFonts w:asciiTheme="minorHAnsi" w:hAnsiTheme="minorHAnsi" w:cs="Arial"/>
                <w:sz w:val="18"/>
                <w:lang w:val="en-AU"/>
              </w:rPr>
              <w:t>Details of Aboriginal</w:t>
            </w:r>
            <w:r w:rsidR="0089152B">
              <w:rPr>
                <w:rFonts w:asciiTheme="minorHAnsi" w:hAnsiTheme="minorHAnsi" w:cs="Arial"/>
                <w:sz w:val="18"/>
                <w:lang w:val="en-AU"/>
              </w:rPr>
              <w:t xml:space="preserve"> </w:t>
            </w:r>
            <w:r w:rsidR="0089152B" w:rsidRPr="0089152B">
              <w:rPr>
                <w:rFonts w:asciiTheme="minorHAnsi" w:hAnsiTheme="minorHAnsi" w:cs="Arial"/>
                <w:sz w:val="18"/>
                <w:lang w:val="en-AU"/>
              </w:rPr>
              <w:t>and/or Torres Strait Islander</w:t>
            </w:r>
            <w:r w:rsidRPr="00B75D23">
              <w:rPr>
                <w:rFonts w:asciiTheme="minorHAnsi" w:hAnsiTheme="minorHAnsi" w:cs="Arial"/>
                <w:sz w:val="18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lang w:val="en-AU"/>
              </w:rPr>
              <w:t>o</w:t>
            </w:r>
            <w:r w:rsidRPr="00B75D23">
              <w:rPr>
                <w:rFonts w:asciiTheme="minorHAnsi" w:hAnsiTheme="minorHAnsi" w:cs="Arial"/>
                <w:sz w:val="18"/>
                <w:lang w:val="en-AU"/>
              </w:rPr>
              <w:t>wnership</w:t>
            </w:r>
            <w:r w:rsidR="009023BE">
              <w:rPr>
                <w:rFonts w:asciiTheme="minorHAnsi" w:hAnsiTheme="minorHAnsi" w:cs="Arial"/>
                <w:sz w:val="18"/>
                <w:lang w:val="en-AU"/>
              </w:rPr>
              <w:t xml:space="preserve"> (% owned)</w:t>
            </w:r>
          </w:p>
        </w:tc>
        <w:tc>
          <w:tcPr>
            <w:tcW w:w="2835" w:type="dxa"/>
          </w:tcPr>
          <w:p w14:paraId="7A209FCA" w14:textId="77777777" w:rsidR="00B75D23" w:rsidRPr="00E85824" w:rsidRDefault="00B75D23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 xml:space="preserve">Main </w:t>
            </w:r>
            <w:r w:rsidRPr="00E85824">
              <w:rPr>
                <w:rFonts w:asciiTheme="minorHAnsi" w:hAnsiTheme="minorHAnsi" w:cs="Arial"/>
                <w:sz w:val="18"/>
                <w:lang w:val="en-AU"/>
              </w:rPr>
              <w:t>Telephone</w:t>
            </w:r>
          </w:p>
        </w:tc>
      </w:tr>
      <w:tr w:rsidR="004660C2" w:rsidRPr="00090292" w14:paraId="17851BD5" w14:textId="77777777" w:rsidTr="00B75D23">
        <w:trPr>
          <w:cantSplit/>
          <w:trHeight w:val="567"/>
        </w:trPr>
        <w:tc>
          <w:tcPr>
            <w:tcW w:w="5524" w:type="dxa"/>
          </w:tcPr>
          <w:p w14:paraId="7DCECE9E" w14:textId="77777777" w:rsidR="004660C2" w:rsidRPr="00E85824" w:rsidRDefault="004660C2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 xml:space="preserve">Contact Person </w:t>
            </w:r>
            <w:r>
              <w:rPr>
                <w:rFonts w:asciiTheme="minorHAnsi" w:hAnsiTheme="minorHAnsi" w:cs="Arial"/>
                <w:sz w:val="18"/>
                <w:lang w:val="en-AU"/>
              </w:rPr>
              <w:t xml:space="preserve">(Name and Position) </w:t>
            </w:r>
            <w:r w:rsidRPr="00E85824">
              <w:rPr>
                <w:rFonts w:asciiTheme="minorHAnsi" w:hAnsiTheme="minorHAnsi" w:cs="Arial"/>
                <w:sz w:val="18"/>
                <w:lang w:val="en-AU"/>
              </w:rPr>
              <w:t>for Bidding</w:t>
            </w:r>
          </w:p>
        </w:tc>
        <w:tc>
          <w:tcPr>
            <w:tcW w:w="6237" w:type="dxa"/>
            <w:gridSpan w:val="2"/>
          </w:tcPr>
          <w:p w14:paraId="01D986D4" w14:textId="77777777" w:rsidR="004660C2" w:rsidRPr="00E85824" w:rsidRDefault="004660C2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E85824">
              <w:rPr>
                <w:rFonts w:asciiTheme="minorHAnsi" w:hAnsiTheme="minorHAnsi" w:cs="Arial"/>
                <w:sz w:val="18"/>
                <w:lang w:val="en-AU"/>
              </w:rPr>
              <w:t xml:space="preserve">Contact </w:t>
            </w:r>
            <w:r>
              <w:rPr>
                <w:rFonts w:asciiTheme="minorHAnsi" w:hAnsiTheme="minorHAnsi" w:cs="Arial"/>
                <w:sz w:val="18"/>
                <w:lang w:val="en-AU"/>
              </w:rPr>
              <w:t>Person e</w:t>
            </w:r>
            <w:r w:rsidRPr="00E85824">
              <w:rPr>
                <w:rFonts w:asciiTheme="minorHAnsi" w:hAnsiTheme="minorHAnsi" w:cs="Arial"/>
                <w:sz w:val="18"/>
                <w:lang w:val="en-AU"/>
              </w:rPr>
              <w:t>mail</w:t>
            </w:r>
          </w:p>
        </w:tc>
        <w:tc>
          <w:tcPr>
            <w:tcW w:w="2835" w:type="dxa"/>
          </w:tcPr>
          <w:p w14:paraId="11161736" w14:textId="77777777" w:rsidR="004660C2" w:rsidRPr="00E85824" w:rsidRDefault="004660C2" w:rsidP="00E85824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Contact Person Telephone</w:t>
            </w:r>
          </w:p>
        </w:tc>
      </w:tr>
    </w:tbl>
    <w:p w14:paraId="6889811C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459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565"/>
        <w:gridCol w:w="1565"/>
        <w:gridCol w:w="1565"/>
        <w:gridCol w:w="1542"/>
      </w:tblGrid>
      <w:tr w:rsidR="007C7D93" w:rsidRPr="00421DB0" w14:paraId="51EBCAB9" w14:textId="23752992" w:rsidTr="003F6983">
        <w:trPr>
          <w:cantSplit/>
        </w:trPr>
        <w:tc>
          <w:tcPr>
            <w:tcW w:w="83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E2AFAFD" w14:textId="2367267A" w:rsidR="00E85824" w:rsidRPr="00D90AD1" w:rsidRDefault="00E85824" w:rsidP="00421DB0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</w:pPr>
            <w:r w:rsidRPr="00D90AD1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SECTION B </w:t>
            </w:r>
            <w:r w:rsidR="009168B2" w:rsidRPr="00D90AD1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– LEGAL</w:t>
            </w:r>
            <w:r w:rsidRPr="00D90AD1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 &amp; INSURANCE</w:t>
            </w:r>
          </w:p>
        </w:tc>
        <w:tc>
          <w:tcPr>
            <w:tcW w:w="6237" w:type="dxa"/>
            <w:gridSpan w:val="4"/>
            <w:tcBorders>
              <w:left w:val="nil"/>
            </w:tcBorders>
            <w:shd w:val="clear" w:color="auto" w:fill="FF0000"/>
          </w:tcPr>
          <w:p w14:paraId="60C8940A" w14:textId="77777777" w:rsidR="007C7D93" w:rsidRPr="00421DB0" w:rsidRDefault="007C7D93"/>
        </w:tc>
      </w:tr>
      <w:tr w:rsidR="005A5763" w:rsidRPr="00090292" w14:paraId="3E9B0D59" w14:textId="77777777" w:rsidTr="003F6983">
        <w:trPr>
          <w:cantSplit/>
          <w:trHeight w:val="567"/>
        </w:trPr>
        <w:tc>
          <w:tcPr>
            <w:tcW w:w="8359" w:type="dxa"/>
            <w:tcBorders>
              <w:left w:val="single" w:sz="4" w:space="0" w:color="auto"/>
            </w:tcBorders>
          </w:tcPr>
          <w:p w14:paraId="5DCCFD23" w14:textId="1AD3259D" w:rsidR="00B75D23" w:rsidRPr="00B31BA1" w:rsidRDefault="00E85824" w:rsidP="00B75D23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Are there any judgements, claims, lawsuits, arbitration or mediation proceedings currently pending or outstanding against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 Company, its officers, or principals?</w:t>
            </w:r>
          </w:p>
        </w:tc>
        <w:tc>
          <w:tcPr>
            <w:tcW w:w="6237" w:type="dxa"/>
            <w:gridSpan w:val="4"/>
          </w:tcPr>
          <w:p w14:paraId="1C181111" w14:textId="77777777" w:rsidR="00E85824" w:rsidRPr="00B31BA1" w:rsidRDefault="00E85824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8580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2281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EB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 (if yes, provide details)</w:t>
            </w:r>
          </w:p>
          <w:p w14:paraId="62537B7C" w14:textId="77777777" w:rsidR="00E85824" w:rsidRPr="00B31BA1" w:rsidRDefault="00E85824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37B53ABC" w14:textId="77777777" w:rsidR="00E85824" w:rsidRPr="003E288E" w:rsidRDefault="00E85824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5A5763" w:rsidRPr="00090292" w14:paraId="49EF5EE1" w14:textId="77777777" w:rsidTr="003F6983">
        <w:trPr>
          <w:cantSplit/>
          <w:trHeight w:val="567"/>
        </w:trPr>
        <w:tc>
          <w:tcPr>
            <w:tcW w:w="8359" w:type="dxa"/>
            <w:tcBorders>
              <w:left w:val="single" w:sz="4" w:space="0" w:color="auto"/>
            </w:tcBorders>
          </w:tcPr>
          <w:p w14:paraId="5D5BDB02" w14:textId="3156CA4F" w:rsidR="00B75D23" w:rsidRPr="00B31BA1" w:rsidRDefault="00E85824" w:rsidP="00B75D23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Has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 Company, its officers or principals filed any claims, lawsuits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or</w:t>
            </w:r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 arbitration proceedings within the last 3 years?</w:t>
            </w:r>
          </w:p>
        </w:tc>
        <w:tc>
          <w:tcPr>
            <w:tcW w:w="6237" w:type="dxa"/>
            <w:gridSpan w:val="4"/>
          </w:tcPr>
          <w:p w14:paraId="27EDC71A" w14:textId="77777777" w:rsidR="00E85824" w:rsidRPr="00B31BA1" w:rsidRDefault="00E85824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5691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3246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 (if yes, provide details)</w:t>
            </w:r>
          </w:p>
          <w:p w14:paraId="67FBEF15" w14:textId="77777777" w:rsidR="00E85824" w:rsidRDefault="00E85824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470FF323" w14:textId="77777777" w:rsidR="00E85824" w:rsidRPr="00B31BA1" w:rsidRDefault="00E85824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5A5763" w:rsidRPr="00090292" w14:paraId="16DC378D" w14:textId="77777777" w:rsidTr="003F6983">
        <w:trPr>
          <w:cantSplit/>
          <w:trHeight w:val="411"/>
        </w:trPr>
        <w:tc>
          <w:tcPr>
            <w:tcW w:w="8359" w:type="dxa"/>
            <w:tcBorders>
              <w:left w:val="single" w:sz="4" w:space="0" w:color="auto"/>
            </w:tcBorders>
          </w:tcPr>
          <w:p w14:paraId="7F17BD6B" w14:textId="77777777" w:rsidR="00252EEB" w:rsidRPr="00B31BA1" w:rsidRDefault="00252EEB" w:rsidP="00B75D23">
            <w:pPr>
              <w:tabs>
                <w:tab w:val="left" w:pos="-18"/>
              </w:tabs>
              <w:spacing w:after="60"/>
              <w:rPr>
                <w:rFonts w:asciiTheme="minorHAnsi" w:hAnsiTheme="minorHAnsi" w:cs="Arial"/>
                <w:sz w:val="20"/>
                <w:lang w:val="en-AU"/>
              </w:rPr>
            </w:pPr>
            <w:bookmarkStart w:id="1" w:name="_Hlk517167257"/>
            <w:r>
              <w:rPr>
                <w:rFonts w:asciiTheme="minorHAnsi" w:hAnsiTheme="minorHAnsi" w:cs="Arial"/>
                <w:sz w:val="20"/>
                <w:lang w:val="en-AU"/>
              </w:rPr>
              <w:t>Have any owners/directors of the company been the subject of bankruptcy in the past 5 years? If so, provide details of the business involved at that time.</w:t>
            </w:r>
          </w:p>
        </w:tc>
        <w:tc>
          <w:tcPr>
            <w:tcW w:w="6237" w:type="dxa"/>
            <w:gridSpan w:val="4"/>
          </w:tcPr>
          <w:p w14:paraId="4CCAB059" w14:textId="77777777" w:rsidR="00252EEB" w:rsidRPr="00B31BA1" w:rsidRDefault="00252EEB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4865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B0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4941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B31BA1">
              <w:rPr>
                <w:rFonts w:asciiTheme="minorHAnsi" w:hAnsiTheme="minorHAnsi" w:cs="Arial"/>
                <w:sz w:val="20"/>
                <w:lang w:val="en-AU"/>
              </w:rPr>
              <w:t xml:space="preserve"> (if yes, provide details)</w:t>
            </w:r>
          </w:p>
        </w:tc>
      </w:tr>
      <w:bookmarkEnd w:id="1"/>
      <w:tr w:rsidR="008C4335" w:rsidRPr="00090292" w14:paraId="07770B02" w14:textId="77777777" w:rsidTr="003F6983">
        <w:trPr>
          <w:trHeight w:val="338"/>
        </w:trPr>
        <w:tc>
          <w:tcPr>
            <w:tcW w:w="8359" w:type="dxa"/>
            <w:tcBorders>
              <w:left w:val="single" w:sz="4" w:space="0" w:color="auto"/>
            </w:tcBorders>
          </w:tcPr>
          <w:p w14:paraId="2A82C1BF" w14:textId="77777777" w:rsidR="008C4335" w:rsidRPr="004331D7" w:rsidRDefault="008C4335" w:rsidP="00E85824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br w:type="page"/>
            </w:r>
            <w:r w:rsidRPr="004331D7">
              <w:rPr>
                <w:rFonts w:asciiTheme="minorHAnsi" w:hAnsiTheme="minorHAnsi" w:cs="Arial"/>
                <w:sz w:val="20"/>
                <w:lang w:val="en-AU"/>
              </w:rPr>
              <w:t xml:space="preserve">Please </w:t>
            </w:r>
            <w:r>
              <w:rPr>
                <w:rFonts w:asciiTheme="minorHAnsi" w:hAnsiTheme="minorHAnsi" w:cs="Arial"/>
                <w:sz w:val="20"/>
                <w:lang w:val="en-AU"/>
              </w:rPr>
              <w:t>summarise your</w:t>
            </w:r>
            <w:r w:rsidRPr="004331D7">
              <w:rPr>
                <w:rFonts w:asciiTheme="minorHAnsi" w:hAnsiTheme="minorHAnsi" w:cs="Arial"/>
                <w:sz w:val="20"/>
                <w:lang w:val="en-AU"/>
              </w:rPr>
              <w:t xml:space="preserve"> Company</w:t>
            </w:r>
            <w:r>
              <w:rPr>
                <w:rFonts w:asciiTheme="minorHAnsi" w:hAnsiTheme="minorHAnsi" w:cs="Arial"/>
                <w:sz w:val="20"/>
                <w:lang w:val="en-AU"/>
              </w:rPr>
              <w:t>’s</w:t>
            </w:r>
            <w:r w:rsidRPr="004331D7">
              <w:rPr>
                <w:rFonts w:asciiTheme="minorHAnsi" w:hAnsiTheme="minorHAnsi" w:cs="Arial"/>
                <w:sz w:val="20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current </w:t>
            </w:r>
            <w:r w:rsidRPr="004331D7">
              <w:rPr>
                <w:rFonts w:asciiTheme="minorHAnsi" w:hAnsiTheme="minorHAnsi" w:cs="Arial"/>
                <w:sz w:val="20"/>
                <w:lang w:val="en-AU"/>
              </w:rPr>
              <w:t>insurance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s and attach </w:t>
            </w:r>
            <w:r w:rsidRPr="004331D7">
              <w:rPr>
                <w:rFonts w:asciiTheme="minorHAnsi" w:hAnsiTheme="minorHAnsi" w:cs="Arial"/>
                <w:sz w:val="20"/>
                <w:lang w:val="en-AU"/>
              </w:rPr>
              <w:t>certificate</w:t>
            </w:r>
            <w:r>
              <w:rPr>
                <w:rFonts w:asciiTheme="minorHAnsi" w:hAnsiTheme="minorHAnsi" w:cs="Arial"/>
                <w:sz w:val="20"/>
                <w:lang w:val="en-AU"/>
              </w:rPr>
              <w:t>s of currency</w:t>
            </w:r>
            <w:r w:rsidRPr="004331D7">
              <w:rPr>
                <w:rFonts w:asciiTheme="minorHAnsi" w:hAnsiTheme="minorHAnsi" w:cs="Arial"/>
                <w:sz w:val="20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AU"/>
              </w:rPr>
              <w:t>for each of the nominated policies</w:t>
            </w:r>
          </w:p>
        </w:tc>
        <w:tc>
          <w:tcPr>
            <w:tcW w:w="1565" w:type="dxa"/>
            <w:vAlign w:val="center"/>
          </w:tcPr>
          <w:p w14:paraId="099C1CBD" w14:textId="77777777" w:rsidR="008C4335" w:rsidRPr="004331D7" w:rsidRDefault="008C4335" w:rsidP="00E85824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  <w:r w:rsidRPr="009802C2">
              <w:rPr>
                <w:rFonts w:asciiTheme="minorHAnsi" w:hAnsiTheme="minorHAnsi" w:cs="Arial"/>
                <w:sz w:val="20"/>
                <w:lang w:val="en-AU"/>
              </w:rPr>
              <w:t>Public liability</w:t>
            </w:r>
          </w:p>
        </w:tc>
        <w:tc>
          <w:tcPr>
            <w:tcW w:w="1565" w:type="dxa"/>
            <w:vAlign w:val="center"/>
          </w:tcPr>
          <w:p w14:paraId="45072519" w14:textId="77777777" w:rsidR="008C4335" w:rsidRPr="004331D7" w:rsidRDefault="008C4335" w:rsidP="00E85824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Plant an</w:t>
            </w:r>
            <w:r w:rsidRPr="009802C2">
              <w:rPr>
                <w:rFonts w:asciiTheme="minorHAnsi" w:hAnsiTheme="minorHAnsi" w:cs="Arial"/>
                <w:sz w:val="20"/>
                <w:lang w:val="en-AU"/>
              </w:rPr>
              <w:t>d vehicle</w:t>
            </w:r>
            <w:r>
              <w:rPr>
                <w:rFonts w:asciiTheme="minorHAnsi" w:hAnsiTheme="minorHAnsi" w:cs="Arial"/>
                <w:sz w:val="20"/>
                <w:lang w:val="en-AU"/>
              </w:rPr>
              <w:t>s</w:t>
            </w:r>
          </w:p>
        </w:tc>
        <w:tc>
          <w:tcPr>
            <w:tcW w:w="1565" w:type="dxa"/>
            <w:vAlign w:val="center"/>
          </w:tcPr>
          <w:p w14:paraId="3E2710E4" w14:textId="77777777" w:rsidR="008C4335" w:rsidRPr="004331D7" w:rsidRDefault="008C4335" w:rsidP="00E85824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  <w:r w:rsidRPr="009802C2">
              <w:rPr>
                <w:rFonts w:asciiTheme="minorHAnsi" w:hAnsiTheme="minorHAnsi" w:cs="Arial"/>
                <w:sz w:val="20"/>
                <w:lang w:val="en-AU"/>
              </w:rPr>
              <w:t>Professional Indemnity</w:t>
            </w:r>
          </w:p>
        </w:tc>
        <w:tc>
          <w:tcPr>
            <w:tcW w:w="1542" w:type="dxa"/>
            <w:vAlign w:val="center"/>
          </w:tcPr>
          <w:p w14:paraId="7BBFC860" w14:textId="77777777" w:rsidR="008C4335" w:rsidRPr="009802C2" w:rsidRDefault="008C4335" w:rsidP="00E85824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  <w:r w:rsidRPr="009802C2">
              <w:rPr>
                <w:rFonts w:asciiTheme="minorHAnsi" w:hAnsiTheme="minorHAnsi" w:cs="Arial"/>
                <w:sz w:val="20"/>
                <w:lang w:val="en-AU"/>
              </w:rPr>
              <w:t>Marine Cargo</w:t>
            </w:r>
          </w:p>
        </w:tc>
      </w:tr>
      <w:tr w:rsidR="008C4335" w:rsidRPr="00090292" w14:paraId="297AC42C" w14:textId="77777777" w:rsidTr="003F6983">
        <w:trPr>
          <w:trHeight w:val="301"/>
        </w:trPr>
        <w:tc>
          <w:tcPr>
            <w:tcW w:w="8359" w:type="dxa"/>
            <w:tcBorders>
              <w:left w:val="single" w:sz="4" w:space="0" w:color="auto"/>
            </w:tcBorders>
            <w:vAlign w:val="center"/>
          </w:tcPr>
          <w:p w14:paraId="7CEDF037" w14:textId="12915E8F" w:rsidR="008C4335" w:rsidRPr="008C4335" w:rsidRDefault="008C4335" w:rsidP="008C4335">
            <w:pPr>
              <w:tabs>
                <w:tab w:val="left" w:pos="-18"/>
              </w:tabs>
              <w:spacing w:before="60" w:after="60"/>
              <w:jc w:val="right"/>
              <w:rPr>
                <w:rFonts w:asciiTheme="minorHAnsi" w:hAnsiTheme="minorHAnsi" w:cs="Arial"/>
                <w:sz w:val="20"/>
                <w:lang w:val="en-AU"/>
              </w:rPr>
            </w:pPr>
            <w:r w:rsidRPr="008C4335">
              <w:rPr>
                <w:rFonts w:asciiTheme="minorHAnsi" w:hAnsiTheme="minorHAnsi" w:cs="Arial"/>
                <w:sz w:val="20"/>
                <w:lang w:val="en-AU"/>
              </w:rPr>
              <w:t>Single event coverage ($)</w:t>
            </w:r>
          </w:p>
        </w:tc>
        <w:tc>
          <w:tcPr>
            <w:tcW w:w="1565" w:type="dxa"/>
          </w:tcPr>
          <w:p w14:paraId="4F25596D" w14:textId="088B0B44" w:rsidR="008C4335" w:rsidRPr="009802C2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65" w:type="dxa"/>
            <w:vAlign w:val="center"/>
          </w:tcPr>
          <w:p w14:paraId="66E496B8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65" w:type="dxa"/>
            <w:vAlign w:val="center"/>
          </w:tcPr>
          <w:p w14:paraId="6A76EECD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42" w:type="dxa"/>
          </w:tcPr>
          <w:p w14:paraId="6FB42621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8C4335" w:rsidRPr="00090292" w14:paraId="4032891B" w14:textId="77777777" w:rsidTr="003F6983">
        <w:trPr>
          <w:trHeight w:val="301"/>
        </w:trPr>
        <w:tc>
          <w:tcPr>
            <w:tcW w:w="8359" w:type="dxa"/>
            <w:tcBorders>
              <w:left w:val="single" w:sz="4" w:space="0" w:color="auto"/>
            </w:tcBorders>
            <w:vAlign w:val="center"/>
          </w:tcPr>
          <w:p w14:paraId="65C495F0" w14:textId="31CC49F3" w:rsidR="008C4335" w:rsidRDefault="008C4335" w:rsidP="008C4335">
            <w:pPr>
              <w:tabs>
                <w:tab w:val="left" w:pos="-18"/>
              </w:tabs>
              <w:spacing w:before="60" w:after="60"/>
              <w:jc w:val="right"/>
            </w:pPr>
            <w:r>
              <w:rPr>
                <w:rFonts w:asciiTheme="minorHAnsi" w:hAnsiTheme="minorHAnsi" w:cs="Arial"/>
                <w:sz w:val="20"/>
                <w:lang w:val="en-AU"/>
              </w:rPr>
              <w:t>Aggregate coverage ($)</w:t>
            </w:r>
          </w:p>
        </w:tc>
        <w:tc>
          <w:tcPr>
            <w:tcW w:w="1565" w:type="dxa"/>
          </w:tcPr>
          <w:p w14:paraId="41B8FCBE" w14:textId="2F9C02CE" w:rsidR="008C4335" w:rsidRPr="009802C2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65" w:type="dxa"/>
            <w:vAlign w:val="center"/>
          </w:tcPr>
          <w:p w14:paraId="70C4D5B8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65" w:type="dxa"/>
            <w:vAlign w:val="center"/>
          </w:tcPr>
          <w:p w14:paraId="4A47E5BC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42" w:type="dxa"/>
          </w:tcPr>
          <w:p w14:paraId="43453ABC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8C4335" w:rsidRPr="00090292" w14:paraId="633F36F4" w14:textId="77777777" w:rsidTr="003F6983">
        <w:trPr>
          <w:trHeight w:val="388"/>
        </w:trPr>
        <w:tc>
          <w:tcPr>
            <w:tcW w:w="8359" w:type="dxa"/>
            <w:tcBorders>
              <w:left w:val="single" w:sz="4" w:space="0" w:color="auto"/>
              <w:bottom w:val="single" w:sz="4" w:space="0" w:color="auto"/>
            </w:tcBorders>
          </w:tcPr>
          <w:p w14:paraId="6DC2B104" w14:textId="367A418E" w:rsidR="008C4335" w:rsidRDefault="008C4335" w:rsidP="008C4335">
            <w:pPr>
              <w:tabs>
                <w:tab w:val="left" w:pos="-18"/>
              </w:tabs>
              <w:spacing w:before="60" w:after="60"/>
              <w:jc w:val="right"/>
            </w:pPr>
            <w:r w:rsidRPr="008C4335">
              <w:rPr>
                <w:rFonts w:asciiTheme="minorHAnsi" w:hAnsiTheme="minorHAnsi" w:cs="Arial"/>
                <w:sz w:val="20"/>
                <w:lang w:val="en-AU"/>
              </w:rPr>
              <w:t>Expiration date</w:t>
            </w:r>
          </w:p>
        </w:tc>
        <w:tc>
          <w:tcPr>
            <w:tcW w:w="1565" w:type="dxa"/>
          </w:tcPr>
          <w:p w14:paraId="610DC8FB" w14:textId="13E85430" w:rsidR="008C4335" w:rsidRPr="009802C2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65" w:type="dxa"/>
            <w:vAlign w:val="center"/>
          </w:tcPr>
          <w:p w14:paraId="68E43FFD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65" w:type="dxa"/>
            <w:vAlign w:val="center"/>
          </w:tcPr>
          <w:p w14:paraId="1777C1F3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42" w:type="dxa"/>
          </w:tcPr>
          <w:p w14:paraId="68585679" w14:textId="77777777" w:rsidR="008C4335" w:rsidRPr="004331D7" w:rsidRDefault="008C4335" w:rsidP="00D16ABB">
            <w:pPr>
              <w:tabs>
                <w:tab w:val="left" w:pos="-18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D90AD1" w:rsidRPr="00090292" w14:paraId="562AC910" w14:textId="77777777" w:rsidTr="003F6983">
        <w:trPr>
          <w:cantSplit/>
          <w:trHeight w:val="553"/>
        </w:trPr>
        <w:tc>
          <w:tcPr>
            <w:tcW w:w="8359" w:type="dxa"/>
            <w:tcBorders>
              <w:left w:val="single" w:sz="4" w:space="0" w:color="auto"/>
            </w:tcBorders>
          </w:tcPr>
          <w:p w14:paraId="0B2C1466" w14:textId="77777777" w:rsidR="008C4335" w:rsidRPr="004D74E4" w:rsidRDefault="008C4335" w:rsidP="008C4335">
            <w:pPr>
              <w:tabs>
                <w:tab w:val="left" w:pos="-18"/>
              </w:tabs>
              <w:spacing w:before="60" w:after="60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lastRenderedPageBreak/>
              <w:t>For any of the above listed policies your Company does not hold, please state why</w:t>
            </w:r>
          </w:p>
        </w:tc>
        <w:tc>
          <w:tcPr>
            <w:tcW w:w="6237" w:type="dxa"/>
            <w:gridSpan w:val="4"/>
          </w:tcPr>
          <w:p w14:paraId="351733CB" w14:textId="77777777" w:rsidR="008C4335" w:rsidRPr="00B31BA1" w:rsidRDefault="008C4335" w:rsidP="008C4335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D90AD1" w:rsidRPr="00090292" w14:paraId="0177B101" w14:textId="77777777" w:rsidTr="003F6983">
        <w:trPr>
          <w:cantSplit/>
          <w:trHeight w:val="1109"/>
        </w:trPr>
        <w:tc>
          <w:tcPr>
            <w:tcW w:w="8359" w:type="dxa"/>
            <w:tcBorders>
              <w:left w:val="single" w:sz="4" w:space="0" w:color="auto"/>
            </w:tcBorders>
          </w:tcPr>
          <w:p w14:paraId="42704E3E" w14:textId="77777777" w:rsidR="008C4335" w:rsidRPr="004D74E4" w:rsidRDefault="008C4335" w:rsidP="008C4335">
            <w:pPr>
              <w:tabs>
                <w:tab w:val="left" w:pos="-18"/>
              </w:tabs>
              <w:spacing w:before="60" w:after="60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Please provide a summary of your company’s Workers Compensation insurance (and attach certificate of currency)</w:t>
            </w:r>
          </w:p>
        </w:tc>
        <w:tc>
          <w:tcPr>
            <w:tcW w:w="6237" w:type="dxa"/>
            <w:gridSpan w:val="4"/>
          </w:tcPr>
          <w:p w14:paraId="69767BC9" w14:textId="77777777" w:rsidR="008C4335" w:rsidRPr="00B31BA1" w:rsidRDefault="008C4335" w:rsidP="008C4335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</w:tbl>
    <w:p w14:paraId="67CE24D0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734"/>
        <w:gridCol w:w="2204"/>
        <w:gridCol w:w="1469"/>
        <w:gridCol w:w="1469"/>
        <w:gridCol w:w="1529"/>
        <w:gridCol w:w="1409"/>
        <w:gridCol w:w="2844"/>
      </w:tblGrid>
      <w:tr w:rsidR="00E85824" w:rsidRPr="00421DB0" w14:paraId="1559A71A" w14:textId="77777777" w:rsidTr="00DE6FBE">
        <w:trPr>
          <w:cantSplit/>
        </w:trPr>
        <w:tc>
          <w:tcPr>
            <w:tcW w:w="14596" w:type="dxa"/>
            <w:gridSpan w:val="8"/>
            <w:shd w:val="clear" w:color="auto" w:fill="FF0000"/>
            <w:vAlign w:val="center"/>
          </w:tcPr>
          <w:p w14:paraId="6A673B45" w14:textId="4CB8C779" w:rsidR="00E85824" w:rsidRPr="00DE6FBE" w:rsidRDefault="00E85824" w:rsidP="00421DB0">
            <w:pPr>
              <w:spacing w:after="120"/>
              <w:rPr>
                <w:rFonts w:asciiTheme="minorHAnsi" w:hAnsiTheme="minorHAnsi" w:cs="Arial"/>
                <w:b/>
                <w:bCs/>
                <w:sz w:val="20"/>
                <w:lang w:val="en-AU"/>
              </w:rPr>
            </w:pPr>
            <w:r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SECTION C – </w:t>
            </w:r>
            <w:r w:rsidR="00D34460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RECENT PROJECT RECORD </w:t>
            </w:r>
            <w:r w:rsidR="00CC5D3C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(</w:t>
            </w:r>
            <w:r w:rsidR="00D34460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please provide for your Company’s </w:t>
            </w:r>
            <w:r w:rsidR="00D34460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u w:val="single"/>
                <w:lang w:val="en-AU"/>
              </w:rPr>
              <w:t xml:space="preserve">last </w:t>
            </w:r>
            <w:r w:rsidR="000F32D6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u w:val="single"/>
                <w:lang w:val="en-AU"/>
              </w:rPr>
              <w:t>2</w:t>
            </w:r>
            <w:r w:rsidR="00D34460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u w:val="single"/>
                <w:lang w:val="en-AU"/>
              </w:rPr>
              <w:t xml:space="preserve"> </w:t>
            </w:r>
            <w:r w:rsidR="000F1180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u w:val="single"/>
                <w:lang w:val="en-AU"/>
              </w:rPr>
              <w:t xml:space="preserve">completed </w:t>
            </w:r>
            <w:r w:rsidR="00D34460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u w:val="single"/>
                <w:lang w:val="en-AU"/>
              </w:rPr>
              <w:t>projects</w:t>
            </w:r>
            <w:r w:rsidR="00CC5D3C"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)</w:t>
            </w:r>
          </w:p>
        </w:tc>
      </w:tr>
      <w:tr w:rsidR="00A01AE1" w:rsidRPr="00090292" w14:paraId="4B26F687" w14:textId="77777777" w:rsidTr="00252EEB">
        <w:trPr>
          <w:cantSplit/>
          <w:trHeight w:val="567"/>
        </w:trPr>
        <w:tc>
          <w:tcPr>
            <w:tcW w:w="3672" w:type="dxa"/>
            <w:gridSpan w:val="2"/>
          </w:tcPr>
          <w:p w14:paraId="2B6C4C8A" w14:textId="77777777" w:rsidR="00A01AE1" w:rsidRPr="00E85824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bookmarkStart w:id="2" w:name="_Hlk533003762"/>
            <w:bookmarkStart w:id="3" w:name="_Hlk533003700"/>
            <w:r>
              <w:rPr>
                <w:rFonts w:asciiTheme="minorHAnsi" w:hAnsiTheme="minorHAnsi" w:cs="Arial"/>
                <w:sz w:val="18"/>
                <w:lang w:val="en-AU"/>
              </w:rPr>
              <w:t>Name of Client</w:t>
            </w:r>
          </w:p>
        </w:tc>
        <w:tc>
          <w:tcPr>
            <w:tcW w:w="3673" w:type="dxa"/>
            <w:gridSpan w:val="2"/>
          </w:tcPr>
          <w:p w14:paraId="74C11788" w14:textId="77777777" w:rsidR="00A01AE1" w:rsidRPr="00E85824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Name of Principal (if different from Client)</w:t>
            </w:r>
          </w:p>
        </w:tc>
        <w:tc>
          <w:tcPr>
            <w:tcW w:w="7251" w:type="dxa"/>
            <w:gridSpan w:val="4"/>
          </w:tcPr>
          <w:p w14:paraId="2EB0AE99" w14:textId="77777777" w:rsidR="00A01AE1" w:rsidRPr="00E85824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Client Representative Name and Contact Phone Number</w:t>
            </w:r>
          </w:p>
        </w:tc>
      </w:tr>
      <w:tr w:rsidR="00A01AE1" w:rsidRPr="00090292" w14:paraId="0483BC0F" w14:textId="77777777" w:rsidTr="00252EEB">
        <w:trPr>
          <w:cantSplit/>
          <w:trHeight w:val="567"/>
        </w:trPr>
        <w:tc>
          <w:tcPr>
            <w:tcW w:w="7345" w:type="dxa"/>
            <w:gridSpan w:val="4"/>
          </w:tcPr>
          <w:p w14:paraId="30CC75CE" w14:textId="77777777" w:rsidR="00A01AE1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Project Name and Location</w:t>
            </w:r>
          </w:p>
        </w:tc>
        <w:tc>
          <w:tcPr>
            <w:tcW w:w="7251" w:type="dxa"/>
            <w:gridSpan w:val="4"/>
          </w:tcPr>
          <w:p w14:paraId="2ED034BB" w14:textId="77777777" w:rsidR="00A01AE1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Your Company’s Scope of Work</w:t>
            </w:r>
          </w:p>
        </w:tc>
      </w:tr>
      <w:tr w:rsidR="00A01AE1" w:rsidRPr="00090292" w14:paraId="05453764" w14:textId="77777777" w:rsidTr="00252EEB">
        <w:trPr>
          <w:cantSplit/>
          <w:trHeight w:val="567"/>
        </w:trPr>
        <w:tc>
          <w:tcPr>
            <w:tcW w:w="2938" w:type="dxa"/>
            <w:tcBorders>
              <w:bottom w:val="single" w:sz="12" w:space="0" w:color="auto"/>
            </w:tcBorders>
          </w:tcPr>
          <w:p w14:paraId="4CD241EC" w14:textId="77777777" w:rsidR="00A01AE1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Original Contract Price</w:t>
            </w:r>
          </w:p>
          <w:p w14:paraId="3937D699" w14:textId="77777777" w:rsidR="00A01AE1" w:rsidRPr="00006612" w:rsidRDefault="00A01AE1" w:rsidP="00A01AE1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</w:tcPr>
          <w:p w14:paraId="2E307995" w14:textId="77777777" w:rsidR="00A01AE1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 xml:space="preserve">Total Value of </w:t>
            </w:r>
            <w:r w:rsidRPr="00006612">
              <w:rPr>
                <w:rFonts w:asciiTheme="minorHAnsi" w:hAnsiTheme="minorHAnsi" w:cs="Arial"/>
                <w:sz w:val="18"/>
                <w:lang w:val="en-AU"/>
              </w:rPr>
              <w:t>Change Orders</w:t>
            </w:r>
          </w:p>
          <w:p w14:paraId="14B52658" w14:textId="77777777" w:rsidR="00A01AE1" w:rsidRPr="00006612" w:rsidRDefault="00A01AE1" w:rsidP="00A01AE1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</w:tcPr>
          <w:p w14:paraId="048CAFF3" w14:textId="77777777" w:rsidR="00A01AE1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Final Contract Price</w:t>
            </w:r>
          </w:p>
          <w:p w14:paraId="2446B6AD" w14:textId="77777777" w:rsidR="00A01AE1" w:rsidRPr="00006612" w:rsidRDefault="00A01AE1" w:rsidP="00A01AE1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</w:tcPr>
          <w:p w14:paraId="47DAC391" w14:textId="77777777" w:rsidR="00A01AE1" w:rsidRPr="00E85824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Approximate Completion Date</w:t>
            </w:r>
          </w:p>
        </w:tc>
        <w:tc>
          <w:tcPr>
            <w:tcW w:w="2844" w:type="dxa"/>
            <w:tcBorders>
              <w:bottom w:val="single" w:sz="12" w:space="0" w:color="auto"/>
            </w:tcBorders>
          </w:tcPr>
          <w:p w14:paraId="2E8D7EC6" w14:textId="77777777" w:rsidR="00A01AE1" w:rsidRPr="00E85824" w:rsidRDefault="00A01AE1" w:rsidP="00A01AE1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Was Extension of Time Applicable?</w:t>
            </w:r>
          </w:p>
        </w:tc>
      </w:tr>
      <w:bookmarkEnd w:id="2"/>
      <w:tr w:rsidR="00A01AE1" w:rsidRPr="00090292" w14:paraId="179E992A" w14:textId="77777777" w:rsidTr="00252EEB">
        <w:trPr>
          <w:cantSplit/>
          <w:trHeight w:val="567"/>
        </w:trPr>
        <w:tc>
          <w:tcPr>
            <w:tcW w:w="3672" w:type="dxa"/>
            <w:gridSpan w:val="2"/>
          </w:tcPr>
          <w:p w14:paraId="4B6AB96A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Name of Client</w:t>
            </w:r>
          </w:p>
        </w:tc>
        <w:tc>
          <w:tcPr>
            <w:tcW w:w="3673" w:type="dxa"/>
            <w:gridSpan w:val="2"/>
          </w:tcPr>
          <w:p w14:paraId="5857F94A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Name of Principal (if different from Client)</w:t>
            </w:r>
          </w:p>
        </w:tc>
        <w:tc>
          <w:tcPr>
            <w:tcW w:w="7251" w:type="dxa"/>
            <w:gridSpan w:val="4"/>
          </w:tcPr>
          <w:p w14:paraId="4203674C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Client Representative Name and Contact Phone Number</w:t>
            </w:r>
          </w:p>
        </w:tc>
      </w:tr>
      <w:tr w:rsidR="00A01AE1" w:rsidRPr="00090292" w14:paraId="59D9747B" w14:textId="77777777" w:rsidTr="00252EEB">
        <w:trPr>
          <w:cantSplit/>
          <w:trHeight w:val="567"/>
        </w:trPr>
        <w:tc>
          <w:tcPr>
            <w:tcW w:w="7345" w:type="dxa"/>
            <w:gridSpan w:val="4"/>
          </w:tcPr>
          <w:p w14:paraId="3A66AFD5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Project Name and Location</w:t>
            </w:r>
          </w:p>
        </w:tc>
        <w:tc>
          <w:tcPr>
            <w:tcW w:w="7251" w:type="dxa"/>
            <w:gridSpan w:val="4"/>
          </w:tcPr>
          <w:p w14:paraId="1074547A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Your Company’s Scope of Work</w:t>
            </w:r>
          </w:p>
        </w:tc>
      </w:tr>
      <w:tr w:rsidR="00A01AE1" w:rsidRPr="00090292" w14:paraId="4D513F7F" w14:textId="77777777" w:rsidTr="00252EEB">
        <w:trPr>
          <w:cantSplit/>
          <w:trHeight w:val="567"/>
        </w:trPr>
        <w:tc>
          <w:tcPr>
            <w:tcW w:w="2938" w:type="dxa"/>
            <w:tcBorders>
              <w:bottom w:val="single" w:sz="12" w:space="0" w:color="auto"/>
            </w:tcBorders>
          </w:tcPr>
          <w:p w14:paraId="06567A50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Original Contract Price</w:t>
            </w:r>
          </w:p>
          <w:p w14:paraId="3E9F0A8E" w14:textId="77777777" w:rsidR="00A01AE1" w:rsidRPr="00006612" w:rsidRDefault="00A01AE1" w:rsidP="00FB6E9E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</w:tcPr>
          <w:p w14:paraId="7664CBF7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 xml:space="preserve">Total Value of </w:t>
            </w:r>
            <w:r w:rsidRPr="00006612">
              <w:rPr>
                <w:rFonts w:asciiTheme="minorHAnsi" w:hAnsiTheme="minorHAnsi" w:cs="Arial"/>
                <w:sz w:val="18"/>
                <w:lang w:val="en-AU"/>
              </w:rPr>
              <w:t>Change Orders</w:t>
            </w:r>
          </w:p>
          <w:p w14:paraId="13F1AF88" w14:textId="77777777" w:rsidR="00A01AE1" w:rsidRPr="00006612" w:rsidRDefault="00A01AE1" w:rsidP="00FB6E9E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</w:tcPr>
          <w:p w14:paraId="39E79DFE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Final Contract Price</w:t>
            </w:r>
          </w:p>
          <w:p w14:paraId="05A4EBD9" w14:textId="77777777" w:rsidR="00A01AE1" w:rsidRPr="00006612" w:rsidRDefault="00A01AE1" w:rsidP="00FB6E9E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</w:tcPr>
          <w:p w14:paraId="22F89DC1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Approximate Completion Date</w:t>
            </w:r>
          </w:p>
        </w:tc>
        <w:tc>
          <w:tcPr>
            <w:tcW w:w="2844" w:type="dxa"/>
            <w:tcBorders>
              <w:bottom w:val="single" w:sz="12" w:space="0" w:color="auto"/>
            </w:tcBorders>
          </w:tcPr>
          <w:p w14:paraId="36C8B840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Was Extension of Time Applicable?</w:t>
            </w:r>
          </w:p>
        </w:tc>
      </w:tr>
      <w:bookmarkEnd w:id="3"/>
      <w:tr w:rsidR="00252EEB" w:rsidRPr="00090292" w14:paraId="6C1FAA92" w14:textId="77777777" w:rsidTr="00FC4C12">
        <w:trPr>
          <w:cantSplit/>
          <w:trHeight w:val="319"/>
        </w:trPr>
        <w:tc>
          <w:tcPr>
            <w:tcW w:w="10343" w:type="dxa"/>
            <w:gridSpan w:val="6"/>
            <w:vMerge w:val="restart"/>
          </w:tcPr>
          <w:p w14:paraId="041028FB" w14:textId="77777777" w:rsidR="00252EEB" w:rsidRDefault="00252EEB" w:rsidP="00A01AE1">
            <w:pPr>
              <w:tabs>
                <w:tab w:val="left" w:pos="8010"/>
              </w:tabs>
              <w:spacing w:before="60" w:after="24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Were any penalties imposed, or liens or stop notices filed, against your Company, in relation to any of the above projects?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7B00E35F" w14:textId="77777777" w:rsidR="00252EEB" w:rsidRDefault="00252EEB" w:rsidP="00A01AE1">
            <w:pPr>
              <w:tabs>
                <w:tab w:val="left" w:pos="8010"/>
              </w:tabs>
              <w:spacing w:before="60" w:after="24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6660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66467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(if yes, provide all details)</w:t>
            </w:r>
          </w:p>
        </w:tc>
      </w:tr>
      <w:tr w:rsidR="00252EEB" w:rsidRPr="00090292" w14:paraId="46F2C733" w14:textId="77777777" w:rsidTr="00FC4C12">
        <w:trPr>
          <w:cantSplit/>
          <w:trHeight w:val="53"/>
        </w:trPr>
        <w:tc>
          <w:tcPr>
            <w:tcW w:w="10343" w:type="dxa"/>
            <w:gridSpan w:val="6"/>
            <w:vMerge/>
          </w:tcPr>
          <w:p w14:paraId="15DF9502" w14:textId="77777777" w:rsidR="00252EEB" w:rsidRDefault="00252EEB" w:rsidP="00A01AE1">
            <w:pPr>
              <w:tabs>
                <w:tab w:val="left" w:pos="8010"/>
              </w:tabs>
              <w:spacing w:before="60" w:after="24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14:paraId="3D642BD8" w14:textId="77777777" w:rsidR="00252EEB" w:rsidRDefault="00252EEB" w:rsidP="00A01AE1">
            <w:pPr>
              <w:tabs>
                <w:tab w:val="left" w:pos="8010"/>
              </w:tabs>
              <w:spacing w:before="60" w:after="24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</w:tbl>
    <w:p w14:paraId="6AD0BF2D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4897"/>
        <w:gridCol w:w="4803"/>
      </w:tblGrid>
      <w:tr w:rsidR="00A01AE1" w:rsidRPr="00421DB0" w14:paraId="5626CCB2" w14:textId="77777777" w:rsidTr="00DE6FBE">
        <w:trPr>
          <w:cantSplit/>
        </w:trPr>
        <w:tc>
          <w:tcPr>
            <w:tcW w:w="14596" w:type="dxa"/>
            <w:gridSpan w:val="3"/>
            <w:shd w:val="clear" w:color="auto" w:fill="FF0000"/>
            <w:vAlign w:val="center"/>
          </w:tcPr>
          <w:p w14:paraId="6542FE68" w14:textId="77777777" w:rsidR="00A01AE1" w:rsidRPr="00DE6FBE" w:rsidRDefault="00A01AE1" w:rsidP="00421DB0">
            <w:pPr>
              <w:spacing w:after="120"/>
              <w:rPr>
                <w:rFonts w:asciiTheme="minorHAnsi" w:hAnsiTheme="minorHAnsi" w:cs="Arial"/>
                <w:b/>
                <w:bCs/>
                <w:sz w:val="20"/>
                <w:lang w:val="en-AU"/>
              </w:rPr>
            </w:pPr>
            <w:r w:rsidRPr="00DE6FB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SECTION D – REFEREES (provide details of at least 3 contacts from your previous suppliers and customers)</w:t>
            </w:r>
          </w:p>
        </w:tc>
      </w:tr>
      <w:tr w:rsidR="00A01AE1" w:rsidRPr="00090292" w14:paraId="6DE4AC28" w14:textId="77777777" w:rsidTr="00252EEB">
        <w:trPr>
          <w:cantSplit/>
          <w:trHeight w:val="1564"/>
        </w:trPr>
        <w:tc>
          <w:tcPr>
            <w:tcW w:w="4896" w:type="dxa"/>
          </w:tcPr>
          <w:p w14:paraId="2987BE9A" w14:textId="77777777" w:rsidR="00A01AE1" w:rsidRPr="003E288E" w:rsidRDefault="00A01AE1" w:rsidP="00A01AE1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4897" w:type="dxa"/>
          </w:tcPr>
          <w:p w14:paraId="57A7F009" w14:textId="77777777" w:rsidR="00A01AE1" w:rsidRPr="003E288E" w:rsidRDefault="00A01AE1" w:rsidP="00A01AE1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4803" w:type="dxa"/>
          </w:tcPr>
          <w:p w14:paraId="60B07E28" w14:textId="77777777" w:rsidR="00A01AE1" w:rsidRPr="003E288E" w:rsidRDefault="00A01AE1" w:rsidP="00A01AE1">
            <w:pPr>
              <w:tabs>
                <w:tab w:val="left" w:pos="-18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</w:tbl>
    <w:p w14:paraId="78AD5C62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3"/>
        <w:gridCol w:w="7251"/>
      </w:tblGrid>
      <w:tr w:rsidR="00A01AE1" w:rsidRPr="00421DB0" w14:paraId="728AF094" w14:textId="77777777" w:rsidTr="00FC4C12">
        <w:trPr>
          <w:cantSplit/>
        </w:trPr>
        <w:tc>
          <w:tcPr>
            <w:tcW w:w="14596" w:type="dxa"/>
            <w:gridSpan w:val="3"/>
            <w:shd w:val="clear" w:color="auto" w:fill="FF0000"/>
            <w:vAlign w:val="center"/>
          </w:tcPr>
          <w:p w14:paraId="2DBE247F" w14:textId="7F1B0653" w:rsidR="00A01AE1" w:rsidRPr="00FC4C12" w:rsidRDefault="00A01AE1" w:rsidP="00421DB0">
            <w:pPr>
              <w:spacing w:after="120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</w:pPr>
            <w:r w:rsidRPr="00FC4C12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lastRenderedPageBreak/>
              <w:t xml:space="preserve">SECTION E – CURRENT </w:t>
            </w:r>
            <w:r w:rsidR="003B1459" w:rsidRPr="00FC4C12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PROJECT DETAILS</w:t>
            </w:r>
            <w:r w:rsidRPr="00FC4C12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 (please complete for all existing projects; attach further pages if currently executing more than </w:t>
            </w:r>
            <w:r w:rsidR="00427D3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2</w:t>
            </w:r>
            <w:r w:rsidRPr="00FC4C12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 xml:space="preserve"> projects)</w:t>
            </w:r>
          </w:p>
        </w:tc>
      </w:tr>
      <w:tr w:rsidR="00A01AE1" w:rsidRPr="00090292" w14:paraId="384EF704" w14:textId="77777777" w:rsidTr="00252EEB">
        <w:trPr>
          <w:cantSplit/>
          <w:trHeight w:val="567"/>
        </w:trPr>
        <w:tc>
          <w:tcPr>
            <w:tcW w:w="3672" w:type="dxa"/>
          </w:tcPr>
          <w:p w14:paraId="573C52CD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Name of Client</w:t>
            </w:r>
          </w:p>
        </w:tc>
        <w:tc>
          <w:tcPr>
            <w:tcW w:w="3673" w:type="dxa"/>
          </w:tcPr>
          <w:p w14:paraId="4041782F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Name of Principal (if different from Client)</w:t>
            </w:r>
          </w:p>
        </w:tc>
        <w:tc>
          <w:tcPr>
            <w:tcW w:w="7251" w:type="dxa"/>
          </w:tcPr>
          <w:p w14:paraId="2AAC8AA0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Client Representative Name and Contact Phone Number</w:t>
            </w:r>
          </w:p>
        </w:tc>
      </w:tr>
      <w:tr w:rsidR="00A01AE1" w:rsidRPr="00090292" w14:paraId="1CA26444" w14:textId="77777777" w:rsidTr="00252EEB">
        <w:trPr>
          <w:cantSplit/>
          <w:trHeight w:val="567"/>
        </w:trPr>
        <w:tc>
          <w:tcPr>
            <w:tcW w:w="7345" w:type="dxa"/>
            <w:gridSpan w:val="2"/>
          </w:tcPr>
          <w:p w14:paraId="48671497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Project Name and Location</w:t>
            </w:r>
          </w:p>
        </w:tc>
        <w:tc>
          <w:tcPr>
            <w:tcW w:w="7251" w:type="dxa"/>
          </w:tcPr>
          <w:p w14:paraId="358DD147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Your Company’s Scope of Work</w:t>
            </w:r>
          </w:p>
        </w:tc>
      </w:tr>
      <w:tr w:rsidR="00A01AE1" w:rsidRPr="00090292" w14:paraId="7BAD0896" w14:textId="77777777" w:rsidTr="00252EEB">
        <w:trPr>
          <w:cantSplit/>
          <w:trHeight w:val="567"/>
        </w:trPr>
        <w:tc>
          <w:tcPr>
            <w:tcW w:w="7345" w:type="dxa"/>
            <w:gridSpan w:val="2"/>
            <w:tcBorders>
              <w:bottom w:val="single" w:sz="12" w:space="0" w:color="auto"/>
            </w:tcBorders>
          </w:tcPr>
          <w:p w14:paraId="1CED4585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 xml:space="preserve">Approximate </w:t>
            </w:r>
            <w:r w:rsidRPr="00006612">
              <w:rPr>
                <w:rFonts w:asciiTheme="minorHAnsi" w:hAnsiTheme="minorHAnsi" w:cs="Arial"/>
                <w:sz w:val="18"/>
                <w:lang w:val="en-AU"/>
              </w:rPr>
              <w:t>Contract Price</w:t>
            </w:r>
          </w:p>
          <w:p w14:paraId="5590B75D" w14:textId="77777777" w:rsidR="00A01AE1" w:rsidRPr="00006612" w:rsidRDefault="00A01AE1" w:rsidP="00FB6E9E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7251" w:type="dxa"/>
            <w:tcBorders>
              <w:bottom w:val="single" w:sz="12" w:space="0" w:color="auto"/>
            </w:tcBorders>
          </w:tcPr>
          <w:p w14:paraId="2BD73F88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Approximate Completion Date</w:t>
            </w:r>
          </w:p>
        </w:tc>
      </w:tr>
      <w:tr w:rsidR="00A01AE1" w:rsidRPr="00090292" w14:paraId="01E8A163" w14:textId="77777777" w:rsidTr="00252EEB">
        <w:trPr>
          <w:cantSplit/>
          <w:trHeight w:val="567"/>
        </w:trPr>
        <w:tc>
          <w:tcPr>
            <w:tcW w:w="3672" w:type="dxa"/>
          </w:tcPr>
          <w:p w14:paraId="382F6DEF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Name of Client</w:t>
            </w:r>
          </w:p>
        </w:tc>
        <w:tc>
          <w:tcPr>
            <w:tcW w:w="3673" w:type="dxa"/>
          </w:tcPr>
          <w:p w14:paraId="0E994504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Name of Principal (if different from Client)</w:t>
            </w:r>
          </w:p>
        </w:tc>
        <w:tc>
          <w:tcPr>
            <w:tcW w:w="7251" w:type="dxa"/>
          </w:tcPr>
          <w:p w14:paraId="28F9601B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Client Representative Name and Contact Phone Number</w:t>
            </w:r>
          </w:p>
        </w:tc>
      </w:tr>
      <w:tr w:rsidR="00A01AE1" w:rsidRPr="00090292" w14:paraId="2DAD3CB5" w14:textId="77777777" w:rsidTr="00252EEB">
        <w:trPr>
          <w:cantSplit/>
          <w:trHeight w:val="567"/>
        </w:trPr>
        <w:tc>
          <w:tcPr>
            <w:tcW w:w="7345" w:type="dxa"/>
            <w:gridSpan w:val="2"/>
          </w:tcPr>
          <w:p w14:paraId="54840192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Project Name and Location</w:t>
            </w:r>
          </w:p>
        </w:tc>
        <w:tc>
          <w:tcPr>
            <w:tcW w:w="7251" w:type="dxa"/>
          </w:tcPr>
          <w:p w14:paraId="673D1721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>Your Company’s Scope of Work</w:t>
            </w:r>
          </w:p>
        </w:tc>
      </w:tr>
      <w:tr w:rsidR="00A01AE1" w:rsidRPr="00090292" w14:paraId="4945F586" w14:textId="77777777" w:rsidTr="00252EEB">
        <w:trPr>
          <w:cantSplit/>
          <w:trHeight w:val="567"/>
        </w:trPr>
        <w:tc>
          <w:tcPr>
            <w:tcW w:w="7345" w:type="dxa"/>
            <w:gridSpan w:val="2"/>
            <w:tcBorders>
              <w:bottom w:val="single" w:sz="12" w:space="0" w:color="auto"/>
            </w:tcBorders>
          </w:tcPr>
          <w:p w14:paraId="69FEBEEC" w14:textId="77777777" w:rsidR="00A01AE1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>
              <w:rPr>
                <w:rFonts w:asciiTheme="minorHAnsi" w:hAnsiTheme="minorHAnsi" w:cs="Arial"/>
                <w:sz w:val="18"/>
                <w:lang w:val="en-AU"/>
              </w:rPr>
              <w:t xml:space="preserve">Approximate </w:t>
            </w:r>
            <w:r w:rsidRPr="00006612">
              <w:rPr>
                <w:rFonts w:asciiTheme="minorHAnsi" w:hAnsiTheme="minorHAnsi" w:cs="Arial"/>
                <w:sz w:val="18"/>
                <w:lang w:val="en-AU"/>
              </w:rPr>
              <w:t>Contract Price</w:t>
            </w:r>
          </w:p>
          <w:p w14:paraId="6CEF5566" w14:textId="77777777" w:rsidR="00A01AE1" w:rsidRPr="00006612" w:rsidRDefault="00A01AE1" w:rsidP="00FB6E9E">
            <w:pPr>
              <w:rPr>
                <w:rFonts w:asciiTheme="minorHAnsi" w:hAnsiTheme="minorHAnsi" w:cs="Arial"/>
                <w:b/>
                <w:sz w:val="18"/>
                <w:lang w:val="en-AU"/>
              </w:rPr>
            </w:pPr>
            <w:r>
              <w:rPr>
                <w:rFonts w:asciiTheme="minorHAnsi" w:hAnsiTheme="minorHAnsi" w:cs="Arial"/>
                <w:b/>
                <w:sz w:val="18"/>
                <w:lang w:val="en-AU"/>
              </w:rPr>
              <w:t>$</w:t>
            </w:r>
          </w:p>
        </w:tc>
        <w:tc>
          <w:tcPr>
            <w:tcW w:w="7251" w:type="dxa"/>
            <w:tcBorders>
              <w:bottom w:val="single" w:sz="12" w:space="0" w:color="auto"/>
            </w:tcBorders>
          </w:tcPr>
          <w:p w14:paraId="34AC18F3" w14:textId="77777777" w:rsidR="00A01AE1" w:rsidRPr="00E85824" w:rsidRDefault="00A01AE1" w:rsidP="00FB6E9E">
            <w:pPr>
              <w:rPr>
                <w:rFonts w:asciiTheme="minorHAnsi" w:hAnsiTheme="minorHAnsi" w:cs="Arial"/>
                <w:sz w:val="18"/>
                <w:lang w:val="en-AU"/>
              </w:rPr>
            </w:pPr>
            <w:r w:rsidRPr="00006612">
              <w:rPr>
                <w:rFonts w:asciiTheme="minorHAnsi" w:hAnsiTheme="minorHAnsi" w:cs="Arial"/>
                <w:sz w:val="18"/>
                <w:lang w:val="en-AU"/>
              </w:rPr>
              <w:t>Approximate Completion Date</w:t>
            </w:r>
          </w:p>
        </w:tc>
      </w:tr>
    </w:tbl>
    <w:p w14:paraId="04907F51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11651"/>
      </w:tblGrid>
      <w:tr w:rsidR="00A01AE1" w:rsidRPr="00421DB0" w14:paraId="27C55DDE" w14:textId="77777777" w:rsidTr="00427D38">
        <w:trPr>
          <w:cantSplit/>
        </w:trPr>
        <w:tc>
          <w:tcPr>
            <w:tcW w:w="14596" w:type="dxa"/>
            <w:gridSpan w:val="2"/>
            <w:shd w:val="clear" w:color="auto" w:fill="FF0000"/>
            <w:vAlign w:val="center"/>
          </w:tcPr>
          <w:p w14:paraId="3670FDCC" w14:textId="77777777" w:rsidR="00A01AE1" w:rsidRPr="00427D38" w:rsidRDefault="00A01AE1" w:rsidP="00421DB0">
            <w:pPr>
              <w:spacing w:after="120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</w:pPr>
            <w:r w:rsidRPr="00427D3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SECTION F – PERSONNEL</w:t>
            </w:r>
          </w:p>
        </w:tc>
      </w:tr>
      <w:tr w:rsidR="00A01AE1" w:rsidRPr="00090292" w14:paraId="27C27515" w14:textId="77777777" w:rsidTr="00252EEB">
        <w:trPr>
          <w:cantSplit/>
        </w:trPr>
        <w:tc>
          <w:tcPr>
            <w:tcW w:w="2945" w:type="dxa"/>
          </w:tcPr>
          <w:p w14:paraId="59AED08F" w14:textId="77777777" w:rsidR="00A01AE1" w:rsidRPr="00CD56D4" w:rsidRDefault="00A01AE1" w:rsidP="00A01AE1">
            <w:pPr>
              <w:spacing w:before="60" w:after="24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Please provide a summary C.V. providing evidence of competence for each of the managers and supervisors that will directly interface with our project (in particular those with </w:t>
            </w:r>
            <w:r>
              <w:rPr>
                <w:rFonts w:asciiTheme="minorHAnsi" w:hAnsiTheme="minorHAnsi" w:cs="Arial"/>
                <w:sz w:val="20"/>
                <w:lang w:val="en-AU"/>
              </w:rPr>
              <w:t>QHSE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responsibilities)  </w:t>
            </w:r>
          </w:p>
        </w:tc>
        <w:tc>
          <w:tcPr>
            <w:tcW w:w="11651" w:type="dxa"/>
          </w:tcPr>
          <w:p w14:paraId="2283DFA8" w14:textId="77777777" w:rsidR="00A01AE1" w:rsidRPr="00CD56D4" w:rsidRDefault="00A01AE1" w:rsidP="00A01AE1">
            <w:pPr>
              <w:spacing w:before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Information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should include:</w:t>
            </w:r>
          </w:p>
          <w:p w14:paraId="3828047A" w14:textId="77777777" w:rsidR="00A01AE1" w:rsidRPr="000D1C4A" w:rsidRDefault="00A01AE1" w:rsidP="00A01AE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AU"/>
              </w:rPr>
            </w:pPr>
            <w:r w:rsidRPr="000D1C4A">
              <w:rPr>
                <w:rFonts w:asciiTheme="minorHAnsi" w:hAnsiTheme="minorHAnsi" w:cs="Arial"/>
                <w:sz w:val="20"/>
                <w:lang w:val="en-AU"/>
              </w:rPr>
              <w:t>Name</w:t>
            </w:r>
          </w:p>
          <w:p w14:paraId="72408AFE" w14:textId="77777777" w:rsidR="00A01AE1" w:rsidRPr="000D1C4A" w:rsidRDefault="00A01AE1" w:rsidP="00A01AE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AU"/>
              </w:rPr>
            </w:pPr>
            <w:r w:rsidRPr="000D1C4A">
              <w:rPr>
                <w:rFonts w:asciiTheme="minorHAnsi" w:hAnsiTheme="minorHAnsi" w:cs="Arial"/>
                <w:sz w:val="20"/>
                <w:lang w:val="en-AU"/>
              </w:rPr>
              <w:t xml:space="preserve">Professional or Trade body memberships </w:t>
            </w:r>
          </w:p>
          <w:p w14:paraId="312127D6" w14:textId="77777777" w:rsidR="00A01AE1" w:rsidRPr="000D1C4A" w:rsidRDefault="00A01AE1" w:rsidP="00A01AE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AU"/>
              </w:rPr>
            </w:pPr>
            <w:r w:rsidRPr="000D1C4A">
              <w:rPr>
                <w:rFonts w:asciiTheme="minorHAnsi" w:hAnsiTheme="minorHAnsi" w:cs="Arial"/>
                <w:sz w:val="20"/>
                <w:lang w:val="en-AU"/>
              </w:rPr>
              <w:t xml:space="preserve">Health and Safety, Environmental and Quality training received in the past 3 years </w:t>
            </w:r>
          </w:p>
          <w:p w14:paraId="6002166E" w14:textId="77777777" w:rsidR="00A01AE1" w:rsidRPr="000D1C4A" w:rsidRDefault="00A01AE1" w:rsidP="00A01AE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AU"/>
              </w:rPr>
            </w:pPr>
            <w:r w:rsidRPr="000D1C4A">
              <w:rPr>
                <w:rFonts w:asciiTheme="minorHAnsi" w:hAnsiTheme="minorHAnsi" w:cs="Arial"/>
                <w:sz w:val="20"/>
                <w:lang w:val="en-AU"/>
              </w:rPr>
              <w:t xml:space="preserve">Qualifications </w:t>
            </w:r>
          </w:p>
          <w:p w14:paraId="4B23640F" w14:textId="77777777" w:rsidR="00A01AE1" w:rsidRPr="000D1C4A" w:rsidRDefault="00A01AE1" w:rsidP="00A01AE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AU"/>
              </w:rPr>
            </w:pPr>
            <w:r w:rsidRPr="000D1C4A">
              <w:rPr>
                <w:rFonts w:asciiTheme="minorHAnsi" w:hAnsiTheme="minorHAnsi" w:cs="Arial"/>
                <w:sz w:val="20"/>
                <w:lang w:val="en-AU"/>
              </w:rPr>
              <w:t>Practical experience &amp; knowledge of the work to be undertaken</w:t>
            </w:r>
          </w:p>
        </w:tc>
      </w:tr>
      <w:tr w:rsidR="00E1000A" w:rsidRPr="00090292" w14:paraId="483304E0" w14:textId="77777777" w:rsidTr="00252EEB">
        <w:trPr>
          <w:cantSplit/>
        </w:trPr>
        <w:tc>
          <w:tcPr>
            <w:tcW w:w="2945" w:type="dxa"/>
          </w:tcPr>
          <w:p w14:paraId="5DFE9FE0" w14:textId="0CD2FCD2" w:rsidR="00E1000A" w:rsidRPr="00CD56D4" w:rsidRDefault="00E1000A" w:rsidP="00A01AE1">
            <w:pPr>
              <w:spacing w:before="60" w:after="240"/>
              <w:rPr>
                <w:rFonts w:asciiTheme="minorHAnsi" w:hAnsiTheme="minorHAnsi" w:cs="Arial"/>
                <w:sz w:val="20"/>
                <w:lang w:val="en-AU"/>
              </w:rPr>
            </w:pPr>
            <w:r w:rsidRPr="00E1000A">
              <w:rPr>
                <w:rFonts w:asciiTheme="minorHAnsi" w:hAnsiTheme="minorHAnsi" w:cs="Arial"/>
                <w:sz w:val="20"/>
                <w:lang w:val="en-AU"/>
              </w:rPr>
              <w:t>Aboriginal and/or Torres Strait Islander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employment</w:t>
            </w:r>
          </w:p>
        </w:tc>
        <w:tc>
          <w:tcPr>
            <w:tcW w:w="11651" w:type="dxa"/>
          </w:tcPr>
          <w:p w14:paraId="18D32AE3" w14:textId="6E5E52DD" w:rsidR="00E1000A" w:rsidRDefault="00E1000A" w:rsidP="00E1000A">
            <w:pPr>
              <w:tabs>
                <w:tab w:val="left" w:pos="8010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Does your company have an employment policy specifically targeting </w:t>
            </w:r>
            <w:r w:rsidR="009023BE">
              <w:rPr>
                <w:rFonts w:asciiTheme="minorHAnsi" w:hAnsiTheme="minorHAnsi" w:cs="Arial"/>
                <w:sz w:val="20"/>
                <w:lang w:val="en-AU"/>
              </w:rPr>
              <w:t xml:space="preserve">the support of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Aboriginal and/or Torres Strait Islanders? 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0564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21253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  <w:p w14:paraId="1E9DE91D" w14:textId="7821010E" w:rsidR="00E1000A" w:rsidRDefault="00E1000A" w:rsidP="00A01AE1">
            <w:pPr>
              <w:spacing w:before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1C273497" w14:textId="27624473" w:rsidR="00E1000A" w:rsidRDefault="00E1000A" w:rsidP="00A01AE1">
            <w:pPr>
              <w:spacing w:before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Provide details on the number of currently employed staff identifying as </w:t>
            </w:r>
            <w:r w:rsidRPr="00E1000A">
              <w:rPr>
                <w:rFonts w:asciiTheme="minorHAnsi" w:hAnsiTheme="minorHAnsi" w:cs="Arial"/>
                <w:sz w:val="20"/>
                <w:lang w:val="en-AU"/>
              </w:rPr>
              <w:t>Aboriginal and/or Torres Strait Islanders</w:t>
            </w:r>
            <w:r>
              <w:rPr>
                <w:rFonts w:asciiTheme="minorHAnsi" w:hAnsiTheme="minorHAnsi" w:cs="Arial"/>
                <w:sz w:val="20"/>
                <w:lang w:val="en-AU"/>
              </w:rPr>
              <w:t>.</w:t>
            </w:r>
          </w:p>
          <w:p w14:paraId="7FE8ADBD" w14:textId="1C5E342F" w:rsidR="009023BE" w:rsidRDefault="009023BE" w:rsidP="00A01AE1">
            <w:pPr>
              <w:spacing w:before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6504A0C0" w14:textId="659069F8" w:rsidR="009023BE" w:rsidRDefault="009023BE" w:rsidP="00A01AE1">
            <w:pPr>
              <w:spacing w:before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Provide details on any engagement undertaken with </w:t>
            </w:r>
            <w:r w:rsidRPr="009023BE">
              <w:rPr>
                <w:rFonts w:asciiTheme="minorHAnsi" w:hAnsiTheme="minorHAnsi" w:cs="Arial"/>
                <w:sz w:val="20"/>
                <w:lang w:val="en-AU"/>
              </w:rPr>
              <w:t>Aboriginal and/or Torres Strait Islanders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and any outcomes.</w:t>
            </w:r>
          </w:p>
          <w:p w14:paraId="735B3709" w14:textId="77777777" w:rsidR="00526389" w:rsidRDefault="00526389" w:rsidP="00A01AE1">
            <w:pPr>
              <w:spacing w:before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0C482EAB" w14:textId="55D65FD4" w:rsidR="00E1000A" w:rsidRDefault="00E1000A" w:rsidP="00A01AE1">
            <w:pPr>
              <w:spacing w:before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</w:tbl>
    <w:p w14:paraId="6A12741A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2661"/>
        <w:gridCol w:w="236"/>
        <w:gridCol w:w="2530"/>
        <w:gridCol w:w="1399"/>
        <w:gridCol w:w="585"/>
        <w:gridCol w:w="1705"/>
        <w:gridCol w:w="2418"/>
        <w:gridCol w:w="20"/>
        <w:gridCol w:w="1896"/>
      </w:tblGrid>
      <w:tr w:rsidR="00C63FA2" w:rsidRPr="00421DB0" w14:paraId="6559C322" w14:textId="6B180272" w:rsidTr="00B84F07">
        <w:trPr>
          <w:gridAfter w:val="2"/>
          <w:wAfter w:w="1916" w:type="dxa"/>
          <w:cantSplit/>
        </w:trPr>
        <w:tc>
          <w:tcPr>
            <w:tcW w:w="6160" w:type="dxa"/>
            <w:gridSpan w:val="2"/>
            <w:tcBorders>
              <w:right w:val="nil"/>
            </w:tcBorders>
            <w:shd w:val="clear" w:color="auto" w:fill="FF0000"/>
          </w:tcPr>
          <w:p w14:paraId="60FD029A" w14:textId="77777777" w:rsidR="00C63FA2" w:rsidRPr="00427D38" w:rsidRDefault="00C63FA2" w:rsidP="00D56B10">
            <w:pPr>
              <w:keepNext/>
              <w:spacing w:after="120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</w:pPr>
            <w:r w:rsidRPr="00427D3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lastRenderedPageBreak/>
              <w:t>SECTION G – QUALITY, HEALTH, SAFETY AND ENVIRONMENT (QHSE)</w:t>
            </w:r>
          </w:p>
        </w:tc>
        <w:tc>
          <w:tcPr>
            <w:tcW w:w="8873" w:type="dxa"/>
            <w:gridSpan w:val="6"/>
            <w:tcBorders>
              <w:left w:val="nil"/>
            </w:tcBorders>
            <w:shd w:val="clear" w:color="auto" w:fill="FF0000"/>
          </w:tcPr>
          <w:p w14:paraId="1322CC8C" w14:textId="77777777" w:rsidR="00C63FA2" w:rsidRPr="00427D38" w:rsidRDefault="00C63FA2" w:rsidP="00421DB0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</w:pPr>
          </w:p>
        </w:tc>
      </w:tr>
      <w:tr w:rsidR="00120478" w:rsidRPr="00090292" w14:paraId="2C311D25" w14:textId="449CB527" w:rsidTr="00B84F07">
        <w:trPr>
          <w:gridAfter w:val="2"/>
          <w:wAfter w:w="1916" w:type="dxa"/>
          <w:cantSplit/>
        </w:trPr>
        <w:tc>
          <w:tcPr>
            <w:tcW w:w="3499" w:type="dxa"/>
            <w:tcBorders>
              <w:right w:val="nil"/>
            </w:tcBorders>
          </w:tcPr>
          <w:p w14:paraId="0835BE1C" w14:textId="77777777" w:rsidR="00120478" w:rsidRDefault="00120478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Does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Company have a Quality Management System</w:t>
            </w:r>
            <w:r>
              <w:rPr>
                <w:rFonts w:asciiTheme="minorHAnsi" w:hAnsiTheme="minorHAnsi" w:cs="Arial"/>
                <w:sz w:val="20"/>
                <w:lang w:val="en-AU"/>
              </w:rPr>
              <w:t>?</w:t>
            </w:r>
          </w:p>
          <w:p w14:paraId="7E15908B" w14:textId="77777777" w:rsidR="00CC594D" w:rsidRDefault="00CC594D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3F9FCC7D" w14:textId="209B3A3A" w:rsidR="00120478" w:rsidRPr="00CD56D4" w:rsidRDefault="00120478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43972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72217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4"/>
            <w:tcBorders>
              <w:right w:val="single" w:sz="4" w:space="0" w:color="auto"/>
            </w:tcBorders>
          </w:tcPr>
          <w:p w14:paraId="5EC7B43B" w14:textId="3DB3ED25" w:rsidR="00120478" w:rsidRDefault="00120478" w:rsidP="00A01AE1">
            <w:pPr>
              <w:tabs>
                <w:tab w:val="left" w:pos="8010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If yes, is it certified to ISO 9001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or </w:t>
            </w:r>
            <w:r>
              <w:rPr>
                <w:rFonts w:asciiTheme="minorHAnsi" w:hAnsiTheme="minorHAnsi" w:cs="Arial"/>
                <w:sz w:val="20"/>
                <w:lang w:val="en-AU"/>
              </w:rPr>
              <w:t>an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other Quality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Management System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standard</w:t>
            </w:r>
            <w:r>
              <w:rPr>
                <w:rFonts w:asciiTheme="minorHAnsi" w:hAnsiTheme="minorHAnsi" w:cs="Arial"/>
                <w:sz w:val="20"/>
                <w:lang w:val="en-AU"/>
              </w:rPr>
              <w:t>?</w:t>
            </w:r>
          </w:p>
          <w:p w14:paraId="551984EE" w14:textId="77777777" w:rsidR="00CC594D" w:rsidRDefault="00CC594D" w:rsidP="00C63FA2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2E5A350B" w14:textId="1C571DA8" w:rsidR="00120478" w:rsidRDefault="00120478" w:rsidP="00C63FA2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21293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5111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9F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  <w:p w14:paraId="467BE489" w14:textId="6EC600FA" w:rsidR="00120478" w:rsidRPr="00CD56D4" w:rsidRDefault="00606C15" w:rsidP="00A01AE1">
            <w:pPr>
              <w:tabs>
                <w:tab w:val="left" w:pos="8010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606C15">
              <w:rPr>
                <w:rFonts w:asciiTheme="minorHAnsi" w:hAnsiTheme="minorHAnsi" w:cs="Arial"/>
                <w:sz w:val="20"/>
                <w:lang w:val="en-AU"/>
              </w:rPr>
              <w:t>(</w:t>
            </w:r>
            <w:proofErr w:type="gramStart"/>
            <w:r w:rsidRPr="00606C15">
              <w:rPr>
                <w:rFonts w:asciiTheme="minorHAnsi" w:hAnsiTheme="minorHAnsi" w:cs="Arial"/>
                <w:sz w:val="20"/>
                <w:lang w:val="en-AU"/>
              </w:rPr>
              <w:t>if</w:t>
            </w:r>
            <w:proofErr w:type="gramEnd"/>
            <w:r w:rsidRPr="00606C15">
              <w:rPr>
                <w:rFonts w:asciiTheme="minorHAnsi" w:hAnsiTheme="minorHAnsi" w:cs="Arial"/>
                <w:sz w:val="20"/>
                <w:lang w:val="en-AU"/>
              </w:rPr>
              <w:t xml:space="preserve"> yes, please attach certificate)</w:t>
            </w:r>
          </w:p>
        </w:tc>
        <w:tc>
          <w:tcPr>
            <w:tcW w:w="4708" w:type="dxa"/>
            <w:gridSpan w:val="3"/>
            <w:tcBorders>
              <w:left w:val="single" w:sz="4" w:space="0" w:color="auto"/>
            </w:tcBorders>
          </w:tcPr>
          <w:p w14:paraId="56A7A959" w14:textId="77777777" w:rsidR="00120478" w:rsidRDefault="00120478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63FA2">
              <w:rPr>
                <w:rFonts w:asciiTheme="minorHAnsi" w:hAnsiTheme="minorHAnsi" w:cs="Arial"/>
                <w:sz w:val="20"/>
                <w:lang w:val="en-AU"/>
              </w:rPr>
              <w:t>Is your Company willing to adopt and comply with Nacap’s Quality Control Procedures in the absence of your own?</w:t>
            </w:r>
          </w:p>
          <w:p w14:paraId="5456C1ED" w14:textId="77777777" w:rsidR="00CC594D" w:rsidRDefault="00CC594D" w:rsidP="00CD5AA5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4ADE82F7" w14:textId="09EDC21E" w:rsidR="00120478" w:rsidRDefault="00120478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23170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6042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</w:tr>
      <w:tr w:rsidR="00120478" w:rsidRPr="00090292" w14:paraId="0CBEAA66" w14:textId="3783C5D4" w:rsidTr="00B84F07">
        <w:trPr>
          <w:gridAfter w:val="2"/>
          <w:wAfter w:w="1916" w:type="dxa"/>
          <w:cantSplit/>
        </w:trPr>
        <w:tc>
          <w:tcPr>
            <w:tcW w:w="3499" w:type="dxa"/>
            <w:tcBorders>
              <w:right w:val="nil"/>
            </w:tcBorders>
          </w:tcPr>
          <w:p w14:paraId="19E499D8" w14:textId="77777777" w:rsidR="00120478" w:rsidRDefault="00120478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Does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Company have a Health &amp; Safety Managem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ent System? </w:t>
            </w:r>
          </w:p>
          <w:p w14:paraId="61779E9D" w14:textId="77777777" w:rsidR="00F4798F" w:rsidRDefault="00F4798F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41EA664A" w14:textId="3D78E1B5" w:rsidR="00120478" w:rsidRDefault="00120478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32921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9357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</w:t>
            </w:r>
          </w:p>
          <w:p w14:paraId="7337D507" w14:textId="2E425602" w:rsidR="00120478" w:rsidRPr="00CD56D4" w:rsidRDefault="00120478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6826" w:type="dxa"/>
            <w:gridSpan w:val="4"/>
            <w:tcBorders>
              <w:right w:val="single" w:sz="4" w:space="0" w:color="auto"/>
            </w:tcBorders>
          </w:tcPr>
          <w:p w14:paraId="27347F36" w14:textId="77777777" w:rsidR="00120478" w:rsidRDefault="00120478" w:rsidP="00A01AE1">
            <w:pPr>
              <w:tabs>
                <w:tab w:val="left" w:pos="8010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If yes, is it </w:t>
            </w:r>
            <w:r>
              <w:rPr>
                <w:rFonts w:asciiTheme="minorHAnsi" w:hAnsiTheme="minorHAnsi" w:cs="Arial"/>
                <w:sz w:val="20"/>
                <w:lang w:val="en-AU"/>
              </w:rPr>
              <w:t>certified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to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ISO 45001, AS 4801 or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OSHA</w:t>
            </w:r>
            <w:r>
              <w:rPr>
                <w:rFonts w:asciiTheme="minorHAnsi" w:hAnsiTheme="minorHAnsi" w:cs="Arial"/>
                <w:sz w:val="20"/>
                <w:lang w:val="en-AU"/>
              </w:rPr>
              <w:t>S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18001</w:t>
            </w:r>
            <w:r>
              <w:rPr>
                <w:rFonts w:asciiTheme="minorHAnsi" w:hAnsiTheme="minorHAnsi" w:cs="Arial"/>
                <w:sz w:val="20"/>
                <w:lang w:val="en-AU"/>
              </w:rPr>
              <w:t>, and / or accredited by the Australian Federal Safety Commissioner?</w:t>
            </w:r>
          </w:p>
          <w:p w14:paraId="1A04C535" w14:textId="77777777" w:rsidR="00F4798F" w:rsidRDefault="00F4798F" w:rsidP="00CD5AA5">
            <w:pPr>
              <w:tabs>
                <w:tab w:val="left" w:pos="8010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497086D7" w14:textId="450CE046" w:rsidR="00120478" w:rsidRPr="00CD5AA5" w:rsidRDefault="00120478" w:rsidP="00CD5AA5">
            <w:pPr>
              <w:tabs>
                <w:tab w:val="left" w:pos="8010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AA5"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5436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CD5AA5"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1349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  <w:p w14:paraId="1CB06654" w14:textId="7CF1BC6C" w:rsidR="00120478" w:rsidRPr="00CD56D4" w:rsidRDefault="00120478" w:rsidP="00CD5AA5">
            <w:pPr>
              <w:tabs>
                <w:tab w:val="left" w:pos="8010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AA5">
              <w:rPr>
                <w:rFonts w:asciiTheme="minorHAnsi" w:hAnsiTheme="minorHAnsi" w:cs="Arial"/>
                <w:sz w:val="20"/>
                <w:lang w:val="en-AU"/>
              </w:rPr>
              <w:t>(</w:t>
            </w:r>
            <w:proofErr w:type="gramStart"/>
            <w:r w:rsidRPr="00CD5AA5">
              <w:rPr>
                <w:rFonts w:asciiTheme="minorHAnsi" w:hAnsiTheme="minorHAnsi" w:cs="Arial"/>
                <w:sz w:val="20"/>
                <w:lang w:val="en-AU"/>
              </w:rPr>
              <w:t>if</w:t>
            </w:r>
            <w:proofErr w:type="gramEnd"/>
            <w:r w:rsidRPr="00CD5AA5">
              <w:rPr>
                <w:rFonts w:asciiTheme="minorHAnsi" w:hAnsiTheme="minorHAnsi" w:cs="Arial"/>
                <w:sz w:val="20"/>
                <w:lang w:val="en-AU"/>
              </w:rPr>
              <w:t xml:space="preserve"> yes, please attach all relevant certificates)</w:t>
            </w:r>
          </w:p>
        </w:tc>
        <w:tc>
          <w:tcPr>
            <w:tcW w:w="4708" w:type="dxa"/>
            <w:gridSpan w:val="3"/>
            <w:tcBorders>
              <w:left w:val="single" w:sz="4" w:space="0" w:color="auto"/>
            </w:tcBorders>
          </w:tcPr>
          <w:p w14:paraId="48B56EFD" w14:textId="08BCB431" w:rsidR="00120478" w:rsidRDefault="00120478" w:rsidP="00CD5AA5">
            <w:pPr>
              <w:rPr>
                <w:rFonts w:asciiTheme="minorHAnsi" w:hAnsiTheme="minorHAnsi" w:cs="Arial"/>
                <w:sz w:val="20"/>
                <w:lang w:val="en-AU"/>
              </w:rPr>
            </w:pPr>
            <w:r w:rsidRPr="00CD5AA5">
              <w:rPr>
                <w:rFonts w:asciiTheme="minorHAnsi" w:hAnsiTheme="minorHAnsi" w:cs="Arial"/>
                <w:sz w:val="20"/>
                <w:lang w:val="en-AU"/>
              </w:rPr>
              <w:t>Is your Company willing to adopt and comply with Nacap’s Health and Safety Management Plans and Policies?</w:t>
            </w:r>
            <w:r w:rsidRPr="00CD5AA5">
              <w:rPr>
                <w:rFonts w:asciiTheme="minorHAnsi" w:hAnsiTheme="minorHAnsi" w:cs="Arial"/>
                <w:sz w:val="20"/>
                <w:lang w:val="en-AU"/>
              </w:rPr>
              <w:tab/>
            </w:r>
          </w:p>
          <w:p w14:paraId="737A52B6" w14:textId="77777777" w:rsidR="00F4798F" w:rsidRDefault="00F4798F" w:rsidP="00CD5AA5">
            <w:pPr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55493300" w14:textId="1A88A83A" w:rsidR="00120478" w:rsidRDefault="00120478" w:rsidP="00F4798F">
            <w:pPr>
              <w:rPr>
                <w:rFonts w:asciiTheme="minorHAnsi" w:hAnsiTheme="minorHAnsi" w:cs="Arial"/>
                <w:sz w:val="20"/>
                <w:lang w:val="en-AU"/>
              </w:rPr>
            </w:pPr>
            <w:r w:rsidRPr="00CD5AA5"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96944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CD5AA5"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97510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</w:tr>
      <w:tr w:rsidR="00120478" w:rsidRPr="00254796" w14:paraId="109A9C51" w14:textId="6E046B77" w:rsidTr="00B84F07">
        <w:trPr>
          <w:gridAfter w:val="2"/>
          <w:wAfter w:w="1916" w:type="dxa"/>
          <w:cantSplit/>
        </w:trPr>
        <w:tc>
          <w:tcPr>
            <w:tcW w:w="3499" w:type="dxa"/>
            <w:tcBorders>
              <w:right w:val="nil"/>
            </w:tcBorders>
          </w:tcPr>
          <w:p w14:paraId="4A01E669" w14:textId="77777777" w:rsidR="00120478" w:rsidRDefault="00120478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Does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Company have an Environmental </w:t>
            </w:r>
            <w:r>
              <w:rPr>
                <w:rFonts w:asciiTheme="minorHAnsi" w:hAnsiTheme="minorHAnsi" w:cs="Arial"/>
                <w:sz w:val="20"/>
                <w:lang w:val="en-AU"/>
              </w:rPr>
              <w:t>Management System?</w:t>
            </w:r>
          </w:p>
          <w:p w14:paraId="305DC52C" w14:textId="77777777" w:rsidR="00F4798F" w:rsidRDefault="00F4798F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  <w:p w14:paraId="099BB099" w14:textId="07AA6E7F" w:rsidR="00120478" w:rsidRPr="00CD56D4" w:rsidRDefault="00120478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9481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9402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4"/>
            <w:tcBorders>
              <w:right w:val="single" w:sz="4" w:space="0" w:color="auto"/>
            </w:tcBorders>
          </w:tcPr>
          <w:p w14:paraId="56364AA0" w14:textId="77777777" w:rsidR="00120478" w:rsidRDefault="00120478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If yes, i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s it </w:t>
            </w:r>
            <w:r>
              <w:rPr>
                <w:rFonts w:asciiTheme="minorHAnsi" w:hAnsiTheme="minorHAnsi" w:cs="Arial"/>
                <w:sz w:val="20"/>
                <w:lang w:val="en-AU"/>
              </w:rPr>
              <w:t>certified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to ISO 14001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or another Environmental Management System standard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?</w:t>
            </w:r>
          </w:p>
          <w:p w14:paraId="792F0406" w14:textId="0DB1C569" w:rsidR="00120478" w:rsidRPr="00CE02F2" w:rsidRDefault="00120478" w:rsidP="00CE02F2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E02F2"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860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CE02F2"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0751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  <w:p w14:paraId="0D169DFF" w14:textId="1BBA4C26" w:rsidR="00120478" w:rsidRDefault="00120478" w:rsidP="00CE02F2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E02F2">
              <w:rPr>
                <w:rFonts w:asciiTheme="minorHAnsi" w:hAnsiTheme="minorHAnsi" w:cs="Arial"/>
                <w:sz w:val="20"/>
                <w:lang w:val="en-AU"/>
              </w:rPr>
              <w:t>(</w:t>
            </w:r>
            <w:proofErr w:type="gramStart"/>
            <w:r w:rsidRPr="00CE02F2">
              <w:rPr>
                <w:rFonts w:asciiTheme="minorHAnsi" w:hAnsiTheme="minorHAnsi" w:cs="Arial"/>
                <w:sz w:val="20"/>
                <w:lang w:val="en-AU"/>
              </w:rPr>
              <w:t>if</w:t>
            </w:r>
            <w:proofErr w:type="gramEnd"/>
            <w:r w:rsidRPr="00CE02F2">
              <w:rPr>
                <w:rFonts w:asciiTheme="minorHAnsi" w:hAnsiTheme="minorHAnsi" w:cs="Arial"/>
                <w:sz w:val="20"/>
                <w:lang w:val="en-AU"/>
              </w:rPr>
              <w:t xml:space="preserve"> yes, please attach certificate)</w:t>
            </w:r>
          </w:p>
        </w:tc>
        <w:tc>
          <w:tcPr>
            <w:tcW w:w="4708" w:type="dxa"/>
            <w:gridSpan w:val="3"/>
            <w:tcBorders>
              <w:left w:val="single" w:sz="4" w:space="0" w:color="auto"/>
            </w:tcBorders>
          </w:tcPr>
          <w:p w14:paraId="23149A45" w14:textId="77777777" w:rsidR="00120478" w:rsidRDefault="00120478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I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s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Company willing </w:t>
            </w:r>
            <w:r w:rsidRPr="00A17917">
              <w:rPr>
                <w:rFonts w:asciiTheme="minorHAnsi" w:hAnsiTheme="minorHAnsi" w:cs="Arial"/>
                <w:sz w:val="20"/>
                <w:lang w:val="en-AU"/>
              </w:rPr>
              <w:t>to adopt and comply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with Nacap’s Environmental Management Plan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and policies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and/or the </w:t>
            </w:r>
            <w:r>
              <w:rPr>
                <w:rFonts w:asciiTheme="minorHAnsi" w:hAnsiTheme="minorHAnsi" w:cs="Arial"/>
                <w:sz w:val="20"/>
                <w:lang w:val="en-AU"/>
              </w:rPr>
              <w:t>Principal’s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Construction Environmental Management Plan</w:t>
            </w:r>
            <w:r>
              <w:rPr>
                <w:rFonts w:asciiTheme="minorHAnsi" w:hAnsiTheme="minorHAnsi" w:cs="Arial"/>
                <w:sz w:val="20"/>
                <w:lang w:val="en-AU"/>
              </w:rPr>
              <w:t>?</w:t>
            </w:r>
          </w:p>
          <w:p w14:paraId="3A9BB2DC" w14:textId="3582B50F" w:rsidR="006F0237" w:rsidRDefault="006F0237" w:rsidP="006F0237">
            <w:pPr>
              <w:rPr>
                <w:rFonts w:asciiTheme="minorHAnsi" w:hAnsiTheme="minorHAnsi" w:cs="Arial"/>
                <w:sz w:val="20"/>
                <w:lang w:val="en-AU"/>
              </w:rPr>
            </w:pPr>
            <w:r w:rsidRPr="00CD5AA5"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48609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CD5AA5"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8559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</w:tr>
      <w:tr w:rsidR="00B84F07" w:rsidRPr="00254796" w14:paraId="22C95362" w14:textId="22F5B94C" w:rsidTr="0056724F">
        <w:trPr>
          <w:gridAfter w:val="2"/>
          <w:wAfter w:w="1916" w:type="dxa"/>
          <w:cantSplit/>
          <w:trHeight w:val="176"/>
        </w:trPr>
        <w:tc>
          <w:tcPr>
            <w:tcW w:w="6160" w:type="dxa"/>
            <w:gridSpan w:val="2"/>
            <w:tcBorders>
              <w:right w:val="nil"/>
            </w:tcBorders>
          </w:tcPr>
          <w:p w14:paraId="42F447F1" w14:textId="0D6E97A3" w:rsidR="006F0237" w:rsidRDefault="006F023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078BBCC" w14:textId="23BE66EA" w:rsidR="00C63FA2" w:rsidRDefault="00C63FA2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8637" w:type="dxa"/>
            <w:gridSpan w:val="5"/>
            <w:tcBorders>
              <w:left w:val="nil"/>
            </w:tcBorders>
          </w:tcPr>
          <w:p w14:paraId="47D252F8" w14:textId="6CF6E19B" w:rsidR="00C63FA2" w:rsidRDefault="002A41A6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I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s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Company willing to allow an authorised repr</w:t>
            </w:r>
            <w:r>
              <w:rPr>
                <w:rFonts w:asciiTheme="minorHAnsi" w:hAnsiTheme="minorHAnsi" w:cs="Arial"/>
                <w:sz w:val="20"/>
                <w:lang w:val="en-AU"/>
              </w:rPr>
              <w:t>esentative of Nacap to access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the Company’s premises for the purpose of assess</w:t>
            </w:r>
            <w:r>
              <w:rPr>
                <w:rFonts w:asciiTheme="minorHAnsi" w:hAnsiTheme="minorHAnsi" w:cs="Arial"/>
                <w:sz w:val="20"/>
                <w:lang w:val="en-AU"/>
              </w:rPr>
              <w:t>ing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Company’s </w:t>
            </w:r>
            <w:r>
              <w:rPr>
                <w:rFonts w:asciiTheme="minorHAnsi" w:hAnsiTheme="minorHAnsi" w:cs="Arial"/>
                <w:sz w:val="20"/>
                <w:lang w:val="en-AU"/>
              </w:rPr>
              <w:t>QHSE Management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System and Procedures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and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previous performance in provid</w:t>
            </w:r>
            <w:r>
              <w:rPr>
                <w:rFonts w:asciiTheme="minorHAnsi" w:hAnsiTheme="minorHAnsi" w:cs="Arial"/>
                <w:sz w:val="20"/>
                <w:lang w:val="en-AU"/>
              </w:rPr>
              <w:t>ing services within the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construction industry?</w:t>
            </w:r>
            <w:r w:rsidR="009D4EF7">
              <w:rPr>
                <w:rFonts w:asciiTheme="minorHAnsi" w:hAnsiTheme="minorHAnsi" w:cs="Arial"/>
                <w:sz w:val="20"/>
                <w:lang w:val="en-AU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209885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7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="009D4EF7"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21465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7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</w:tr>
      <w:tr w:rsidR="007649FC" w:rsidRPr="00CD56D4" w14:paraId="223FA960" w14:textId="0550299D" w:rsidTr="00B84F07">
        <w:trPr>
          <w:gridAfter w:val="2"/>
          <w:wAfter w:w="1916" w:type="dxa"/>
          <w:trHeight w:val="658"/>
        </w:trPr>
        <w:tc>
          <w:tcPr>
            <w:tcW w:w="6160" w:type="dxa"/>
            <w:gridSpan w:val="2"/>
          </w:tcPr>
          <w:p w14:paraId="6102AD72" w14:textId="581E90CC" w:rsidR="007649FC" w:rsidRPr="00CD56D4" w:rsidRDefault="007649FC" w:rsidP="00526389">
            <w:pPr>
              <w:numPr>
                <w:ilvl w:val="12"/>
                <w:numId w:val="0"/>
              </w:numPr>
              <w:tabs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  <w:r w:rsidRPr="00E1000A">
              <w:rPr>
                <w:rFonts w:asciiTheme="minorHAnsi" w:hAnsiTheme="minorHAnsi" w:cs="Arial"/>
                <w:color w:val="000000"/>
                <w:sz w:val="20"/>
                <w:lang w:val="en-AU"/>
              </w:rPr>
              <w:t>D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>etail any s</w:t>
            </w:r>
            <w:r w:rsidRPr="00E1000A">
              <w:rPr>
                <w:rFonts w:asciiTheme="minorHAnsi" w:hAnsiTheme="minorHAnsi" w:cs="Arial"/>
                <w:color w:val="000000"/>
                <w:sz w:val="20"/>
                <w:lang w:val="en-AU"/>
              </w:rPr>
              <w:t>ustainability initiatives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 your company has adopted or planned</w:t>
            </w:r>
            <w:r w:rsidRPr="00E1000A">
              <w:rPr>
                <w:rFonts w:asciiTheme="minorHAnsi" w:hAnsiTheme="minorHAnsi" w:cs="Arial"/>
                <w:color w:val="000000"/>
                <w:sz w:val="20"/>
                <w:lang w:val="en-AU"/>
              </w:rPr>
              <w:t>?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  Provide information on any success to date or implementation timeline.</w:t>
            </w:r>
          </w:p>
        </w:tc>
        <w:tc>
          <w:tcPr>
            <w:tcW w:w="8873" w:type="dxa"/>
            <w:gridSpan w:val="6"/>
          </w:tcPr>
          <w:p w14:paraId="3EC4E2DA" w14:textId="778FF902" w:rsidR="007649FC" w:rsidRPr="00CD56D4" w:rsidRDefault="007649FC" w:rsidP="00FB6E9E"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6608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3736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(if yes, provide all details)</w:t>
            </w:r>
          </w:p>
        </w:tc>
      </w:tr>
      <w:tr w:rsidR="007649FC" w:rsidRPr="00CD56D4" w14:paraId="6CFF562B" w14:textId="25AD902A" w:rsidTr="00B84F07">
        <w:trPr>
          <w:gridAfter w:val="2"/>
          <w:wAfter w:w="1916" w:type="dxa"/>
          <w:trHeight w:val="838"/>
        </w:trPr>
        <w:tc>
          <w:tcPr>
            <w:tcW w:w="6160" w:type="dxa"/>
            <w:gridSpan w:val="2"/>
          </w:tcPr>
          <w:p w14:paraId="7C59F5E9" w14:textId="77777777" w:rsidR="007649FC" w:rsidRPr="00CD56D4" w:rsidRDefault="007649FC" w:rsidP="00FB6E9E">
            <w:pPr>
              <w:numPr>
                <w:ilvl w:val="12"/>
                <w:numId w:val="0"/>
              </w:numPr>
              <w:tabs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Describe 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 Company’s procedures 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>for enquiring about the Health and Safety and Environmental performance of your potential subcontractors and suppliers prior to engaging them</w:t>
            </w:r>
          </w:p>
        </w:tc>
        <w:tc>
          <w:tcPr>
            <w:tcW w:w="8873" w:type="dxa"/>
            <w:gridSpan w:val="6"/>
          </w:tcPr>
          <w:p w14:paraId="223BD8F8" w14:textId="77777777" w:rsidR="007649FC" w:rsidRPr="00CD56D4" w:rsidRDefault="007649FC" w:rsidP="00FB6E9E"/>
        </w:tc>
      </w:tr>
      <w:tr w:rsidR="007649FC" w:rsidRPr="00CD56D4" w14:paraId="6BC238D0" w14:textId="581DA8AA" w:rsidTr="00291E08">
        <w:trPr>
          <w:gridAfter w:val="2"/>
          <w:wAfter w:w="1916" w:type="dxa"/>
        </w:trPr>
        <w:tc>
          <w:tcPr>
            <w:tcW w:w="6160" w:type="dxa"/>
            <w:gridSpan w:val="2"/>
          </w:tcPr>
          <w:p w14:paraId="1A9992AE" w14:textId="77777777" w:rsidR="007649FC" w:rsidRPr="00CD56D4" w:rsidRDefault="007649FC" w:rsidP="00FB6E9E">
            <w:pPr>
              <w:numPr>
                <w:ilvl w:val="12"/>
                <w:numId w:val="0"/>
              </w:numPr>
              <w:tabs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Describe 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 Company’s reviewing and monitoring procedures to ensure compliance with site 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>safety rules</w:t>
            </w:r>
          </w:p>
        </w:tc>
        <w:tc>
          <w:tcPr>
            <w:tcW w:w="8873" w:type="dxa"/>
            <w:gridSpan w:val="6"/>
            <w:tcBorders>
              <w:bottom w:val="single" w:sz="4" w:space="0" w:color="auto"/>
            </w:tcBorders>
          </w:tcPr>
          <w:p w14:paraId="109CD5C9" w14:textId="77777777" w:rsidR="007649FC" w:rsidRPr="00CD56D4" w:rsidRDefault="007649FC" w:rsidP="00FB6E9E"/>
        </w:tc>
      </w:tr>
      <w:tr w:rsidR="007649FC" w:rsidRPr="00CD56D4" w14:paraId="790D9358" w14:textId="7BB7C0AA" w:rsidTr="00291E08">
        <w:trPr>
          <w:gridAfter w:val="2"/>
          <w:wAfter w:w="1916" w:type="dxa"/>
          <w:trHeight w:val="637"/>
        </w:trPr>
        <w:tc>
          <w:tcPr>
            <w:tcW w:w="6160" w:type="dxa"/>
            <w:gridSpan w:val="2"/>
            <w:vMerge w:val="restart"/>
          </w:tcPr>
          <w:p w14:paraId="150A77A1" w14:textId="4952E312" w:rsidR="007649FC" w:rsidRPr="00CD56D4" w:rsidRDefault="007649FC" w:rsidP="00DA5697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>In the past three years, has your Company incurred an</w:t>
            </w:r>
            <w:r>
              <w:rPr>
                <w:rFonts w:asciiTheme="minorHAnsi" w:hAnsiTheme="minorHAnsi" w:cs="Arial"/>
                <w:sz w:val="20"/>
                <w:lang w:val="en-AU"/>
              </w:rPr>
              <w:t>y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OHS / WHS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Prohibition Notices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or Enforceable Undertakings, or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ha</w:t>
            </w:r>
            <w:r>
              <w:rPr>
                <w:rFonts w:asciiTheme="minorHAnsi" w:hAnsiTheme="minorHAnsi" w:cs="Arial"/>
                <w:sz w:val="20"/>
                <w:lang w:val="en-AU"/>
              </w:rPr>
              <w:t>d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any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lastRenderedPageBreak/>
              <w:t>prosecutions</w:t>
            </w:r>
            <w:r>
              <w:rPr>
                <w:rFonts w:asciiTheme="minorHAnsi" w:hAnsiTheme="minorHAnsi" w:cs="Arial"/>
                <w:sz w:val="20"/>
                <w:lang w:val="en-AU"/>
              </w:rPr>
              <w:t>,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for breaches of OHS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/ WHS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legislation</w:t>
            </w:r>
            <w:r>
              <w:rPr>
                <w:rFonts w:asciiTheme="minorHAnsi" w:hAnsiTheme="minorHAnsi" w:cs="Arial"/>
                <w:sz w:val="20"/>
                <w:lang w:val="en-AU"/>
              </w:rPr>
              <w:t>?  Or does your Company have any such instances, penalties or prosecutions pending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?</w:t>
            </w:r>
          </w:p>
        </w:tc>
        <w:tc>
          <w:tcPr>
            <w:tcW w:w="8873" w:type="dxa"/>
            <w:gridSpan w:val="6"/>
            <w:tcBorders>
              <w:bottom w:val="single" w:sz="4" w:space="0" w:color="auto"/>
            </w:tcBorders>
          </w:tcPr>
          <w:p w14:paraId="4D9C1CE6" w14:textId="2CF2EFA5" w:rsidR="007649FC" w:rsidRPr="00CD56D4" w:rsidRDefault="007649FC" w:rsidP="00FB6E9E">
            <w:r>
              <w:rPr>
                <w:rFonts w:asciiTheme="minorHAnsi" w:hAnsiTheme="minorHAnsi" w:cs="Arial"/>
                <w:sz w:val="20"/>
                <w:lang w:val="en-AU"/>
              </w:rPr>
              <w:lastRenderedPageBreak/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7414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574882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08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☒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(if yes, provide all details)</w:t>
            </w:r>
          </w:p>
        </w:tc>
      </w:tr>
      <w:tr w:rsidR="00B84F07" w:rsidRPr="00CD56D4" w14:paraId="1A0141DB" w14:textId="475FC3A7" w:rsidTr="00291E08">
        <w:trPr>
          <w:trHeight w:val="637"/>
        </w:trPr>
        <w:tc>
          <w:tcPr>
            <w:tcW w:w="6160" w:type="dxa"/>
            <w:gridSpan w:val="2"/>
            <w:vMerge/>
          </w:tcPr>
          <w:p w14:paraId="18DA9779" w14:textId="77777777" w:rsidR="00C63FA2" w:rsidRPr="00CD56D4" w:rsidRDefault="00C63FA2" w:rsidP="00FB6E9E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88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F1C437" w14:textId="77777777" w:rsidR="00C63FA2" w:rsidRDefault="00C63FA2" w:rsidP="00FB6E9E">
            <w:pPr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916" w:type="dxa"/>
            <w:gridSpan w:val="2"/>
            <w:tcBorders>
              <w:top w:val="nil"/>
              <w:bottom w:val="single" w:sz="4" w:space="0" w:color="auto"/>
            </w:tcBorders>
          </w:tcPr>
          <w:p w14:paraId="3FE1C2AC" w14:textId="77777777" w:rsidR="00C63FA2" w:rsidRDefault="00C63FA2" w:rsidP="00FB6E9E">
            <w:pPr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DA5697" w:rsidRPr="00CD56D4" w14:paraId="7AE01BBB" w14:textId="30840F5A" w:rsidTr="00B84F07">
        <w:trPr>
          <w:gridAfter w:val="2"/>
          <w:wAfter w:w="1916" w:type="dxa"/>
          <w:trHeight w:val="637"/>
        </w:trPr>
        <w:tc>
          <w:tcPr>
            <w:tcW w:w="6160" w:type="dxa"/>
            <w:gridSpan w:val="2"/>
            <w:vMerge w:val="restart"/>
          </w:tcPr>
          <w:p w14:paraId="4477D8A1" w14:textId="77777777" w:rsidR="00DA5697" w:rsidRDefault="00DA5697" w:rsidP="00427D38">
            <w:pPr>
              <w:keepNext/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>In the past three years, has your Company incurred an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y 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Prohibition Notices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or Enforceable Undertakings, or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ha</w:t>
            </w:r>
            <w:r>
              <w:rPr>
                <w:rFonts w:asciiTheme="minorHAnsi" w:hAnsiTheme="minorHAnsi" w:cs="Arial"/>
                <w:sz w:val="20"/>
                <w:lang w:val="en-AU"/>
              </w:rPr>
              <w:t>d any prosecutions, in relation to Environmental legislation?  Or does your Company have any such instances, penalties or prosecutions pending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?</w:t>
            </w:r>
          </w:p>
          <w:p w14:paraId="3D483A29" w14:textId="06F01C3C" w:rsidR="00DA5697" w:rsidRPr="00CD56D4" w:rsidRDefault="00DA5697" w:rsidP="00526389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8873" w:type="dxa"/>
            <w:gridSpan w:val="6"/>
            <w:tcBorders>
              <w:bottom w:val="nil"/>
            </w:tcBorders>
          </w:tcPr>
          <w:p w14:paraId="16EC1B4D" w14:textId="4DC1A6B5" w:rsidR="00DA5697" w:rsidRPr="00CD56D4" w:rsidRDefault="00DA5697" w:rsidP="00FB6E9E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0816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F07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4417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(if yes, </w:t>
            </w:r>
            <w:r>
              <w:rPr>
                <w:rFonts w:asciiTheme="minorHAnsi" w:hAnsiTheme="minorHAnsi" w:cs="Arial"/>
                <w:sz w:val="20"/>
                <w:lang w:val="en-AU"/>
              </w:rPr>
              <w:t>provide all details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>)</w:t>
            </w:r>
          </w:p>
        </w:tc>
      </w:tr>
      <w:tr w:rsidR="00DA5697" w:rsidRPr="00CD56D4" w14:paraId="0DE5FAF5" w14:textId="0234FE9E" w:rsidTr="00B84F07">
        <w:trPr>
          <w:gridAfter w:val="2"/>
          <w:wAfter w:w="1916" w:type="dxa"/>
          <w:trHeight w:val="637"/>
        </w:trPr>
        <w:tc>
          <w:tcPr>
            <w:tcW w:w="6160" w:type="dxa"/>
            <w:gridSpan w:val="2"/>
            <w:vMerge/>
          </w:tcPr>
          <w:p w14:paraId="0294CF12" w14:textId="77777777" w:rsidR="00DA5697" w:rsidRPr="00CD56D4" w:rsidRDefault="00DA5697" w:rsidP="00FB6E9E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8873" w:type="dxa"/>
            <w:gridSpan w:val="6"/>
            <w:tcBorders>
              <w:top w:val="nil"/>
              <w:bottom w:val="single" w:sz="4" w:space="0" w:color="auto"/>
            </w:tcBorders>
          </w:tcPr>
          <w:p w14:paraId="21D89C04" w14:textId="77777777" w:rsidR="00DA5697" w:rsidRDefault="00DA5697" w:rsidP="00FB6E9E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DA5697" w:rsidRPr="00CD56D4" w14:paraId="31CC7A28" w14:textId="550CEBB5" w:rsidTr="00B84F07">
        <w:trPr>
          <w:gridAfter w:val="2"/>
          <w:wAfter w:w="1916" w:type="dxa"/>
          <w:trHeight w:val="379"/>
        </w:trPr>
        <w:tc>
          <w:tcPr>
            <w:tcW w:w="6160" w:type="dxa"/>
            <w:gridSpan w:val="2"/>
            <w:vMerge w:val="restart"/>
          </w:tcPr>
          <w:p w14:paraId="4AD947A5" w14:textId="77777777" w:rsidR="00DA5697" w:rsidRPr="00CD56D4" w:rsidRDefault="00DA5697" w:rsidP="00FB6E9E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>Has your Company had any work-related fatalities in the last 5 years?</w:t>
            </w:r>
          </w:p>
        </w:tc>
        <w:tc>
          <w:tcPr>
            <w:tcW w:w="8873" w:type="dxa"/>
            <w:gridSpan w:val="6"/>
            <w:tcBorders>
              <w:top w:val="single" w:sz="4" w:space="0" w:color="auto"/>
              <w:bottom w:val="nil"/>
            </w:tcBorders>
          </w:tcPr>
          <w:p w14:paraId="0C9E5917" w14:textId="5B35C773" w:rsidR="00DA5697" w:rsidRPr="003B1459" w:rsidRDefault="00DA5697" w:rsidP="00526389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526389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color w:val="000000"/>
                  <w:sz w:val="20"/>
                  <w:lang w:val="en-AU"/>
                </w:rPr>
                <w:id w:val="150200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F07">
                  <w:rPr>
                    <w:rFonts w:ascii="MS Gothic" w:eastAsia="MS Gothic" w:hAnsi="MS Gothic" w:cs="Arial" w:hint="eastAsia"/>
                    <w:color w:val="000000"/>
                    <w:sz w:val="20"/>
                    <w:lang w:val="en-AU"/>
                  </w:rPr>
                  <w:t>☐</w:t>
                </w:r>
              </w:sdtContent>
            </w:sdt>
            <w:r w:rsidRPr="00526389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/>
                  <w:sz w:val="20"/>
                  <w:lang w:val="en-AU"/>
                </w:rPr>
                <w:id w:val="-88556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389">
                  <w:rPr>
                    <w:rFonts w:ascii="Segoe UI Symbol" w:hAnsi="Segoe UI Symbol" w:cs="Segoe UI Symbol"/>
                    <w:color w:val="000000"/>
                    <w:sz w:val="20"/>
                    <w:lang w:val="en-AU"/>
                  </w:rPr>
                  <w:t>☐</w:t>
                </w:r>
              </w:sdtContent>
            </w:sdt>
            <w:r w:rsidRPr="00526389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 (if yes, provide all details)</w:t>
            </w:r>
          </w:p>
        </w:tc>
      </w:tr>
      <w:tr w:rsidR="00B84F07" w:rsidRPr="00CD56D4" w14:paraId="2B0237F0" w14:textId="6F177CDF" w:rsidTr="00B84F07">
        <w:trPr>
          <w:gridAfter w:val="2"/>
          <w:wAfter w:w="1916" w:type="dxa"/>
          <w:trHeight w:val="754"/>
        </w:trPr>
        <w:tc>
          <w:tcPr>
            <w:tcW w:w="6160" w:type="dxa"/>
            <w:gridSpan w:val="2"/>
            <w:vMerge/>
          </w:tcPr>
          <w:p w14:paraId="0C773038" w14:textId="77777777" w:rsidR="00B84F07" w:rsidRDefault="00B84F07" w:rsidP="00FB6E9E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</w:p>
        </w:tc>
        <w:tc>
          <w:tcPr>
            <w:tcW w:w="8873" w:type="dxa"/>
            <w:gridSpan w:val="6"/>
            <w:tcBorders>
              <w:top w:val="nil"/>
            </w:tcBorders>
          </w:tcPr>
          <w:p w14:paraId="53818618" w14:textId="77777777" w:rsidR="00B84F07" w:rsidRDefault="00B84F07" w:rsidP="00FB6E9E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3A2E40" w:rsidRPr="00CD56D4" w14:paraId="42A540FF" w14:textId="2D0A3AC4" w:rsidTr="003A2E40">
        <w:trPr>
          <w:gridAfter w:val="1"/>
          <w:wAfter w:w="1896" w:type="dxa"/>
          <w:trHeight w:val="307"/>
        </w:trPr>
        <w:tc>
          <w:tcPr>
            <w:tcW w:w="6160" w:type="dxa"/>
            <w:gridSpan w:val="2"/>
            <w:vMerge w:val="restart"/>
          </w:tcPr>
          <w:p w14:paraId="0F28B746" w14:textId="4E54B07A" w:rsidR="00B84F07" w:rsidRPr="00CD56D4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  <w:r>
              <w:br w:type="page"/>
            </w:r>
            <w:r w:rsidRPr="00CD56D4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What are </w:t>
            </w:r>
            <w:r>
              <w:rPr>
                <w:rFonts w:asciiTheme="minorHAnsi" w:hAnsiTheme="minorHAnsi" w:cs="Arial"/>
                <w:color w:val="000000"/>
                <w:sz w:val="20"/>
                <w:lang w:val="en-AU"/>
              </w:rPr>
              <w:t>your</w:t>
            </w:r>
            <w:r w:rsidRPr="00CD56D4">
              <w:rPr>
                <w:rFonts w:asciiTheme="minorHAnsi" w:hAnsiTheme="minorHAnsi" w:cs="Arial"/>
                <w:color w:val="000000"/>
                <w:sz w:val="20"/>
                <w:lang w:val="en-AU"/>
              </w:rPr>
              <w:t xml:space="preserve"> Company accident, illness, and dangerous occurrence records for the past 3 years? Give details.</w:t>
            </w:r>
          </w:p>
          <w:p w14:paraId="280BBE0A" w14:textId="77777777" w:rsidR="00B84F07" w:rsidRPr="007764EB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16"/>
                <w:lang w:val="en-AU"/>
              </w:rPr>
            </w:pPr>
            <w:r w:rsidRPr="007764EB">
              <w:rPr>
                <w:rFonts w:asciiTheme="minorHAnsi" w:hAnsiTheme="minorHAnsi" w:cs="Arial"/>
                <w:color w:val="000000"/>
                <w:sz w:val="16"/>
                <w:lang w:val="en-AU"/>
              </w:rPr>
              <w:t>Note:</w:t>
            </w:r>
          </w:p>
          <w:p w14:paraId="658655A7" w14:textId="77777777" w:rsidR="00B84F07" w:rsidRDefault="00B84F07" w:rsidP="00A01AE1">
            <w:pPr>
              <w:pStyle w:val="ListParagraph"/>
              <w:numPr>
                <w:ilvl w:val="0"/>
                <w:numId w:val="16"/>
              </w:numPr>
              <w:tabs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16"/>
                <w:lang w:val="en-AU"/>
              </w:rPr>
            </w:pPr>
            <w:r w:rsidRPr="007764EB">
              <w:rPr>
                <w:rFonts w:asciiTheme="minorHAnsi" w:hAnsiTheme="minorHAnsi" w:cs="Arial"/>
                <w:color w:val="000000"/>
                <w:sz w:val="16"/>
                <w:lang w:val="en-AU"/>
              </w:rPr>
              <w:t>LTIFR = Lost Time Incident Frequency Rate</w:t>
            </w:r>
          </w:p>
          <w:p w14:paraId="6D90E791" w14:textId="77777777" w:rsidR="00B84F07" w:rsidRPr="007764EB" w:rsidRDefault="00B84F07" w:rsidP="00A01AE1">
            <w:pPr>
              <w:pStyle w:val="ListParagraph"/>
              <w:numPr>
                <w:ilvl w:val="0"/>
                <w:numId w:val="16"/>
              </w:numPr>
              <w:tabs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16"/>
                <w:lang w:val="en-AU"/>
              </w:rPr>
            </w:pPr>
            <w:r w:rsidRPr="007764EB">
              <w:rPr>
                <w:rFonts w:asciiTheme="minorHAnsi" w:hAnsiTheme="minorHAnsi" w:cs="Arial"/>
                <w:color w:val="000000"/>
                <w:sz w:val="16"/>
                <w:lang w:val="en-AU"/>
              </w:rPr>
              <w:t>TRIFR = Total Recordable Incident Frequency Rate</w:t>
            </w:r>
          </w:p>
        </w:tc>
        <w:tc>
          <w:tcPr>
            <w:tcW w:w="2766" w:type="dxa"/>
            <w:gridSpan w:val="2"/>
          </w:tcPr>
          <w:p w14:paraId="6B10A833" w14:textId="77777777" w:rsidR="00B84F07" w:rsidRPr="004D74E4" w:rsidRDefault="00B84F07" w:rsidP="00A01AE1">
            <w:pPr>
              <w:tabs>
                <w:tab w:val="num" w:pos="1155"/>
              </w:tabs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en-AU"/>
              </w:rPr>
            </w:pPr>
            <w:r w:rsidRPr="001E4D5F">
              <w:rPr>
                <w:rFonts w:asciiTheme="minorHAnsi" w:hAnsiTheme="minorHAnsi" w:cs="Arial"/>
                <w:b/>
                <w:sz w:val="20"/>
                <w:lang w:val="en-AU"/>
              </w:rPr>
              <w:t>Year</w:t>
            </w:r>
          </w:p>
        </w:tc>
        <w:tc>
          <w:tcPr>
            <w:tcW w:w="1984" w:type="dxa"/>
            <w:gridSpan w:val="2"/>
          </w:tcPr>
          <w:p w14:paraId="7911968C" w14:textId="77777777" w:rsidR="00B84F07" w:rsidRPr="004D74E4" w:rsidRDefault="00B84F07" w:rsidP="00A01AE1">
            <w:pPr>
              <w:tabs>
                <w:tab w:val="num" w:pos="1155"/>
              </w:tabs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en-AU"/>
              </w:rPr>
            </w:pPr>
            <w:r w:rsidRPr="004D74E4">
              <w:rPr>
                <w:rFonts w:asciiTheme="minorHAnsi" w:hAnsiTheme="minorHAnsi"/>
                <w:b/>
                <w:sz w:val="20"/>
                <w:lang w:val="en-AU"/>
              </w:rPr>
              <w:t>20____</w:t>
            </w:r>
          </w:p>
        </w:tc>
        <w:tc>
          <w:tcPr>
            <w:tcW w:w="1705" w:type="dxa"/>
          </w:tcPr>
          <w:p w14:paraId="32C979F6" w14:textId="77777777" w:rsidR="00B84F07" w:rsidRPr="004D74E4" w:rsidRDefault="00B84F07" w:rsidP="00A01AE1">
            <w:pPr>
              <w:tabs>
                <w:tab w:val="num" w:pos="1155"/>
              </w:tabs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en-AU"/>
              </w:rPr>
            </w:pPr>
            <w:r w:rsidRPr="004D74E4">
              <w:rPr>
                <w:rFonts w:asciiTheme="minorHAnsi" w:hAnsiTheme="minorHAnsi"/>
                <w:b/>
                <w:sz w:val="20"/>
                <w:lang w:val="en-AU"/>
              </w:rPr>
              <w:t>20____</w:t>
            </w:r>
          </w:p>
        </w:tc>
        <w:tc>
          <w:tcPr>
            <w:tcW w:w="2438" w:type="dxa"/>
            <w:gridSpan w:val="2"/>
          </w:tcPr>
          <w:p w14:paraId="7658AB01" w14:textId="77777777" w:rsidR="00B84F07" w:rsidRPr="004D74E4" w:rsidRDefault="00B84F07" w:rsidP="00A01AE1">
            <w:pPr>
              <w:tabs>
                <w:tab w:val="num" w:pos="1155"/>
              </w:tabs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en-AU"/>
              </w:rPr>
            </w:pPr>
            <w:r w:rsidRPr="004D74E4">
              <w:rPr>
                <w:rFonts w:asciiTheme="minorHAnsi" w:hAnsiTheme="minorHAnsi"/>
                <w:b/>
                <w:sz w:val="20"/>
                <w:lang w:val="en-AU"/>
              </w:rPr>
              <w:t>20____</w:t>
            </w:r>
          </w:p>
        </w:tc>
      </w:tr>
      <w:tr w:rsidR="003A2E40" w:rsidRPr="00CD56D4" w14:paraId="63AC5FCB" w14:textId="3F99B763" w:rsidTr="003A2E40">
        <w:trPr>
          <w:gridAfter w:val="1"/>
          <w:wAfter w:w="1896" w:type="dxa"/>
          <w:trHeight w:val="307"/>
        </w:trPr>
        <w:tc>
          <w:tcPr>
            <w:tcW w:w="6160" w:type="dxa"/>
            <w:gridSpan w:val="2"/>
            <w:vMerge/>
          </w:tcPr>
          <w:p w14:paraId="58BB4563" w14:textId="77777777" w:rsidR="00B84F07" w:rsidRPr="00CD56D4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</w:p>
        </w:tc>
        <w:tc>
          <w:tcPr>
            <w:tcW w:w="2766" w:type="dxa"/>
            <w:gridSpan w:val="2"/>
          </w:tcPr>
          <w:p w14:paraId="2361BD22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Total man hours worked (H)</w:t>
            </w:r>
          </w:p>
        </w:tc>
        <w:tc>
          <w:tcPr>
            <w:tcW w:w="1984" w:type="dxa"/>
            <w:gridSpan w:val="2"/>
          </w:tcPr>
          <w:p w14:paraId="77A196D7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705" w:type="dxa"/>
          </w:tcPr>
          <w:p w14:paraId="0D24BFFA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438" w:type="dxa"/>
            <w:gridSpan w:val="2"/>
          </w:tcPr>
          <w:p w14:paraId="55E595B0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3A2E40" w:rsidRPr="00CD56D4" w14:paraId="65409FD8" w14:textId="0FF2FF36" w:rsidTr="003A2E40">
        <w:trPr>
          <w:gridAfter w:val="1"/>
          <w:wAfter w:w="1896" w:type="dxa"/>
          <w:trHeight w:val="307"/>
        </w:trPr>
        <w:tc>
          <w:tcPr>
            <w:tcW w:w="6160" w:type="dxa"/>
            <w:gridSpan w:val="2"/>
            <w:vMerge/>
          </w:tcPr>
          <w:p w14:paraId="66E3ED4C" w14:textId="77777777" w:rsidR="00B84F07" w:rsidRPr="00CD56D4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</w:p>
        </w:tc>
        <w:tc>
          <w:tcPr>
            <w:tcW w:w="2766" w:type="dxa"/>
            <w:gridSpan w:val="2"/>
          </w:tcPr>
          <w:p w14:paraId="511374CB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>Number of Lost Time Injur</w:t>
            </w:r>
            <w:r>
              <w:rPr>
                <w:rFonts w:asciiTheme="minorHAnsi" w:hAnsiTheme="minorHAnsi" w:cs="Arial"/>
                <w:sz w:val="20"/>
                <w:lang w:val="en-AU"/>
              </w:rPr>
              <w:t>ies</w:t>
            </w:r>
            <w:r w:rsidRPr="00CD56D4">
              <w:rPr>
                <w:rFonts w:asciiTheme="minorHAnsi" w:hAnsiTheme="minorHAnsi" w:cs="Arial"/>
                <w:sz w:val="20"/>
                <w:lang w:val="en-AU"/>
              </w:rPr>
              <w:t xml:space="preserve"> (LTI)</w:t>
            </w:r>
            <w:r>
              <w:rPr>
                <w:rFonts w:asciiTheme="minorHAnsi" w:hAnsiTheme="minorHAnsi" w:cs="Arial"/>
                <w:sz w:val="20"/>
                <w:lang w:val="en-AU"/>
              </w:rPr>
              <w:t>, including fatalities if any</w:t>
            </w:r>
          </w:p>
        </w:tc>
        <w:tc>
          <w:tcPr>
            <w:tcW w:w="1984" w:type="dxa"/>
            <w:gridSpan w:val="2"/>
          </w:tcPr>
          <w:p w14:paraId="72747712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705" w:type="dxa"/>
          </w:tcPr>
          <w:p w14:paraId="7908D9E2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438" w:type="dxa"/>
            <w:gridSpan w:val="2"/>
          </w:tcPr>
          <w:p w14:paraId="639BA61D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3A2E40" w:rsidRPr="00CD56D4" w14:paraId="1AA522B3" w14:textId="79A76405" w:rsidTr="003A2E40">
        <w:trPr>
          <w:gridAfter w:val="1"/>
          <w:wAfter w:w="1896" w:type="dxa"/>
          <w:trHeight w:val="307"/>
        </w:trPr>
        <w:tc>
          <w:tcPr>
            <w:tcW w:w="6160" w:type="dxa"/>
            <w:gridSpan w:val="2"/>
            <w:vMerge/>
          </w:tcPr>
          <w:p w14:paraId="7B40FE3A" w14:textId="77777777" w:rsidR="00B84F07" w:rsidRPr="00CD56D4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</w:p>
        </w:tc>
        <w:tc>
          <w:tcPr>
            <w:tcW w:w="2766" w:type="dxa"/>
            <w:gridSpan w:val="2"/>
          </w:tcPr>
          <w:p w14:paraId="0765F255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Number of Alternative Work Injuries (AWI)</w:t>
            </w:r>
          </w:p>
        </w:tc>
        <w:tc>
          <w:tcPr>
            <w:tcW w:w="1984" w:type="dxa"/>
            <w:gridSpan w:val="2"/>
          </w:tcPr>
          <w:p w14:paraId="6D0E52B6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705" w:type="dxa"/>
          </w:tcPr>
          <w:p w14:paraId="5987F3EC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438" w:type="dxa"/>
            <w:gridSpan w:val="2"/>
          </w:tcPr>
          <w:p w14:paraId="4FA57C7A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3A2E40" w:rsidRPr="00CD56D4" w14:paraId="135C029F" w14:textId="3A18222E" w:rsidTr="003A2E40">
        <w:trPr>
          <w:gridAfter w:val="1"/>
          <w:wAfter w:w="1896" w:type="dxa"/>
          <w:trHeight w:val="307"/>
        </w:trPr>
        <w:tc>
          <w:tcPr>
            <w:tcW w:w="6160" w:type="dxa"/>
            <w:gridSpan w:val="2"/>
            <w:vMerge/>
          </w:tcPr>
          <w:p w14:paraId="4C30E05A" w14:textId="77777777" w:rsidR="00B84F07" w:rsidRPr="00CD56D4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</w:p>
        </w:tc>
        <w:tc>
          <w:tcPr>
            <w:tcW w:w="2766" w:type="dxa"/>
            <w:gridSpan w:val="2"/>
          </w:tcPr>
          <w:p w14:paraId="0A1BC6CC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Number of Medical Treatment Injuries (MTI)</w:t>
            </w:r>
          </w:p>
        </w:tc>
        <w:tc>
          <w:tcPr>
            <w:tcW w:w="1984" w:type="dxa"/>
            <w:gridSpan w:val="2"/>
          </w:tcPr>
          <w:p w14:paraId="66A63B60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705" w:type="dxa"/>
          </w:tcPr>
          <w:p w14:paraId="1240C5B8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438" w:type="dxa"/>
            <w:gridSpan w:val="2"/>
          </w:tcPr>
          <w:p w14:paraId="59EDD046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3A2E40" w:rsidRPr="00CD56D4" w14:paraId="5E961EA8" w14:textId="58321704" w:rsidTr="003A2E40">
        <w:trPr>
          <w:gridAfter w:val="1"/>
          <w:wAfter w:w="1896" w:type="dxa"/>
          <w:trHeight w:val="307"/>
        </w:trPr>
        <w:tc>
          <w:tcPr>
            <w:tcW w:w="6160" w:type="dxa"/>
            <w:gridSpan w:val="2"/>
            <w:vMerge/>
          </w:tcPr>
          <w:p w14:paraId="4BDD4489" w14:textId="77777777" w:rsidR="00B84F07" w:rsidRPr="00CD56D4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</w:p>
        </w:tc>
        <w:tc>
          <w:tcPr>
            <w:tcW w:w="2766" w:type="dxa"/>
            <w:gridSpan w:val="2"/>
          </w:tcPr>
          <w:p w14:paraId="029B0D25" w14:textId="77777777" w:rsidR="00B84F07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>LTIFR = LTI x 1,000,000 / H</w:t>
            </w:r>
          </w:p>
        </w:tc>
        <w:tc>
          <w:tcPr>
            <w:tcW w:w="1984" w:type="dxa"/>
            <w:gridSpan w:val="2"/>
          </w:tcPr>
          <w:p w14:paraId="115401F6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705" w:type="dxa"/>
          </w:tcPr>
          <w:p w14:paraId="5EDBF2B7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438" w:type="dxa"/>
            <w:gridSpan w:val="2"/>
          </w:tcPr>
          <w:p w14:paraId="36FB37BD" w14:textId="77777777" w:rsidR="00B84F07" w:rsidRPr="004D74E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/>
                <w:sz w:val="20"/>
                <w:lang w:val="en-AU"/>
              </w:rPr>
            </w:pPr>
          </w:p>
        </w:tc>
      </w:tr>
      <w:tr w:rsidR="003A2E40" w:rsidRPr="00CD56D4" w14:paraId="32845185" w14:textId="5BD8A8E4" w:rsidTr="003A2E40">
        <w:trPr>
          <w:gridAfter w:val="1"/>
          <w:wAfter w:w="1896" w:type="dxa"/>
          <w:trHeight w:val="307"/>
        </w:trPr>
        <w:tc>
          <w:tcPr>
            <w:tcW w:w="6160" w:type="dxa"/>
            <w:gridSpan w:val="2"/>
            <w:vMerge/>
          </w:tcPr>
          <w:p w14:paraId="4022FA6F" w14:textId="77777777" w:rsidR="00B84F07" w:rsidRPr="00CD56D4" w:rsidRDefault="00B84F07" w:rsidP="00A01AE1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pos="9026"/>
              </w:tabs>
              <w:suppressAutoHyphens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AU"/>
              </w:rPr>
            </w:pPr>
          </w:p>
        </w:tc>
        <w:tc>
          <w:tcPr>
            <w:tcW w:w="2766" w:type="dxa"/>
            <w:gridSpan w:val="2"/>
          </w:tcPr>
          <w:p w14:paraId="18EE4147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CD56D4">
              <w:rPr>
                <w:rFonts w:asciiTheme="minorHAnsi" w:hAnsiTheme="minorHAnsi" w:cs="Arial"/>
                <w:sz w:val="20"/>
                <w:lang w:val="en-AU"/>
              </w:rPr>
              <w:t>TRIFR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= (LTI + AWI + MTI) x 1,000,000 / H</w:t>
            </w:r>
          </w:p>
        </w:tc>
        <w:tc>
          <w:tcPr>
            <w:tcW w:w="1984" w:type="dxa"/>
            <w:gridSpan w:val="2"/>
          </w:tcPr>
          <w:p w14:paraId="074B092D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705" w:type="dxa"/>
          </w:tcPr>
          <w:p w14:paraId="64ABC8A8" w14:textId="77777777" w:rsidR="00B84F07" w:rsidRPr="00CD56D4" w:rsidRDefault="00B84F07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438" w:type="dxa"/>
            <w:gridSpan w:val="2"/>
          </w:tcPr>
          <w:p w14:paraId="2D3DAF8C" w14:textId="77777777" w:rsidR="00B84F07" w:rsidRPr="004D74E4" w:rsidRDefault="00B84F07" w:rsidP="00A01AE1"/>
        </w:tc>
      </w:tr>
    </w:tbl>
    <w:p w14:paraId="193835FB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946"/>
        <w:gridCol w:w="1560"/>
        <w:gridCol w:w="2651"/>
      </w:tblGrid>
      <w:tr w:rsidR="00A01AE1" w:rsidRPr="00421DB0" w14:paraId="50135E14" w14:textId="77777777" w:rsidTr="007F401A">
        <w:trPr>
          <w:cantSplit/>
        </w:trPr>
        <w:tc>
          <w:tcPr>
            <w:tcW w:w="15021" w:type="dxa"/>
            <w:gridSpan w:val="4"/>
            <w:shd w:val="clear" w:color="auto" w:fill="FF0000"/>
          </w:tcPr>
          <w:p w14:paraId="1C7BAFC8" w14:textId="77777777" w:rsidR="00A01AE1" w:rsidRPr="003A2E40" w:rsidRDefault="00A01AE1" w:rsidP="00421DB0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lang w:val="en-AU"/>
              </w:rPr>
            </w:pPr>
            <w:bookmarkStart w:id="4" w:name="_Hlk5109239"/>
            <w:r w:rsidRPr="003A2E40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n-AU"/>
              </w:rPr>
              <w:t>SECTION H – INDUSTRIAL RELATIONS</w:t>
            </w:r>
          </w:p>
        </w:tc>
      </w:tr>
      <w:bookmarkEnd w:id="4"/>
      <w:tr w:rsidR="00252EEB" w:rsidRPr="00CD56D4" w14:paraId="79A04FD7" w14:textId="77777777" w:rsidTr="007F401A">
        <w:trPr>
          <w:cantSplit/>
          <w:trHeight w:val="337"/>
        </w:trPr>
        <w:tc>
          <w:tcPr>
            <w:tcW w:w="2864" w:type="dxa"/>
            <w:vMerge w:val="restart"/>
          </w:tcPr>
          <w:p w14:paraId="120CF79D" w14:textId="77777777" w:rsidR="00252EEB" w:rsidRPr="00CD56D4" w:rsidRDefault="00252EEB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Do you currently pay your workers according to an </w:t>
            </w:r>
            <w:r w:rsidRPr="00411CD0">
              <w:rPr>
                <w:rFonts w:asciiTheme="minorHAnsi" w:hAnsiTheme="minorHAnsi" w:cs="Arial"/>
                <w:sz w:val="20"/>
                <w:lang w:val="en-AU"/>
              </w:rPr>
              <w:t>Industry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 </w:t>
            </w:r>
            <w:r w:rsidRPr="00411CD0">
              <w:rPr>
                <w:rFonts w:asciiTheme="minorHAnsi" w:hAnsiTheme="minorHAnsi" w:cs="Arial"/>
                <w:sz w:val="20"/>
                <w:lang w:val="en-AU"/>
              </w:rPr>
              <w:t xml:space="preserve">Award or Enterprise Bargaining Agreement </w:t>
            </w:r>
            <w:r>
              <w:rPr>
                <w:rFonts w:asciiTheme="minorHAnsi" w:hAnsiTheme="minorHAnsi" w:cs="Arial"/>
                <w:sz w:val="20"/>
                <w:lang w:val="en-AU"/>
              </w:rPr>
              <w:t>(EBA)</w:t>
            </w:r>
            <w:r w:rsidRPr="00411CD0">
              <w:rPr>
                <w:rFonts w:asciiTheme="minorHAnsi" w:hAnsiTheme="minorHAnsi" w:cs="Arial"/>
                <w:sz w:val="20"/>
                <w:lang w:val="en-AU"/>
              </w:rPr>
              <w:t xml:space="preserve">? </w:t>
            </w:r>
          </w:p>
        </w:tc>
        <w:tc>
          <w:tcPr>
            <w:tcW w:w="7946" w:type="dxa"/>
            <w:tcBorders>
              <w:bottom w:val="nil"/>
            </w:tcBorders>
          </w:tcPr>
          <w:p w14:paraId="16840D6A" w14:textId="77777777" w:rsidR="00252EEB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97883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9483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(if yes, please specify)</w:t>
            </w: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14:paraId="63036B01" w14:textId="77777777" w:rsidR="00252EEB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411CD0">
              <w:rPr>
                <w:rFonts w:asciiTheme="minorHAnsi" w:hAnsiTheme="minorHAnsi" w:cs="Arial"/>
                <w:sz w:val="20"/>
                <w:lang w:val="en-AU"/>
              </w:rPr>
              <w:t xml:space="preserve">Is the </w:t>
            </w:r>
            <w:r>
              <w:rPr>
                <w:rFonts w:asciiTheme="minorHAnsi" w:hAnsiTheme="minorHAnsi" w:cs="Arial"/>
                <w:sz w:val="20"/>
                <w:lang w:val="en-AU"/>
              </w:rPr>
              <w:t xml:space="preserve">Award or </w:t>
            </w:r>
            <w:r w:rsidRPr="00411CD0">
              <w:rPr>
                <w:rFonts w:asciiTheme="minorHAnsi" w:hAnsiTheme="minorHAnsi" w:cs="Arial"/>
                <w:sz w:val="20"/>
                <w:lang w:val="en-AU"/>
              </w:rPr>
              <w:t>EBA current?</w:t>
            </w:r>
          </w:p>
        </w:tc>
        <w:tc>
          <w:tcPr>
            <w:tcW w:w="2651" w:type="dxa"/>
            <w:vMerge w:val="restart"/>
            <w:tcBorders>
              <w:left w:val="nil"/>
            </w:tcBorders>
          </w:tcPr>
          <w:p w14:paraId="152CFADB" w14:textId="05B429DD" w:rsidR="00252EEB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4843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40"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186000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</w:tr>
      <w:tr w:rsidR="00252EEB" w:rsidRPr="00CD56D4" w14:paraId="081A6D78" w14:textId="77777777" w:rsidTr="007F401A">
        <w:trPr>
          <w:cantSplit/>
          <w:trHeight w:val="337"/>
        </w:trPr>
        <w:tc>
          <w:tcPr>
            <w:tcW w:w="2864" w:type="dxa"/>
            <w:vMerge/>
          </w:tcPr>
          <w:p w14:paraId="1623D25C" w14:textId="77777777" w:rsidR="00252EEB" w:rsidRDefault="00252EEB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7946" w:type="dxa"/>
            <w:tcBorders>
              <w:top w:val="nil"/>
              <w:bottom w:val="single" w:sz="4" w:space="0" w:color="auto"/>
            </w:tcBorders>
          </w:tcPr>
          <w:p w14:paraId="7749D295" w14:textId="77777777" w:rsidR="00252EEB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14:paraId="6620A30D" w14:textId="77777777" w:rsidR="00252EEB" w:rsidRPr="00411CD0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651" w:type="dxa"/>
            <w:vMerge/>
            <w:tcBorders>
              <w:left w:val="nil"/>
              <w:bottom w:val="single" w:sz="4" w:space="0" w:color="auto"/>
            </w:tcBorders>
          </w:tcPr>
          <w:p w14:paraId="0D1C0C8E" w14:textId="77777777" w:rsidR="00252EEB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  <w:tr w:rsidR="00252EEB" w:rsidRPr="00CD56D4" w14:paraId="6F071B8A" w14:textId="77777777" w:rsidTr="00291E08">
        <w:trPr>
          <w:cantSplit/>
          <w:trHeight w:val="411"/>
        </w:trPr>
        <w:tc>
          <w:tcPr>
            <w:tcW w:w="2864" w:type="dxa"/>
            <w:vMerge w:val="restart"/>
          </w:tcPr>
          <w:p w14:paraId="78E64BD0" w14:textId="77777777" w:rsidR="00252EEB" w:rsidRPr="00CD56D4" w:rsidRDefault="00252EEB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 w:rsidRPr="00411CD0">
              <w:rPr>
                <w:rFonts w:asciiTheme="minorHAnsi" w:hAnsiTheme="minorHAnsi" w:cs="Arial"/>
                <w:sz w:val="20"/>
                <w:lang w:val="en-AU"/>
              </w:rPr>
              <w:t xml:space="preserve">Are you willing to be audited during project execution to ensure that you are actually paying against </w:t>
            </w:r>
            <w:r>
              <w:rPr>
                <w:rFonts w:asciiTheme="minorHAnsi" w:hAnsiTheme="minorHAnsi" w:cs="Arial"/>
                <w:sz w:val="20"/>
                <w:lang w:val="en-AU"/>
              </w:rPr>
              <w:t>your nominated</w:t>
            </w:r>
            <w:r w:rsidRPr="00411CD0">
              <w:rPr>
                <w:rFonts w:asciiTheme="minorHAnsi" w:hAnsiTheme="minorHAnsi" w:cs="Arial"/>
                <w:sz w:val="20"/>
                <w:lang w:val="en-AU"/>
              </w:rPr>
              <w:t xml:space="preserve"> Award or EBA?</w:t>
            </w:r>
          </w:p>
        </w:tc>
        <w:tc>
          <w:tcPr>
            <w:tcW w:w="12157" w:type="dxa"/>
            <w:gridSpan w:val="3"/>
            <w:tcBorders>
              <w:bottom w:val="single" w:sz="4" w:space="0" w:color="auto"/>
            </w:tcBorders>
          </w:tcPr>
          <w:p w14:paraId="35F765BF" w14:textId="77777777" w:rsidR="00252EEB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12232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66320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</w:tc>
      </w:tr>
      <w:tr w:rsidR="00252EEB" w:rsidRPr="00CD56D4" w14:paraId="19B4B6CF" w14:textId="77777777" w:rsidTr="00291E08">
        <w:trPr>
          <w:cantSplit/>
          <w:trHeight w:val="411"/>
        </w:trPr>
        <w:tc>
          <w:tcPr>
            <w:tcW w:w="2864" w:type="dxa"/>
            <w:vMerge/>
          </w:tcPr>
          <w:p w14:paraId="7EB85E16" w14:textId="77777777" w:rsidR="00252EEB" w:rsidRPr="00411CD0" w:rsidRDefault="00252EEB" w:rsidP="00A01AE1">
            <w:pPr>
              <w:tabs>
                <w:tab w:val="num" w:pos="1155"/>
              </w:tabs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12157" w:type="dxa"/>
            <w:gridSpan w:val="3"/>
            <w:tcBorders>
              <w:top w:val="single" w:sz="4" w:space="0" w:color="auto"/>
            </w:tcBorders>
          </w:tcPr>
          <w:p w14:paraId="01FE73FF" w14:textId="77777777" w:rsidR="00252EEB" w:rsidRDefault="00252EEB" w:rsidP="00A01AE1">
            <w:pPr>
              <w:spacing w:before="60" w:after="60"/>
              <w:rPr>
                <w:rFonts w:asciiTheme="minorHAnsi" w:hAnsiTheme="minorHAnsi" w:cs="Arial"/>
                <w:sz w:val="20"/>
                <w:lang w:val="en-AU"/>
              </w:rPr>
            </w:pPr>
          </w:p>
        </w:tc>
      </w:tr>
    </w:tbl>
    <w:p w14:paraId="44D5ED61" w14:textId="77777777" w:rsidR="00421DB0" w:rsidRPr="00421DB0" w:rsidRDefault="00421DB0">
      <w:pPr>
        <w:rPr>
          <w:rFonts w:asciiTheme="minorHAnsi" w:hAnsiTheme="minorHAnsi" w:cstheme="minorHAnsi"/>
          <w:sz w:val="1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1"/>
      </w:tblGrid>
      <w:tr w:rsidR="00903E8C" w:rsidRPr="00421DB0" w14:paraId="20ABBA3D" w14:textId="77777777" w:rsidTr="007F401A">
        <w:trPr>
          <w:cantSplit/>
        </w:trPr>
        <w:tc>
          <w:tcPr>
            <w:tcW w:w="15021" w:type="dxa"/>
            <w:shd w:val="clear" w:color="auto" w:fill="FF0000"/>
          </w:tcPr>
          <w:p w14:paraId="4DBB2C9F" w14:textId="77777777" w:rsidR="00903E8C" w:rsidRPr="00903E8C" w:rsidRDefault="00903E8C" w:rsidP="00A84261">
            <w:pPr>
              <w:spacing w:after="60"/>
              <w:rPr>
                <w:rFonts w:ascii="Calibri" w:hAnsi="Calibri" w:cs="Arial"/>
                <w:b/>
                <w:bCs/>
                <w:sz w:val="20"/>
                <w:lang w:val="en-AU"/>
              </w:rPr>
            </w:pPr>
            <w:r w:rsidRPr="00903E8C">
              <w:rPr>
                <w:rFonts w:ascii="Calibri" w:hAnsi="Calibri" w:cs="Arial"/>
                <w:b/>
                <w:bCs/>
                <w:color w:val="FFFFFF" w:themeColor="background1"/>
                <w:sz w:val="20"/>
                <w:lang w:val="en-AU"/>
              </w:rPr>
              <w:t>SECTION I – HEAVY VEHICLE CHAIN OF RESPONSIBILITY</w:t>
            </w:r>
          </w:p>
        </w:tc>
      </w:tr>
    </w:tbl>
    <w:p w14:paraId="77146DE7" w14:textId="77777777" w:rsidR="00903E8C" w:rsidRPr="0014324B" w:rsidRDefault="00903E8C" w:rsidP="00903E8C">
      <w:pPr>
        <w:rPr>
          <w:vanish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9"/>
        <w:gridCol w:w="2977"/>
      </w:tblGrid>
      <w:tr w:rsidR="00814F11" w14:paraId="1086D54D" w14:textId="3FD492D3" w:rsidTr="007F401A">
        <w:trPr>
          <w:cantSplit/>
          <w:trHeight w:val="732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6E7" w14:textId="6465535B" w:rsidR="00814F11" w:rsidRPr="0014324B" w:rsidRDefault="00814F11" w:rsidP="00385740">
            <w:pPr>
              <w:pStyle w:val="ListParagraph"/>
              <w:ind w:left="458"/>
              <w:contextualSpacing/>
              <w:rPr>
                <w:sz w:val="20"/>
              </w:rPr>
            </w:pPr>
            <w:r w:rsidRPr="00D076A0">
              <w:rPr>
                <w:sz w:val="20"/>
              </w:rPr>
              <w:t>Does the organization have a</w:t>
            </w:r>
            <w:r>
              <w:rPr>
                <w:sz w:val="20"/>
              </w:rPr>
              <w:t xml:space="preserve">n understanding of the CoR obligations it holds and a </w:t>
            </w:r>
            <w:r w:rsidRPr="00D076A0">
              <w:rPr>
                <w:sz w:val="20"/>
              </w:rPr>
              <w:t>process to ensure all workers are made aware of their role in the chain of responsibility?</w:t>
            </w:r>
          </w:p>
          <w:p w14:paraId="0A91A580" w14:textId="3BD759B1" w:rsidR="00814F11" w:rsidRPr="0014324B" w:rsidRDefault="00814F11" w:rsidP="00385740">
            <w:pPr>
              <w:ind w:left="-4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B2E1" w14:textId="10593F95" w:rsidR="00814F11" w:rsidRDefault="00814F11" w:rsidP="00385740">
            <w:pPr>
              <w:ind w:left="-40"/>
              <w:rPr>
                <w:rFonts w:eastAsia="Calibri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71265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lang w:val="en-AU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sz w:val="20"/>
                  <w:lang w:val="en-AU"/>
                </w:rPr>
                <w:id w:val="-9008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AU"/>
                  </w:rPr>
                  <w:t>☐</w:t>
                </w:r>
              </w:sdtContent>
            </w:sdt>
          </w:p>
          <w:p w14:paraId="7CCA7A19" w14:textId="5B66C325" w:rsidR="00814F11" w:rsidRDefault="00814F11" w:rsidP="00814F11">
            <w:pPr>
              <w:rPr>
                <w:rFonts w:eastAsia="Calibri"/>
                <w:sz w:val="20"/>
              </w:rPr>
            </w:pPr>
          </w:p>
        </w:tc>
      </w:tr>
    </w:tbl>
    <w:p w14:paraId="46B8B955" w14:textId="77777777" w:rsidR="001213D6" w:rsidRPr="00CD56D4" w:rsidRDefault="001213D6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37AADD07" w14:textId="77777777" w:rsidR="000C2E07" w:rsidRDefault="000C2E07">
      <w:pPr>
        <w:rPr>
          <w:rFonts w:asciiTheme="minorHAnsi" w:hAnsiTheme="minorHAnsi" w:cs="Arial"/>
          <w:sz w:val="20"/>
          <w:lang w:val="en-AU"/>
        </w:rPr>
      </w:pPr>
    </w:p>
    <w:p w14:paraId="30EE25A4" w14:textId="77777777" w:rsidR="001213D6" w:rsidRPr="00CD56D4" w:rsidRDefault="001213D6" w:rsidP="0050172F">
      <w:pPr>
        <w:jc w:val="both"/>
        <w:rPr>
          <w:rFonts w:asciiTheme="minorHAnsi" w:hAnsiTheme="minorHAnsi" w:cs="Arial"/>
          <w:sz w:val="20"/>
          <w:lang w:val="en-AU"/>
        </w:rPr>
      </w:pPr>
      <w:r w:rsidRPr="00CD56D4">
        <w:rPr>
          <w:rFonts w:asciiTheme="minorHAnsi" w:hAnsiTheme="minorHAnsi" w:cs="Arial"/>
          <w:sz w:val="20"/>
          <w:lang w:val="en-AU"/>
        </w:rPr>
        <w:t>The undersigned warrants and represents that the information provided herein is complete and accurate in all respects and explicitly author</w:t>
      </w:r>
      <w:r w:rsidR="00A52842">
        <w:rPr>
          <w:rFonts w:asciiTheme="minorHAnsi" w:hAnsiTheme="minorHAnsi" w:cs="Arial"/>
          <w:sz w:val="20"/>
          <w:lang w:val="en-AU"/>
        </w:rPr>
        <w:t>ise</w:t>
      </w:r>
      <w:r w:rsidRPr="00CD56D4">
        <w:rPr>
          <w:rFonts w:asciiTheme="minorHAnsi" w:hAnsiTheme="minorHAnsi" w:cs="Arial"/>
          <w:sz w:val="20"/>
          <w:lang w:val="en-AU"/>
        </w:rPr>
        <w:t xml:space="preserve">s the references identified herein to provide any additional information requested by Nacap </w:t>
      </w:r>
      <w:r w:rsidRPr="00D34F61">
        <w:rPr>
          <w:rFonts w:asciiTheme="minorHAnsi" w:hAnsiTheme="minorHAnsi" w:cs="Arial"/>
          <w:sz w:val="20"/>
          <w:lang w:val="en-AU"/>
        </w:rPr>
        <w:t xml:space="preserve">that it may </w:t>
      </w:r>
      <w:r w:rsidR="00EC341A" w:rsidRPr="00D34F61">
        <w:rPr>
          <w:rFonts w:asciiTheme="minorHAnsi" w:hAnsiTheme="minorHAnsi" w:cs="Arial"/>
          <w:sz w:val="20"/>
          <w:lang w:val="en-AU"/>
        </w:rPr>
        <w:t xml:space="preserve">be </w:t>
      </w:r>
      <w:r w:rsidRPr="00D34F61">
        <w:rPr>
          <w:rFonts w:asciiTheme="minorHAnsi" w:hAnsiTheme="minorHAnsi" w:cs="Arial"/>
          <w:sz w:val="20"/>
          <w:lang w:val="en-AU"/>
        </w:rPr>
        <w:t>require</w:t>
      </w:r>
      <w:r w:rsidR="00EC341A" w:rsidRPr="00D34F61">
        <w:rPr>
          <w:rFonts w:asciiTheme="minorHAnsi" w:hAnsiTheme="minorHAnsi" w:cs="Arial"/>
          <w:sz w:val="20"/>
          <w:lang w:val="en-AU"/>
        </w:rPr>
        <w:t>d</w:t>
      </w:r>
      <w:r w:rsidRPr="00D34F61">
        <w:rPr>
          <w:rFonts w:asciiTheme="minorHAnsi" w:hAnsiTheme="minorHAnsi" w:cs="Arial"/>
          <w:sz w:val="20"/>
          <w:lang w:val="en-AU"/>
        </w:rPr>
        <w:t xml:space="preserve"> to complete</w:t>
      </w:r>
      <w:r w:rsidRPr="00CD56D4">
        <w:rPr>
          <w:rFonts w:asciiTheme="minorHAnsi" w:hAnsiTheme="minorHAnsi" w:cs="Arial"/>
          <w:sz w:val="20"/>
          <w:lang w:val="en-AU"/>
        </w:rPr>
        <w:t xml:space="preserve"> its pre-qualification and/or evaluation process.</w:t>
      </w:r>
    </w:p>
    <w:p w14:paraId="3B26E516" w14:textId="77777777" w:rsidR="00296752" w:rsidRPr="00CD56D4" w:rsidRDefault="00296752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5E2F5508" w14:textId="77777777" w:rsidR="00FD3727" w:rsidRPr="00CD56D4" w:rsidRDefault="00FD3727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58DDFE27" w14:textId="77777777" w:rsidR="00296752" w:rsidRPr="00CD56D4" w:rsidRDefault="00296752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576C0DBC" w14:textId="77777777" w:rsidR="001213D6" w:rsidRPr="00CD56D4" w:rsidRDefault="001213D6" w:rsidP="0050172F">
      <w:pPr>
        <w:jc w:val="both"/>
        <w:rPr>
          <w:rFonts w:asciiTheme="minorHAnsi" w:hAnsiTheme="minorHAnsi" w:cs="Arial"/>
          <w:sz w:val="20"/>
          <w:lang w:val="en-AU"/>
        </w:rPr>
      </w:pPr>
      <w:r w:rsidRPr="00CD56D4">
        <w:rPr>
          <w:rFonts w:asciiTheme="minorHAnsi" w:hAnsiTheme="minorHAnsi" w:cs="Arial"/>
          <w:sz w:val="20"/>
          <w:lang w:val="en-AU"/>
        </w:rPr>
        <w:t>Name………………………………………………………</w:t>
      </w:r>
      <w:r w:rsidR="000C2E07">
        <w:rPr>
          <w:rFonts w:asciiTheme="minorHAnsi" w:hAnsiTheme="minorHAnsi" w:cs="Arial"/>
          <w:sz w:val="20"/>
          <w:lang w:val="en-AU"/>
        </w:rPr>
        <w:t>………………………</w:t>
      </w:r>
      <w:proofErr w:type="gramStart"/>
      <w:r w:rsidR="000C2E07">
        <w:rPr>
          <w:rFonts w:asciiTheme="minorHAnsi" w:hAnsiTheme="minorHAnsi" w:cs="Arial"/>
          <w:sz w:val="20"/>
          <w:lang w:val="en-AU"/>
        </w:rPr>
        <w:t>….</w:t>
      </w:r>
      <w:r w:rsidRPr="00CD56D4">
        <w:rPr>
          <w:rFonts w:asciiTheme="minorHAnsi" w:hAnsiTheme="minorHAnsi" w:cs="Arial"/>
          <w:sz w:val="20"/>
          <w:lang w:val="en-AU"/>
        </w:rPr>
        <w:t>…..</w:t>
      </w:r>
      <w:proofErr w:type="gramEnd"/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  <w:t>Position……………………………………………</w:t>
      </w:r>
      <w:r w:rsidR="000C2E07">
        <w:rPr>
          <w:rFonts w:asciiTheme="minorHAnsi" w:hAnsiTheme="minorHAnsi" w:cs="Arial"/>
          <w:sz w:val="20"/>
          <w:lang w:val="en-AU"/>
        </w:rPr>
        <w:t>……………………</w:t>
      </w:r>
      <w:r w:rsidRPr="00CD56D4">
        <w:rPr>
          <w:rFonts w:asciiTheme="minorHAnsi" w:hAnsiTheme="minorHAnsi" w:cs="Arial"/>
          <w:sz w:val="20"/>
          <w:lang w:val="en-AU"/>
        </w:rPr>
        <w:t>……</w:t>
      </w:r>
      <w:r w:rsidR="000C2E07">
        <w:rPr>
          <w:rFonts w:asciiTheme="minorHAnsi" w:hAnsiTheme="minorHAnsi" w:cs="Arial"/>
          <w:sz w:val="20"/>
          <w:lang w:val="en-AU"/>
        </w:rPr>
        <w:t>……….</w:t>
      </w:r>
      <w:r w:rsidRPr="00CD56D4">
        <w:rPr>
          <w:rFonts w:asciiTheme="minorHAnsi" w:hAnsiTheme="minorHAnsi" w:cs="Arial"/>
          <w:sz w:val="20"/>
          <w:lang w:val="en-AU"/>
        </w:rPr>
        <w:t>………………</w:t>
      </w:r>
    </w:p>
    <w:p w14:paraId="6757D0E4" w14:textId="77777777" w:rsidR="001213D6" w:rsidRPr="00CD56D4" w:rsidRDefault="001213D6" w:rsidP="0050172F">
      <w:pPr>
        <w:jc w:val="both"/>
        <w:rPr>
          <w:rFonts w:asciiTheme="minorHAnsi" w:hAnsiTheme="minorHAnsi" w:cs="Arial"/>
          <w:sz w:val="20"/>
          <w:lang w:val="en-AU"/>
        </w:rPr>
      </w:pP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ab/>
      </w:r>
      <w:r w:rsidR="000C2E07">
        <w:rPr>
          <w:rFonts w:asciiTheme="minorHAnsi" w:hAnsiTheme="minorHAnsi" w:cs="Arial"/>
          <w:sz w:val="20"/>
          <w:lang w:val="en-AU"/>
        </w:rPr>
        <w:tab/>
      </w:r>
      <w:r w:rsidR="000C2E07">
        <w:rPr>
          <w:rFonts w:asciiTheme="minorHAnsi" w:hAnsiTheme="minorHAnsi" w:cs="Arial"/>
          <w:sz w:val="20"/>
          <w:lang w:val="en-AU"/>
        </w:rPr>
        <w:tab/>
      </w:r>
      <w:r w:rsidRPr="00CD56D4">
        <w:rPr>
          <w:rFonts w:asciiTheme="minorHAnsi" w:hAnsiTheme="minorHAnsi" w:cs="Arial"/>
          <w:sz w:val="20"/>
          <w:lang w:val="en-AU"/>
        </w:rPr>
        <w:t>(</w:t>
      </w:r>
      <w:proofErr w:type="gramStart"/>
      <w:r w:rsidRPr="00CD56D4">
        <w:rPr>
          <w:rFonts w:asciiTheme="minorHAnsi" w:hAnsiTheme="minorHAnsi" w:cs="Arial"/>
          <w:sz w:val="20"/>
          <w:lang w:val="en-AU"/>
        </w:rPr>
        <w:t>must</w:t>
      </w:r>
      <w:proofErr w:type="gramEnd"/>
      <w:r w:rsidRPr="00CD56D4">
        <w:rPr>
          <w:rFonts w:asciiTheme="minorHAnsi" w:hAnsiTheme="minorHAnsi" w:cs="Arial"/>
          <w:sz w:val="20"/>
          <w:lang w:val="en-AU"/>
        </w:rPr>
        <w:t xml:space="preserve"> be an authori</w:t>
      </w:r>
      <w:r w:rsidR="00BF7471" w:rsidRPr="00CD56D4">
        <w:rPr>
          <w:rFonts w:asciiTheme="minorHAnsi" w:hAnsiTheme="minorHAnsi" w:cs="Arial"/>
          <w:sz w:val="20"/>
          <w:lang w:val="en-AU"/>
        </w:rPr>
        <w:t>s</w:t>
      </w:r>
      <w:r w:rsidRPr="00CD56D4">
        <w:rPr>
          <w:rFonts w:asciiTheme="minorHAnsi" w:hAnsiTheme="minorHAnsi" w:cs="Arial"/>
          <w:sz w:val="20"/>
          <w:lang w:val="en-AU"/>
        </w:rPr>
        <w:t>ed member of staff)</w:t>
      </w:r>
    </w:p>
    <w:p w14:paraId="2EF5B4BD" w14:textId="77777777" w:rsidR="001213D6" w:rsidRDefault="001213D6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23237E72" w14:textId="77777777" w:rsidR="00FD3727" w:rsidRDefault="00FD3727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23B68F57" w14:textId="77777777" w:rsidR="00FD3727" w:rsidRPr="00CD56D4" w:rsidRDefault="00FD3727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2DA5D1BA" w14:textId="77777777" w:rsidR="00FD3727" w:rsidRDefault="00015DE3" w:rsidP="0050172F">
      <w:pPr>
        <w:jc w:val="both"/>
        <w:rPr>
          <w:rFonts w:asciiTheme="minorHAnsi" w:hAnsiTheme="minorHAnsi" w:cs="Arial"/>
          <w:sz w:val="20"/>
          <w:lang w:val="en-AU"/>
        </w:rPr>
      </w:pPr>
      <w:r>
        <w:rPr>
          <w:rFonts w:asciiTheme="minorHAnsi" w:hAnsiTheme="minorHAnsi" w:cs="Arial"/>
          <w:sz w:val="20"/>
          <w:lang w:val="en-AU"/>
        </w:rPr>
        <w:t>Signature</w:t>
      </w:r>
      <w:r w:rsidR="001213D6" w:rsidRPr="00CD56D4">
        <w:rPr>
          <w:rFonts w:asciiTheme="minorHAnsi" w:hAnsiTheme="minorHAnsi" w:cs="Arial"/>
          <w:sz w:val="20"/>
          <w:lang w:val="en-AU"/>
        </w:rPr>
        <w:t>……………………………………………………</w:t>
      </w:r>
      <w:r w:rsidR="000C2E07">
        <w:rPr>
          <w:rFonts w:asciiTheme="minorHAnsi" w:hAnsiTheme="minorHAnsi" w:cs="Arial"/>
          <w:sz w:val="20"/>
          <w:lang w:val="en-AU"/>
        </w:rPr>
        <w:t>…………………….….</w:t>
      </w:r>
      <w:r w:rsidR="001213D6" w:rsidRPr="00CD56D4">
        <w:rPr>
          <w:rFonts w:asciiTheme="minorHAnsi" w:hAnsiTheme="minorHAnsi" w:cs="Arial"/>
          <w:sz w:val="20"/>
          <w:lang w:val="en-AU"/>
        </w:rPr>
        <w:t>…</w:t>
      </w:r>
      <w:r>
        <w:rPr>
          <w:rFonts w:asciiTheme="minorHAnsi" w:hAnsiTheme="minorHAnsi" w:cs="Arial"/>
          <w:sz w:val="20"/>
          <w:lang w:val="en-AU"/>
        </w:rPr>
        <w:tab/>
      </w:r>
      <w:r>
        <w:rPr>
          <w:rFonts w:asciiTheme="minorHAnsi" w:hAnsiTheme="minorHAnsi" w:cs="Arial"/>
          <w:sz w:val="20"/>
          <w:lang w:val="en-AU"/>
        </w:rPr>
        <w:tab/>
        <w:t xml:space="preserve">   </w:t>
      </w:r>
      <w:r>
        <w:rPr>
          <w:rFonts w:asciiTheme="minorHAnsi" w:hAnsiTheme="minorHAnsi" w:cs="Arial"/>
          <w:sz w:val="20"/>
          <w:lang w:val="en-AU"/>
        </w:rPr>
        <w:tab/>
      </w:r>
      <w:r w:rsidR="001213D6" w:rsidRPr="00CD56D4">
        <w:rPr>
          <w:rFonts w:asciiTheme="minorHAnsi" w:hAnsiTheme="minorHAnsi" w:cs="Arial"/>
          <w:sz w:val="20"/>
          <w:lang w:val="en-AU"/>
        </w:rPr>
        <w:tab/>
      </w:r>
      <w:r w:rsidR="001213D6" w:rsidRPr="00CD56D4">
        <w:rPr>
          <w:rFonts w:asciiTheme="minorHAnsi" w:hAnsiTheme="minorHAnsi" w:cs="Arial"/>
          <w:sz w:val="20"/>
          <w:lang w:val="en-AU"/>
        </w:rPr>
        <w:tab/>
        <w:t>Date………………………………………………………….....</w:t>
      </w:r>
      <w:r w:rsidR="000C2E07">
        <w:rPr>
          <w:rFonts w:asciiTheme="minorHAnsi" w:hAnsiTheme="minorHAnsi" w:cs="Arial"/>
          <w:sz w:val="20"/>
          <w:lang w:val="en-AU"/>
        </w:rPr>
        <w:t>....................</w:t>
      </w:r>
      <w:r w:rsidR="001213D6" w:rsidRPr="00CD56D4">
        <w:rPr>
          <w:rFonts w:asciiTheme="minorHAnsi" w:hAnsiTheme="minorHAnsi" w:cs="Arial"/>
          <w:sz w:val="20"/>
          <w:lang w:val="en-AU"/>
        </w:rPr>
        <w:t>....</w:t>
      </w:r>
      <w:r w:rsidR="000C2E07">
        <w:rPr>
          <w:rFonts w:asciiTheme="minorHAnsi" w:hAnsiTheme="minorHAnsi" w:cs="Arial"/>
          <w:sz w:val="20"/>
          <w:lang w:val="en-AU"/>
        </w:rPr>
        <w:t>.........</w:t>
      </w:r>
      <w:r w:rsidR="001213D6" w:rsidRPr="00CD56D4">
        <w:rPr>
          <w:rFonts w:asciiTheme="minorHAnsi" w:hAnsiTheme="minorHAnsi" w:cs="Arial"/>
          <w:sz w:val="20"/>
          <w:lang w:val="en-AU"/>
        </w:rPr>
        <w:t>.......</w:t>
      </w:r>
    </w:p>
    <w:p w14:paraId="4D6B8D3C" w14:textId="77777777" w:rsidR="00015DE3" w:rsidRDefault="00015DE3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32160745" w14:textId="77777777" w:rsidR="00015DE3" w:rsidRDefault="00015DE3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p w14:paraId="1221BF0E" w14:textId="77777777" w:rsidR="00015DE3" w:rsidRDefault="00015DE3" w:rsidP="00015DE3">
      <w:pPr>
        <w:jc w:val="both"/>
        <w:rPr>
          <w:rFonts w:asciiTheme="minorHAnsi" w:hAnsiTheme="minorHAnsi" w:cs="Arial"/>
          <w:sz w:val="20"/>
          <w:lang w:val="en-AU"/>
        </w:rPr>
      </w:pPr>
    </w:p>
    <w:p w14:paraId="33AB3F86" w14:textId="77777777" w:rsidR="00015DE3" w:rsidRPr="00CD56D4" w:rsidRDefault="00015DE3" w:rsidP="0050172F">
      <w:pPr>
        <w:jc w:val="both"/>
        <w:rPr>
          <w:rFonts w:asciiTheme="minorHAnsi" w:hAnsiTheme="minorHAnsi" w:cs="Arial"/>
          <w:sz w:val="20"/>
          <w:lang w:val="en-AU"/>
        </w:rPr>
      </w:pPr>
    </w:p>
    <w:sectPr w:rsidR="00015DE3" w:rsidRPr="00CD56D4" w:rsidSect="00FD3727">
      <w:headerReference w:type="default" r:id="rId11"/>
      <w:footerReference w:type="default" r:id="rId12"/>
      <w:endnotePr>
        <w:numFmt w:val="decimal"/>
      </w:endnotePr>
      <w:type w:val="continuous"/>
      <w:pgSz w:w="16839" w:h="11907" w:orient="landscape" w:code="9"/>
      <w:pgMar w:top="1440" w:right="992" w:bottom="907" w:left="1140" w:header="720" w:footer="4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26E6" w14:textId="77777777" w:rsidR="00AD6761" w:rsidRDefault="00AD6761">
      <w:pPr>
        <w:spacing w:line="20" w:lineRule="exact"/>
      </w:pPr>
    </w:p>
  </w:endnote>
  <w:endnote w:type="continuationSeparator" w:id="0">
    <w:p w14:paraId="604C7264" w14:textId="77777777" w:rsidR="00AD6761" w:rsidRDefault="00AD6761">
      <w:r>
        <w:t xml:space="preserve"> </w:t>
      </w:r>
    </w:p>
  </w:endnote>
  <w:endnote w:type="continuationNotice" w:id="1">
    <w:p w14:paraId="32AA4632" w14:textId="77777777" w:rsidR="00AD6761" w:rsidRDefault="00AD67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78DA" w14:textId="13170F93" w:rsidR="0089152B" w:rsidRPr="00D56530" w:rsidRDefault="0089152B" w:rsidP="00D56530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Page </w:t>
    </w:r>
    <w:r>
      <w:rPr>
        <w:rFonts w:asciiTheme="minorHAnsi" w:hAnsiTheme="minorHAnsi" w:cstheme="minorHAnsi"/>
        <w:sz w:val="16"/>
      </w:rPr>
      <w:fldChar w:fldCharType="begin"/>
    </w:r>
    <w:r>
      <w:rPr>
        <w:rFonts w:asciiTheme="minorHAnsi" w:hAnsiTheme="minorHAnsi" w:cstheme="minorHAnsi"/>
        <w:sz w:val="16"/>
      </w:rPr>
      <w:instrText xml:space="preserve"> PAGE   \* MERGEFORMAT </w:instrText>
    </w:r>
    <w:r>
      <w:rPr>
        <w:rFonts w:asciiTheme="minorHAnsi" w:hAnsiTheme="minorHAnsi" w:cstheme="minorHAnsi"/>
        <w:sz w:val="16"/>
      </w:rPr>
      <w:fldChar w:fldCharType="separate"/>
    </w:r>
    <w:r>
      <w:rPr>
        <w:rFonts w:asciiTheme="minorHAnsi" w:hAnsiTheme="minorHAnsi" w:cstheme="minorHAnsi"/>
        <w:noProof/>
        <w:sz w:val="16"/>
      </w:rPr>
      <w:t>1</w:t>
    </w:r>
    <w:r>
      <w:rPr>
        <w:rFonts w:asciiTheme="minorHAnsi" w:hAnsiTheme="minorHAnsi" w:cstheme="minorHAnsi"/>
        <w:sz w:val="16"/>
      </w:rPr>
      <w:fldChar w:fldCharType="end"/>
    </w:r>
    <w:r>
      <w:rPr>
        <w:rFonts w:asciiTheme="minorHAnsi" w:hAnsiTheme="minorHAnsi" w:cstheme="minorHAnsi"/>
        <w:sz w:val="16"/>
      </w:rPr>
      <w:t xml:space="preserve"> of </w:t>
    </w:r>
    <w:r>
      <w:rPr>
        <w:rFonts w:asciiTheme="minorHAnsi" w:hAnsiTheme="minorHAnsi" w:cstheme="minorHAnsi"/>
        <w:sz w:val="16"/>
      </w:rPr>
      <w:fldChar w:fldCharType="begin"/>
    </w:r>
    <w:r>
      <w:rPr>
        <w:rFonts w:asciiTheme="minorHAnsi" w:hAnsiTheme="minorHAnsi" w:cstheme="minorHAnsi"/>
        <w:sz w:val="16"/>
      </w:rPr>
      <w:instrText xml:space="preserve"> NUMPAGES   \* MERGEFORMAT </w:instrText>
    </w:r>
    <w:r>
      <w:rPr>
        <w:rFonts w:asciiTheme="minorHAnsi" w:hAnsiTheme="minorHAnsi" w:cstheme="minorHAnsi"/>
        <w:sz w:val="16"/>
      </w:rPr>
      <w:fldChar w:fldCharType="separate"/>
    </w:r>
    <w:r>
      <w:rPr>
        <w:rFonts w:asciiTheme="minorHAnsi" w:hAnsiTheme="minorHAnsi" w:cstheme="minorHAnsi"/>
        <w:noProof/>
        <w:sz w:val="16"/>
      </w:rPr>
      <w:t>8</w:t>
    </w:r>
    <w:r>
      <w:rPr>
        <w:rFonts w:asciiTheme="minorHAnsi" w:hAnsiTheme="minorHAnsi" w:cstheme="minorHAnsi"/>
        <w:sz w:val="16"/>
      </w:rPr>
      <w:fldChar w:fldCharType="end"/>
    </w:r>
    <w:r w:rsidRPr="00D56530">
      <w:rPr>
        <w:rFonts w:asciiTheme="minorHAnsi" w:hAnsiTheme="minorHAnsi" w:cstheme="minorHAnsi"/>
        <w:sz w:val="16"/>
      </w:rPr>
      <w:ptab w:relativeTo="margin" w:alignment="center" w:leader="none"/>
    </w:r>
    <w:r>
      <w:rPr>
        <w:rFonts w:asciiTheme="minorHAnsi" w:hAnsiTheme="minorHAnsi" w:cstheme="minorHAnsi"/>
        <w:sz w:val="16"/>
      </w:rPr>
      <w:t>Nacap Pty Ltd</w:t>
    </w:r>
    <w:r w:rsidRPr="00D56530">
      <w:rPr>
        <w:rFonts w:asciiTheme="minorHAnsi" w:hAnsiTheme="minorHAnsi" w:cstheme="minorHAnsi"/>
        <w:sz w:val="16"/>
      </w:rPr>
      <w:ptab w:relativeTo="margin" w:alignment="right" w:leader="none"/>
    </w:r>
    <w:r>
      <w:rPr>
        <w:rFonts w:asciiTheme="minorHAnsi" w:hAnsiTheme="minorHAnsi" w:cstheme="minorHAnsi"/>
        <w:sz w:val="16"/>
      </w:rPr>
      <w:t xml:space="preserve">3904-OPS-015-F </w:t>
    </w:r>
    <w:r w:rsidR="007D1825">
      <w:rPr>
        <w:rFonts w:asciiTheme="minorHAnsi" w:hAnsiTheme="minorHAnsi" w:cstheme="minorHAnsi"/>
        <w:sz w:val="16"/>
      </w:rPr>
      <w:t>Vendor Assessment</w:t>
    </w:r>
    <w:r>
      <w:rPr>
        <w:rFonts w:asciiTheme="minorHAnsi" w:hAnsiTheme="minorHAnsi" w:cstheme="minorHAnsi"/>
        <w:sz w:val="16"/>
      </w:rPr>
      <w:t xml:space="preserve"> Questionnaire Rev </w:t>
    </w:r>
    <w:r w:rsidR="007D1825">
      <w:rPr>
        <w:rFonts w:asciiTheme="minorHAnsi" w:hAnsiTheme="minorHAnsi" w:cstheme="minorHAnsi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22F8" w14:textId="77777777" w:rsidR="00AD6761" w:rsidRDefault="00AD6761">
      <w:r>
        <w:separator/>
      </w:r>
    </w:p>
  </w:footnote>
  <w:footnote w:type="continuationSeparator" w:id="0">
    <w:p w14:paraId="3C185CF5" w14:textId="77777777" w:rsidR="00AD6761" w:rsidRDefault="00AD6761">
      <w:r>
        <w:continuationSeparator/>
      </w:r>
    </w:p>
  </w:footnote>
  <w:footnote w:type="continuationNotice" w:id="1">
    <w:p w14:paraId="23AC7DE6" w14:textId="77777777" w:rsidR="00AD6761" w:rsidRDefault="00AD6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34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2191"/>
      <w:gridCol w:w="3686"/>
    </w:tblGrid>
    <w:tr w:rsidR="0089152B" w14:paraId="2C690CA6" w14:textId="77777777" w:rsidTr="00FD3727">
      <w:trPr>
        <w:cantSplit/>
        <w:trHeight w:val="342"/>
      </w:trPr>
      <w:tc>
        <w:tcPr>
          <w:tcW w:w="12191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28D03850" w14:textId="2BB00A47" w:rsidR="0089152B" w:rsidRPr="00C959B4" w:rsidRDefault="005744C9" w:rsidP="00124787">
          <w:pPr>
            <w:pStyle w:val="Heading1"/>
            <w:spacing w:before="120" w:after="120"/>
            <w:jc w:val="center"/>
            <w:rPr>
              <w:rFonts w:asciiTheme="minorHAnsi" w:hAnsiTheme="minorHAnsi" w:cs="Arial"/>
              <w:bCs/>
              <w:sz w:val="28"/>
              <w:szCs w:val="28"/>
            </w:rPr>
          </w:pPr>
          <w:r>
            <w:rPr>
              <w:rFonts w:asciiTheme="minorHAnsi" w:hAnsiTheme="minorHAnsi" w:cs="Arial"/>
              <w:bCs/>
              <w:sz w:val="28"/>
              <w:szCs w:val="28"/>
            </w:rPr>
            <w:t>VENDOR ASSESSMENT</w:t>
          </w:r>
          <w:r w:rsidR="0089152B" w:rsidRPr="00C959B4">
            <w:rPr>
              <w:rFonts w:asciiTheme="minorHAnsi" w:hAnsiTheme="minorHAnsi" w:cs="Arial"/>
              <w:bCs/>
              <w:sz w:val="28"/>
              <w:szCs w:val="28"/>
            </w:rPr>
            <w:t xml:space="preserve"> QUESTIONNAIRE</w:t>
          </w:r>
        </w:p>
      </w:tc>
      <w:tc>
        <w:tcPr>
          <w:tcW w:w="3686" w:type="dxa"/>
          <w:tcBorders>
            <w:top w:val="nil"/>
            <w:bottom w:val="nil"/>
            <w:right w:val="nil"/>
          </w:tcBorders>
        </w:tcPr>
        <w:p w14:paraId="570D1846" w14:textId="77777777" w:rsidR="0089152B" w:rsidRDefault="0089152B" w:rsidP="00124787">
          <w:pPr>
            <w:spacing w:before="120"/>
            <w:ind w:right="206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  <w:lang w:val="en-AU" w:eastAsia="en-AU"/>
            </w:rPr>
            <w:drawing>
              <wp:anchor distT="0" distB="0" distL="114300" distR="114300" simplePos="0" relativeHeight="251658240" behindDoc="0" locked="0" layoutInCell="1" allowOverlap="1" wp14:anchorId="63C6BA77" wp14:editId="59EC64F5">
                <wp:simplePos x="0" y="0"/>
                <wp:positionH relativeFrom="column">
                  <wp:posOffset>159385</wp:posOffset>
                </wp:positionH>
                <wp:positionV relativeFrom="paragraph">
                  <wp:posOffset>33655</wp:posOffset>
                </wp:positionV>
                <wp:extent cx="1261745" cy="4699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cap a Quanta Services Company HIGH RE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469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170044" w14:textId="77777777" w:rsidR="0089152B" w:rsidRPr="00310DE7" w:rsidRDefault="0089152B" w:rsidP="00366274">
    <w:pPr>
      <w:pStyle w:val="Header"/>
      <w:tabs>
        <w:tab w:val="left" w:pos="720"/>
        <w:tab w:val="left" w:pos="1440"/>
        <w:tab w:val="left" w:pos="2160"/>
        <w:tab w:val="left" w:pos="2880"/>
      </w:tabs>
      <w:ind w:right="-38"/>
      <w:rPr>
        <w:rFonts w:ascii="Arial" w:hAnsi="Arial" w:cs="Arial"/>
        <w:b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C305B"/>
    <w:multiLevelType w:val="hybridMultilevel"/>
    <w:tmpl w:val="C810A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4737F"/>
    <w:multiLevelType w:val="hybridMultilevel"/>
    <w:tmpl w:val="2164774C"/>
    <w:lvl w:ilvl="0" w:tplc="793E9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8E8"/>
    <w:multiLevelType w:val="hybridMultilevel"/>
    <w:tmpl w:val="C1045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4736"/>
    <w:multiLevelType w:val="hybridMultilevel"/>
    <w:tmpl w:val="611A928A"/>
    <w:lvl w:ilvl="0" w:tplc="0C090017">
      <w:start w:val="1"/>
      <w:numFmt w:val="lowerLetter"/>
      <w:lvlText w:val="%1)"/>
      <w:lvlJc w:val="left"/>
      <w:pPr>
        <w:ind w:left="896" w:hanging="360"/>
      </w:pPr>
    </w:lvl>
    <w:lvl w:ilvl="1" w:tplc="0C090019">
      <w:start w:val="1"/>
      <w:numFmt w:val="lowerLetter"/>
      <w:lvlText w:val="%2."/>
      <w:lvlJc w:val="left"/>
      <w:pPr>
        <w:ind w:left="1616" w:hanging="360"/>
      </w:pPr>
    </w:lvl>
    <w:lvl w:ilvl="2" w:tplc="0C09001B">
      <w:start w:val="1"/>
      <w:numFmt w:val="lowerRoman"/>
      <w:lvlText w:val="%3."/>
      <w:lvlJc w:val="right"/>
      <w:pPr>
        <w:ind w:left="2336" w:hanging="180"/>
      </w:pPr>
    </w:lvl>
    <w:lvl w:ilvl="3" w:tplc="0C09000F">
      <w:start w:val="1"/>
      <w:numFmt w:val="decimal"/>
      <w:lvlText w:val="%4."/>
      <w:lvlJc w:val="left"/>
      <w:pPr>
        <w:ind w:left="3056" w:hanging="360"/>
      </w:pPr>
    </w:lvl>
    <w:lvl w:ilvl="4" w:tplc="0C090019">
      <w:start w:val="1"/>
      <w:numFmt w:val="lowerLetter"/>
      <w:lvlText w:val="%5."/>
      <w:lvlJc w:val="left"/>
      <w:pPr>
        <w:ind w:left="3776" w:hanging="360"/>
      </w:pPr>
    </w:lvl>
    <w:lvl w:ilvl="5" w:tplc="0C09001B">
      <w:start w:val="1"/>
      <w:numFmt w:val="lowerRoman"/>
      <w:lvlText w:val="%6."/>
      <w:lvlJc w:val="right"/>
      <w:pPr>
        <w:ind w:left="4496" w:hanging="180"/>
      </w:pPr>
    </w:lvl>
    <w:lvl w:ilvl="6" w:tplc="0C09000F">
      <w:start w:val="1"/>
      <w:numFmt w:val="decimal"/>
      <w:lvlText w:val="%7."/>
      <w:lvlJc w:val="left"/>
      <w:pPr>
        <w:ind w:left="5216" w:hanging="360"/>
      </w:pPr>
    </w:lvl>
    <w:lvl w:ilvl="7" w:tplc="0C090019">
      <w:start w:val="1"/>
      <w:numFmt w:val="lowerLetter"/>
      <w:lvlText w:val="%8."/>
      <w:lvlJc w:val="left"/>
      <w:pPr>
        <w:ind w:left="5936" w:hanging="360"/>
      </w:pPr>
    </w:lvl>
    <w:lvl w:ilvl="8" w:tplc="0C09001B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3210316"/>
    <w:multiLevelType w:val="hybridMultilevel"/>
    <w:tmpl w:val="2918CBB8"/>
    <w:lvl w:ilvl="0" w:tplc="0C090017">
      <w:start w:val="1"/>
      <w:numFmt w:val="lowerLetter"/>
      <w:lvlText w:val="%1)"/>
      <w:lvlJc w:val="left"/>
      <w:pPr>
        <w:ind w:left="896" w:hanging="360"/>
      </w:pPr>
    </w:lvl>
    <w:lvl w:ilvl="1" w:tplc="0C090019">
      <w:start w:val="1"/>
      <w:numFmt w:val="lowerLetter"/>
      <w:lvlText w:val="%2."/>
      <w:lvlJc w:val="left"/>
      <w:pPr>
        <w:ind w:left="1616" w:hanging="360"/>
      </w:pPr>
    </w:lvl>
    <w:lvl w:ilvl="2" w:tplc="0C09001B">
      <w:start w:val="1"/>
      <w:numFmt w:val="lowerRoman"/>
      <w:lvlText w:val="%3."/>
      <w:lvlJc w:val="right"/>
      <w:pPr>
        <w:ind w:left="2336" w:hanging="180"/>
      </w:pPr>
    </w:lvl>
    <w:lvl w:ilvl="3" w:tplc="0C09000F">
      <w:start w:val="1"/>
      <w:numFmt w:val="decimal"/>
      <w:lvlText w:val="%4."/>
      <w:lvlJc w:val="left"/>
      <w:pPr>
        <w:ind w:left="3056" w:hanging="360"/>
      </w:pPr>
    </w:lvl>
    <w:lvl w:ilvl="4" w:tplc="0C090019">
      <w:start w:val="1"/>
      <w:numFmt w:val="lowerLetter"/>
      <w:lvlText w:val="%5."/>
      <w:lvlJc w:val="left"/>
      <w:pPr>
        <w:ind w:left="3776" w:hanging="360"/>
      </w:pPr>
    </w:lvl>
    <w:lvl w:ilvl="5" w:tplc="0C09001B">
      <w:start w:val="1"/>
      <w:numFmt w:val="lowerRoman"/>
      <w:lvlText w:val="%6."/>
      <w:lvlJc w:val="right"/>
      <w:pPr>
        <w:ind w:left="4496" w:hanging="180"/>
      </w:pPr>
    </w:lvl>
    <w:lvl w:ilvl="6" w:tplc="0C09000F">
      <w:start w:val="1"/>
      <w:numFmt w:val="decimal"/>
      <w:lvlText w:val="%7."/>
      <w:lvlJc w:val="left"/>
      <w:pPr>
        <w:ind w:left="5216" w:hanging="360"/>
      </w:pPr>
    </w:lvl>
    <w:lvl w:ilvl="7" w:tplc="0C090019">
      <w:start w:val="1"/>
      <w:numFmt w:val="lowerLetter"/>
      <w:lvlText w:val="%8."/>
      <w:lvlJc w:val="left"/>
      <w:pPr>
        <w:ind w:left="5936" w:hanging="360"/>
      </w:pPr>
    </w:lvl>
    <w:lvl w:ilvl="8" w:tplc="0C09001B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2B214DE9"/>
    <w:multiLevelType w:val="hybridMultilevel"/>
    <w:tmpl w:val="A18603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E064F"/>
    <w:multiLevelType w:val="multilevel"/>
    <w:tmpl w:val="EE98E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C1FDA"/>
    <w:multiLevelType w:val="hybridMultilevel"/>
    <w:tmpl w:val="5CF22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45F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DFE00D9"/>
    <w:multiLevelType w:val="multilevel"/>
    <w:tmpl w:val="52EA43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Zero"/>
      <w:lvlText w:val="%1.%2"/>
      <w:lvlJc w:val="left"/>
      <w:pPr>
        <w:tabs>
          <w:tab w:val="num" w:pos="1095"/>
        </w:tabs>
        <w:ind w:left="109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1" w15:restartNumberingAfterBreak="0">
    <w:nsid w:val="41161A7C"/>
    <w:multiLevelType w:val="singleLevel"/>
    <w:tmpl w:val="8ACE9B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2" w15:restartNumberingAfterBreak="0">
    <w:nsid w:val="436532D8"/>
    <w:multiLevelType w:val="hybridMultilevel"/>
    <w:tmpl w:val="7B640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1F3E"/>
    <w:multiLevelType w:val="hybridMultilevel"/>
    <w:tmpl w:val="98161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87B0B"/>
    <w:multiLevelType w:val="hybridMultilevel"/>
    <w:tmpl w:val="2C5E5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1959"/>
    <w:multiLevelType w:val="hybridMultilevel"/>
    <w:tmpl w:val="5D62E6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C65BB"/>
    <w:multiLevelType w:val="hybridMultilevel"/>
    <w:tmpl w:val="2918CBB8"/>
    <w:lvl w:ilvl="0" w:tplc="0C090017">
      <w:start w:val="1"/>
      <w:numFmt w:val="lowerLetter"/>
      <w:lvlText w:val="%1)"/>
      <w:lvlJc w:val="left"/>
      <w:pPr>
        <w:ind w:left="896" w:hanging="360"/>
      </w:pPr>
    </w:lvl>
    <w:lvl w:ilvl="1" w:tplc="0C090019">
      <w:start w:val="1"/>
      <w:numFmt w:val="lowerLetter"/>
      <w:lvlText w:val="%2."/>
      <w:lvlJc w:val="left"/>
      <w:pPr>
        <w:ind w:left="1616" w:hanging="360"/>
      </w:pPr>
    </w:lvl>
    <w:lvl w:ilvl="2" w:tplc="0C09001B">
      <w:start w:val="1"/>
      <w:numFmt w:val="lowerRoman"/>
      <w:lvlText w:val="%3."/>
      <w:lvlJc w:val="right"/>
      <w:pPr>
        <w:ind w:left="2336" w:hanging="180"/>
      </w:pPr>
    </w:lvl>
    <w:lvl w:ilvl="3" w:tplc="0C09000F">
      <w:start w:val="1"/>
      <w:numFmt w:val="decimal"/>
      <w:lvlText w:val="%4."/>
      <w:lvlJc w:val="left"/>
      <w:pPr>
        <w:ind w:left="3056" w:hanging="360"/>
      </w:pPr>
    </w:lvl>
    <w:lvl w:ilvl="4" w:tplc="0C090019">
      <w:start w:val="1"/>
      <w:numFmt w:val="lowerLetter"/>
      <w:lvlText w:val="%5."/>
      <w:lvlJc w:val="left"/>
      <w:pPr>
        <w:ind w:left="3776" w:hanging="360"/>
      </w:pPr>
    </w:lvl>
    <w:lvl w:ilvl="5" w:tplc="0C09001B">
      <w:start w:val="1"/>
      <w:numFmt w:val="lowerRoman"/>
      <w:lvlText w:val="%6."/>
      <w:lvlJc w:val="right"/>
      <w:pPr>
        <w:ind w:left="4496" w:hanging="180"/>
      </w:pPr>
    </w:lvl>
    <w:lvl w:ilvl="6" w:tplc="0C09000F">
      <w:start w:val="1"/>
      <w:numFmt w:val="decimal"/>
      <w:lvlText w:val="%7."/>
      <w:lvlJc w:val="left"/>
      <w:pPr>
        <w:ind w:left="5216" w:hanging="360"/>
      </w:pPr>
    </w:lvl>
    <w:lvl w:ilvl="7" w:tplc="0C090019">
      <w:start w:val="1"/>
      <w:numFmt w:val="lowerLetter"/>
      <w:lvlText w:val="%8."/>
      <w:lvlJc w:val="left"/>
      <w:pPr>
        <w:ind w:left="5936" w:hanging="360"/>
      </w:pPr>
    </w:lvl>
    <w:lvl w:ilvl="8" w:tplc="0C09001B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662F57BA"/>
    <w:multiLevelType w:val="hybridMultilevel"/>
    <w:tmpl w:val="A3625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2F62FA"/>
    <w:multiLevelType w:val="hybridMultilevel"/>
    <w:tmpl w:val="B74C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004B0"/>
    <w:multiLevelType w:val="hybridMultilevel"/>
    <w:tmpl w:val="2918CBB8"/>
    <w:lvl w:ilvl="0" w:tplc="0C090017">
      <w:start w:val="1"/>
      <w:numFmt w:val="lowerLetter"/>
      <w:lvlText w:val="%1)"/>
      <w:lvlJc w:val="left"/>
      <w:pPr>
        <w:ind w:left="896" w:hanging="360"/>
      </w:pPr>
    </w:lvl>
    <w:lvl w:ilvl="1" w:tplc="0C090019">
      <w:start w:val="1"/>
      <w:numFmt w:val="lowerLetter"/>
      <w:lvlText w:val="%2."/>
      <w:lvlJc w:val="left"/>
      <w:pPr>
        <w:ind w:left="1616" w:hanging="360"/>
      </w:pPr>
    </w:lvl>
    <w:lvl w:ilvl="2" w:tplc="0C09001B">
      <w:start w:val="1"/>
      <w:numFmt w:val="lowerRoman"/>
      <w:lvlText w:val="%3."/>
      <w:lvlJc w:val="right"/>
      <w:pPr>
        <w:ind w:left="2336" w:hanging="180"/>
      </w:pPr>
    </w:lvl>
    <w:lvl w:ilvl="3" w:tplc="0C09000F">
      <w:start w:val="1"/>
      <w:numFmt w:val="decimal"/>
      <w:lvlText w:val="%4."/>
      <w:lvlJc w:val="left"/>
      <w:pPr>
        <w:ind w:left="3056" w:hanging="360"/>
      </w:pPr>
    </w:lvl>
    <w:lvl w:ilvl="4" w:tplc="0C090019">
      <w:start w:val="1"/>
      <w:numFmt w:val="lowerLetter"/>
      <w:lvlText w:val="%5."/>
      <w:lvlJc w:val="left"/>
      <w:pPr>
        <w:ind w:left="3776" w:hanging="360"/>
      </w:pPr>
    </w:lvl>
    <w:lvl w:ilvl="5" w:tplc="0C09001B">
      <w:start w:val="1"/>
      <w:numFmt w:val="lowerRoman"/>
      <w:lvlText w:val="%6."/>
      <w:lvlJc w:val="right"/>
      <w:pPr>
        <w:ind w:left="4496" w:hanging="180"/>
      </w:pPr>
    </w:lvl>
    <w:lvl w:ilvl="6" w:tplc="0C09000F">
      <w:start w:val="1"/>
      <w:numFmt w:val="decimal"/>
      <w:lvlText w:val="%7."/>
      <w:lvlJc w:val="left"/>
      <w:pPr>
        <w:ind w:left="5216" w:hanging="360"/>
      </w:pPr>
    </w:lvl>
    <w:lvl w:ilvl="7" w:tplc="0C090019">
      <w:start w:val="1"/>
      <w:numFmt w:val="lowerLetter"/>
      <w:lvlText w:val="%8."/>
      <w:lvlJc w:val="left"/>
      <w:pPr>
        <w:ind w:left="5936" w:hanging="360"/>
      </w:pPr>
    </w:lvl>
    <w:lvl w:ilvl="8" w:tplc="0C09001B">
      <w:start w:val="1"/>
      <w:numFmt w:val="lowerRoman"/>
      <w:lvlText w:val="%9."/>
      <w:lvlJc w:val="right"/>
      <w:pPr>
        <w:ind w:left="6656" w:hanging="180"/>
      </w:pPr>
    </w:lvl>
  </w:abstractNum>
  <w:num w:numId="1" w16cid:durableId="484323569">
    <w:abstractNumId w:val="11"/>
  </w:num>
  <w:num w:numId="2" w16cid:durableId="166020369">
    <w:abstractNumId w:val="7"/>
  </w:num>
  <w:num w:numId="3" w16cid:durableId="1416628108">
    <w:abstractNumId w:val="10"/>
  </w:num>
  <w:num w:numId="4" w16cid:durableId="1899900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794731">
    <w:abstractNumId w:val="9"/>
  </w:num>
  <w:num w:numId="6" w16cid:durableId="141434610">
    <w:abstractNumId w:val="17"/>
  </w:num>
  <w:num w:numId="7" w16cid:durableId="11201516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8" w16cid:durableId="92477122">
    <w:abstractNumId w:val="8"/>
  </w:num>
  <w:num w:numId="9" w16cid:durableId="402409648">
    <w:abstractNumId w:val="18"/>
  </w:num>
  <w:num w:numId="10" w16cid:durableId="1251696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39135">
    <w:abstractNumId w:val="13"/>
  </w:num>
  <w:num w:numId="12" w16cid:durableId="1350643596">
    <w:abstractNumId w:val="6"/>
  </w:num>
  <w:num w:numId="13" w16cid:durableId="811673861">
    <w:abstractNumId w:val="2"/>
  </w:num>
  <w:num w:numId="14" w16cid:durableId="229774130">
    <w:abstractNumId w:val="3"/>
  </w:num>
  <w:num w:numId="15" w16cid:durableId="1851723266">
    <w:abstractNumId w:val="12"/>
  </w:num>
  <w:num w:numId="16" w16cid:durableId="164245914">
    <w:abstractNumId w:val="14"/>
  </w:num>
  <w:num w:numId="17" w16cid:durableId="2118984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7311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4637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8312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4505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27"/>
    <w:rsid w:val="000011A3"/>
    <w:rsid w:val="00003283"/>
    <w:rsid w:val="00006612"/>
    <w:rsid w:val="00013E03"/>
    <w:rsid w:val="00015DE3"/>
    <w:rsid w:val="0002540F"/>
    <w:rsid w:val="00025EA8"/>
    <w:rsid w:val="000315DE"/>
    <w:rsid w:val="00032BCC"/>
    <w:rsid w:val="00033905"/>
    <w:rsid w:val="00034A79"/>
    <w:rsid w:val="00042B89"/>
    <w:rsid w:val="00042E3C"/>
    <w:rsid w:val="000726C9"/>
    <w:rsid w:val="000776A0"/>
    <w:rsid w:val="00086657"/>
    <w:rsid w:val="00087874"/>
    <w:rsid w:val="00087892"/>
    <w:rsid w:val="00090292"/>
    <w:rsid w:val="000972DF"/>
    <w:rsid w:val="000C2E07"/>
    <w:rsid w:val="000C424F"/>
    <w:rsid w:val="000C730C"/>
    <w:rsid w:val="000D1C35"/>
    <w:rsid w:val="000D1C4A"/>
    <w:rsid w:val="000D57FE"/>
    <w:rsid w:val="000E007A"/>
    <w:rsid w:val="000E0787"/>
    <w:rsid w:val="000E5312"/>
    <w:rsid w:val="000F1180"/>
    <w:rsid w:val="000F32D6"/>
    <w:rsid w:val="000F57E8"/>
    <w:rsid w:val="00104B03"/>
    <w:rsid w:val="00111287"/>
    <w:rsid w:val="00120478"/>
    <w:rsid w:val="001213D6"/>
    <w:rsid w:val="00124787"/>
    <w:rsid w:val="00126AEB"/>
    <w:rsid w:val="0013473E"/>
    <w:rsid w:val="001408A4"/>
    <w:rsid w:val="001435DF"/>
    <w:rsid w:val="00143D27"/>
    <w:rsid w:val="00147C2C"/>
    <w:rsid w:val="001745A4"/>
    <w:rsid w:val="00176FBC"/>
    <w:rsid w:val="001923AF"/>
    <w:rsid w:val="001B6ADD"/>
    <w:rsid w:val="001C0FFA"/>
    <w:rsid w:val="001C73D0"/>
    <w:rsid w:val="001D056A"/>
    <w:rsid w:val="001D37AA"/>
    <w:rsid w:val="001D491A"/>
    <w:rsid w:val="001D5960"/>
    <w:rsid w:val="001E1FD3"/>
    <w:rsid w:val="001E36B1"/>
    <w:rsid w:val="001E4D5F"/>
    <w:rsid w:val="001E5331"/>
    <w:rsid w:val="001F3AAA"/>
    <w:rsid w:val="001F7093"/>
    <w:rsid w:val="002079CD"/>
    <w:rsid w:val="00216731"/>
    <w:rsid w:val="002224EA"/>
    <w:rsid w:val="00227B44"/>
    <w:rsid w:val="0023134B"/>
    <w:rsid w:val="00237397"/>
    <w:rsid w:val="00242CDD"/>
    <w:rsid w:val="00250BBB"/>
    <w:rsid w:val="00251495"/>
    <w:rsid w:val="00252EEB"/>
    <w:rsid w:val="00254796"/>
    <w:rsid w:val="00256921"/>
    <w:rsid w:val="00256EF7"/>
    <w:rsid w:val="00266D2B"/>
    <w:rsid w:val="002713B5"/>
    <w:rsid w:val="002806F5"/>
    <w:rsid w:val="00286F2F"/>
    <w:rsid w:val="00286F88"/>
    <w:rsid w:val="0029056E"/>
    <w:rsid w:val="00291E08"/>
    <w:rsid w:val="00296752"/>
    <w:rsid w:val="0029691B"/>
    <w:rsid w:val="002A41A6"/>
    <w:rsid w:val="002A6791"/>
    <w:rsid w:val="002A7AB5"/>
    <w:rsid w:val="002B2BF3"/>
    <w:rsid w:val="002B3D66"/>
    <w:rsid w:val="002D0214"/>
    <w:rsid w:val="002D1530"/>
    <w:rsid w:val="002F388E"/>
    <w:rsid w:val="002F3A62"/>
    <w:rsid w:val="002F78F0"/>
    <w:rsid w:val="003079C6"/>
    <w:rsid w:val="00310DE7"/>
    <w:rsid w:val="0031371F"/>
    <w:rsid w:val="00324B69"/>
    <w:rsid w:val="003347E0"/>
    <w:rsid w:val="00345FB9"/>
    <w:rsid w:val="00363CAE"/>
    <w:rsid w:val="0036610F"/>
    <w:rsid w:val="00366274"/>
    <w:rsid w:val="0036719E"/>
    <w:rsid w:val="003823E3"/>
    <w:rsid w:val="003844B7"/>
    <w:rsid w:val="00385740"/>
    <w:rsid w:val="00392E9D"/>
    <w:rsid w:val="003944D3"/>
    <w:rsid w:val="00394C84"/>
    <w:rsid w:val="003A2BB2"/>
    <w:rsid w:val="003A2E40"/>
    <w:rsid w:val="003A5B28"/>
    <w:rsid w:val="003B1459"/>
    <w:rsid w:val="003B1A05"/>
    <w:rsid w:val="003C56F5"/>
    <w:rsid w:val="003D1BB6"/>
    <w:rsid w:val="003E288E"/>
    <w:rsid w:val="003E42CA"/>
    <w:rsid w:val="003F0CBD"/>
    <w:rsid w:val="003F6983"/>
    <w:rsid w:val="003F6D46"/>
    <w:rsid w:val="0040413C"/>
    <w:rsid w:val="00404F7C"/>
    <w:rsid w:val="00405F81"/>
    <w:rsid w:val="00407DB6"/>
    <w:rsid w:val="00411CD0"/>
    <w:rsid w:val="00412901"/>
    <w:rsid w:val="00414E1B"/>
    <w:rsid w:val="00416526"/>
    <w:rsid w:val="004217BA"/>
    <w:rsid w:val="00421DB0"/>
    <w:rsid w:val="00427D38"/>
    <w:rsid w:val="004331D7"/>
    <w:rsid w:val="004522ED"/>
    <w:rsid w:val="00453A89"/>
    <w:rsid w:val="00454F7D"/>
    <w:rsid w:val="00455C4F"/>
    <w:rsid w:val="00460A91"/>
    <w:rsid w:val="00464AEE"/>
    <w:rsid w:val="004660C2"/>
    <w:rsid w:val="004770CE"/>
    <w:rsid w:val="004A4AFA"/>
    <w:rsid w:val="004B0488"/>
    <w:rsid w:val="004B3580"/>
    <w:rsid w:val="004B3D54"/>
    <w:rsid w:val="004B3F0D"/>
    <w:rsid w:val="004C53EB"/>
    <w:rsid w:val="004D661F"/>
    <w:rsid w:val="004D74E4"/>
    <w:rsid w:val="004E18C0"/>
    <w:rsid w:val="004F2593"/>
    <w:rsid w:val="004F3203"/>
    <w:rsid w:val="004F609F"/>
    <w:rsid w:val="0050172F"/>
    <w:rsid w:val="005018ED"/>
    <w:rsid w:val="00503CBD"/>
    <w:rsid w:val="00520056"/>
    <w:rsid w:val="0052185D"/>
    <w:rsid w:val="00526389"/>
    <w:rsid w:val="00535B08"/>
    <w:rsid w:val="005450FB"/>
    <w:rsid w:val="00545487"/>
    <w:rsid w:val="00546DC6"/>
    <w:rsid w:val="00554388"/>
    <w:rsid w:val="0056574D"/>
    <w:rsid w:val="0056724F"/>
    <w:rsid w:val="00573343"/>
    <w:rsid w:val="005744C9"/>
    <w:rsid w:val="005811CC"/>
    <w:rsid w:val="0058163B"/>
    <w:rsid w:val="00595277"/>
    <w:rsid w:val="005A1119"/>
    <w:rsid w:val="005A2994"/>
    <w:rsid w:val="005A4FBB"/>
    <w:rsid w:val="005A5763"/>
    <w:rsid w:val="005C066E"/>
    <w:rsid w:val="005C72DC"/>
    <w:rsid w:val="005D2E70"/>
    <w:rsid w:val="005D33E4"/>
    <w:rsid w:val="005D3D1A"/>
    <w:rsid w:val="005E2C7A"/>
    <w:rsid w:val="005E5B9A"/>
    <w:rsid w:val="005E6DC3"/>
    <w:rsid w:val="005F15BF"/>
    <w:rsid w:val="005F18C3"/>
    <w:rsid w:val="005F3C01"/>
    <w:rsid w:val="005F43CB"/>
    <w:rsid w:val="005F5F75"/>
    <w:rsid w:val="00603879"/>
    <w:rsid w:val="00606C15"/>
    <w:rsid w:val="00610DA6"/>
    <w:rsid w:val="006242F9"/>
    <w:rsid w:val="006249E5"/>
    <w:rsid w:val="00624C3F"/>
    <w:rsid w:val="00626012"/>
    <w:rsid w:val="0062736C"/>
    <w:rsid w:val="0063337D"/>
    <w:rsid w:val="00635AA6"/>
    <w:rsid w:val="0063611D"/>
    <w:rsid w:val="00642FB3"/>
    <w:rsid w:val="00643FA8"/>
    <w:rsid w:val="00645ED0"/>
    <w:rsid w:val="0064775E"/>
    <w:rsid w:val="00657228"/>
    <w:rsid w:val="00662C09"/>
    <w:rsid w:val="00663378"/>
    <w:rsid w:val="0066380B"/>
    <w:rsid w:val="006806BA"/>
    <w:rsid w:val="0068571F"/>
    <w:rsid w:val="006868CD"/>
    <w:rsid w:val="00686D08"/>
    <w:rsid w:val="006A2B73"/>
    <w:rsid w:val="006C312E"/>
    <w:rsid w:val="006C5609"/>
    <w:rsid w:val="006D6ED7"/>
    <w:rsid w:val="006D7957"/>
    <w:rsid w:val="006E21FC"/>
    <w:rsid w:val="006E2F72"/>
    <w:rsid w:val="006E635E"/>
    <w:rsid w:val="006E7854"/>
    <w:rsid w:val="006F0237"/>
    <w:rsid w:val="006F727A"/>
    <w:rsid w:val="007017A2"/>
    <w:rsid w:val="00702CC0"/>
    <w:rsid w:val="00706F34"/>
    <w:rsid w:val="007235F5"/>
    <w:rsid w:val="0072479B"/>
    <w:rsid w:val="0073111C"/>
    <w:rsid w:val="00733992"/>
    <w:rsid w:val="007416A7"/>
    <w:rsid w:val="007649FC"/>
    <w:rsid w:val="00775EB5"/>
    <w:rsid w:val="00775FB3"/>
    <w:rsid w:val="007764EB"/>
    <w:rsid w:val="00786B6F"/>
    <w:rsid w:val="00797009"/>
    <w:rsid w:val="007A0A01"/>
    <w:rsid w:val="007A4A89"/>
    <w:rsid w:val="007A61A9"/>
    <w:rsid w:val="007B7630"/>
    <w:rsid w:val="007C7D93"/>
    <w:rsid w:val="007D1825"/>
    <w:rsid w:val="007D4E35"/>
    <w:rsid w:val="007D534C"/>
    <w:rsid w:val="007E6606"/>
    <w:rsid w:val="007F2C3D"/>
    <w:rsid w:val="007F401A"/>
    <w:rsid w:val="007F5141"/>
    <w:rsid w:val="007F7633"/>
    <w:rsid w:val="00800616"/>
    <w:rsid w:val="00804E5B"/>
    <w:rsid w:val="008072E6"/>
    <w:rsid w:val="00814F11"/>
    <w:rsid w:val="008168BA"/>
    <w:rsid w:val="00816D21"/>
    <w:rsid w:val="00822029"/>
    <w:rsid w:val="008249F3"/>
    <w:rsid w:val="00824BB5"/>
    <w:rsid w:val="00836D73"/>
    <w:rsid w:val="00842FFF"/>
    <w:rsid w:val="00843BEC"/>
    <w:rsid w:val="0087772A"/>
    <w:rsid w:val="00885FA5"/>
    <w:rsid w:val="00887130"/>
    <w:rsid w:val="0089152B"/>
    <w:rsid w:val="008A40B3"/>
    <w:rsid w:val="008B088E"/>
    <w:rsid w:val="008B4A1D"/>
    <w:rsid w:val="008C136C"/>
    <w:rsid w:val="008C3869"/>
    <w:rsid w:val="008C4335"/>
    <w:rsid w:val="008D1A44"/>
    <w:rsid w:val="008D4001"/>
    <w:rsid w:val="008D4380"/>
    <w:rsid w:val="008E2BDB"/>
    <w:rsid w:val="008E7473"/>
    <w:rsid w:val="008F6CC6"/>
    <w:rsid w:val="009019D4"/>
    <w:rsid w:val="009023BE"/>
    <w:rsid w:val="00903E8C"/>
    <w:rsid w:val="009067CF"/>
    <w:rsid w:val="009168B2"/>
    <w:rsid w:val="0092105E"/>
    <w:rsid w:val="009225D1"/>
    <w:rsid w:val="009230CB"/>
    <w:rsid w:val="00930C0A"/>
    <w:rsid w:val="0094339A"/>
    <w:rsid w:val="00946A91"/>
    <w:rsid w:val="009533B0"/>
    <w:rsid w:val="009559EE"/>
    <w:rsid w:val="009672B2"/>
    <w:rsid w:val="009802C2"/>
    <w:rsid w:val="0098461C"/>
    <w:rsid w:val="00985765"/>
    <w:rsid w:val="00993F70"/>
    <w:rsid w:val="009971AF"/>
    <w:rsid w:val="009A0111"/>
    <w:rsid w:val="009A1812"/>
    <w:rsid w:val="009A38A7"/>
    <w:rsid w:val="009B05FE"/>
    <w:rsid w:val="009C166D"/>
    <w:rsid w:val="009C2698"/>
    <w:rsid w:val="009C5D2A"/>
    <w:rsid w:val="009D1129"/>
    <w:rsid w:val="009D2379"/>
    <w:rsid w:val="009D4EF7"/>
    <w:rsid w:val="009E1027"/>
    <w:rsid w:val="009E257A"/>
    <w:rsid w:val="009E2FD1"/>
    <w:rsid w:val="009F387A"/>
    <w:rsid w:val="00A00627"/>
    <w:rsid w:val="00A01AE1"/>
    <w:rsid w:val="00A024F9"/>
    <w:rsid w:val="00A05C35"/>
    <w:rsid w:val="00A06482"/>
    <w:rsid w:val="00A06651"/>
    <w:rsid w:val="00A17917"/>
    <w:rsid w:val="00A22875"/>
    <w:rsid w:val="00A5216E"/>
    <w:rsid w:val="00A52842"/>
    <w:rsid w:val="00A651EF"/>
    <w:rsid w:val="00A70F55"/>
    <w:rsid w:val="00A81CBE"/>
    <w:rsid w:val="00A87A0E"/>
    <w:rsid w:val="00A93B7C"/>
    <w:rsid w:val="00AA65C3"/>
    <w:rsid w:val="00AA73E5"/>
    <w:rsid w:val="00AB1F21"/>
    <w:rsid w:val="00AB3B30"/>
    <w:rsid w:val="00AD2908"/>
    <w:rsid w:val="00AD2C7D"/>
    <w:rsid w:val="00AD55CB"/>
    <w:rsid w:val="00AD6761"/>
    <w:rsid w:val="00AE2AF2"/>
    <w:rsid w:val="00AE6CD9"/>
    <w:rsid w:val="00AF2690"/>
    <w:rsid w:val="00AF690E"/>
    <w:rsid w:val="00B1621F"/>
    <w:rsid w:val="00B2376C"/>
    <w:rsid w:val="00B31B36"/>
    <w:rsid w:val="00B31BA1"/>
    <w:rsid w:val="00B32C44"/>
    <w:rsid w:val="00B42C71"/>
    <w:rsid w:val="00B5052E"/>
    <w:rsid w:val="00B75D23"/>
    <w:rsid w:val="00B81050"/>
    <w:rsid w:val="00B84F07"/>
    <w:rsid w:val="00B85AB4"/>
    <w:rsid w:val="00B85D19"/>
    <w:rsid w:val="00B91414"/>
    <w:rsid w:val="00B932EF"/>
    <w:rsid w:val="00BB2CBD"/>
    <w:rsid w:val="00BC6B59"/>
    <w:rsid w:val="00BD20E2"/>
    <w:rsid w:val="00BD286F"/>
    <w:rsid w:val="00BD3D08"/>
    <w:rsid w:val="00BD6155"/>
    <w:rsid w:val="00BE3C20"/>
    <w:rsid w:val="00BF7471"/>
    <w:rsid w:val="00C104EA"/>
    <w:rsid w:val="00C11118"/>
    <w:rsid w:val="00C12F66"/>
    <w:rsid w:val="00C13D7E"/>
    <w:rsid w:val="00C163EE"/>
    <w:rsid w:val="00C17A84"/>
    <w:rsid w:val="00C17AA0"/>
    <w:rsid w:val="00C21BF7"/>
    <w:rsid w:val="00C251E5"/>
    <w:rsid w:val="00C330F2"/>
    <w:rsid w:val="00C34991"/>
    <w:rsid w:val="00C3651D"/>
    <w:rsid w:val="00C4042C"/>
    <w:rsid w:val="00C41FD1"/>
    <w:rsid w:val="00C54046"/>
    <w:rsid w:val="00C55E39"/>
    <w:rsid w:val="00C60515"/>
    <w:rsid w:val="00C60F82"/>
    <w:rsid w:val="00C63FA2"/>
    <w:rsid w:val="00C64862"/>
    <w:rsid w:val="00C711DE"/>
    <w:rsid w:val="00C717F8"/>
    <w:rsid w:val="00C7453F"/>
    <w:rsid w:val="00C7763E"/>
    <w:rsid w:val="00C77B09"/>
    <w:rsid w:val="00C94E92"/>
    <w:rsid w:val="00C959B4"/>
    <w:rsid w:val="00C96B79"/>
    <w:rsid w:val="00CA08EB"/>
    <w:rsid w:val="00CA1057"/>
    <w:rsid w:val="00CA6CD4"/>
    <w:rsid w:val="00CB0F54"/>
    <w:rsid w:val="00CB7FC6"/>
    <w:rsid w:val="00CC02F6"/>
    <w:rsid w:val="00CC594D"/>
    <w:rsid w:val="00CC5D3C"/>
    <w:rsid w:val="00CC7CE7"/>
    <w:rsid w:val="00CD56D4"/>
    <w:rsid w:val="00CD5AA5"/>
    <w:rsid w:val="00CE02F2"/>
    <w:rsid w:val="00CE7A2E"/>
    <w:rsid w:val="00CF286B"/>
    <w:rsid w:val="00CF3D01"/>
    <w:rsid w:val="00D16ABB"/>
    <w:rsid w:val="00D21315"/>
    <w:rsid w:val="00D2499E"/>
    <w:rsid w:val="00D25339"/>
    <w:rsid w:val="00D25EAE"/>
    <w:rsid w:val="00D27143"/>
    <w:rsid w:val="00D27826"/>
    <w:rsid w:val="00D33E04"/>
    <w:rsid w:val="00D34460"/>
    <w:rsid w:val="00D34F61"/>
    <w:rsid w:val="00D373DB"/>
    <w:rsid w:val="00D37636"/>
    <w:rsid w:val="00D40DD2"/>
    <w:rsid w:val="00D45262"/>
    <w:rsid w:val="00D54095"/>
    <w:rsid w:val="00D56530"/>
    <w:rsid w:val="00D56B10"/>
    <w:rsid w:val="00D616B3"/>
    <w:rsid w:val="00D64F4C"/>
    <w:rsid w:val="00D75655"/>
    <w:rsid w:val="00D90AD1"/>
    <w:rsid w:val="00D942FF"/>
    <w:rsid w:val="00DA5697"/>
    <w:rsid w:val="00DA5E1B"/>
    <w:rsid w:val="00DA6AD0"/>
    <w:rsid w:val="00DB364D"/>
    <w:rsid w:val="00DB3934"/>
    <w:rsid w:val="00DC67EF"/>
    <w:rsid w:val="00DC7675"/>
    <w:rsid w:val="00DD173B"/>
    <w:rsid w:val="00DD3119"/>
    <w:rsid w:val="00DE6FBE"/>
    <w:rsid w:val="00DF2DFE"/>
    <w:rsid w:val="00DF7FA0"/>
    <w:rsid w:val="00E01A36"/>
    <w:rsid w:val="00E0523A"/>
    <w:rsid w:val="00E1000A"/>
    <w:rsid w:val="00E1542F"/>
    <w:rsid w:val="00E3572C"/>
    <w:rsid w:val="00E36DC0"/>
    <w:rsid w:val="00E40DA2"/>
    <w:rsid w:val="00E57A6A"/>
    <w:rsid w:val="00E57DD9"/>
    <w:rsid w:val="00E66958"/>
    <w:rsid w:val="00E71270"/>
    <w:rsid w:val="00E84A0C"/>
    <w:rsid w:val="00E851E7"/>
    <w:rsid w:val="00E85824"/>
    <w:rsid w:val="00E92909"/>
    <w:rsid w:val="00EA46C0"/>
    <w:rsid w:val="00EA615B"/>
    <w:rsid w:val="00EA7EDB"/>
    <w:rsid w:val="00EB0A24"/>
    <w:rsid w:val="00EB6BC5"/>
    <w:rsid w:val="00EB7804"/>
    <w:rsid w:val="00EC341A"/>
    <w:rsid w:val="00ED2E1B"/>
    <w:rsid w:val="00ED358F"/>
    <w:rsid w:val="00F06BB1"/>
    <w:rsid w:val="00F11B61"/>
    <w:rsid w:val="00F13BFF"/>
    <w:rsid w:val="00F30B63"/>
    <w:rsid w:val="00F371E3"/>
    <w:rsid w:val="00F41B25"/>
    <w:rsid w:val="00F42422"/>
    <w:rsid w:val="00F4553A"/>
    <w:rsid w:val="00F4598A"/>
    <w:rsid w:val="00F4798F"/>
    <w:rsid w:val="00F601A1"/>
    <w:rsid w:val="00F61D78"/>
    <w:rsid w:val="00F667FE"/>
    <w:rsid w:val="00F8215B"/>
    <w:rsid w:val="00F8407A"/>
    <w:rsid w:val="00F84395"/>
    <w:rsid w:val="00F851AF"/>
    <w:rsid w:val="00FA179E"/>
    <w:rsid w:val="00FB6E9E"/>
    <w:rsid w:val="00FC0E7A"/>
    <w:rsid w:val="00FC452C"/>
    <w:rsid w:val="00FC4C12"/>
    <w:rsid w:val="00FD3727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C0FA3"/>
  <w15:docId w15:val="{5FA53D52-8A17-48F6-A15C-32E4F9A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60"/>
    <w:rPr>
      <w:rFonts w:ascii="Courier New" w:hAnsi="Courier New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5960"/>
    <w:pPr>
      <w:keepNext/>
      <w:outlineLvl w:val="0"/>
    </w:pPr>
    <w:rPr>
      <w:rFonts w:ascii="Times New Roman" w:hAnsi="Times New Roman"/>
      <w:b/>
      <w:lang w:val="tr-T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960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5960"/>
    <w:pPr>
      <w:keepNext/>
      <w:jc w:val="center"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D5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D5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D5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TOC1">
    <w:name w:val="toc 1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uiPriority w:val="99"/>
    <w:semiHidden/>
    <w:rsid w:val="001D596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semiHidden/>
    <w:rsid w:val="001D5960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semiHidden/>
    <w:rsid w:val="001D596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uiPriority w:val="99"/>
    <w:semiHidden/>
    <w:rsid w:val="001D596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uiPriority w:val="99"/>
    <w:semiHidden/>
    <w:rsid w:val="001D5960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1D5960"/>
  </w:style>
  <w:style w:type="character" w:customStyle="1" w:styleId="EquationCaption">
    <w:name w:val="_Equation Caption"/>
    <w:uiPriority w:val="99"/>
    <w:rsid w:val="001D5960"/>
  </w:style>
  <w:style w:type="paragraph" w:styleId="Header">
    <w:name w:val="header"/>
    <w:basedOn w:val="Normal"/>
    <w:link w:val="HeaderChar"/>
    <w:uiPriority w:val="99"/>
    <w:rsid w:val="001D59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D58"/>
    <w:rPr>
      <w:rFonts w:ascii="Courier New" w:hAnsi="Courier New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1D59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D58"/>
    <w:rPr>
      <w:rFonts w:ascii="Courier New" w:hAnsi="Courier New"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D5960"/>
    <w:pPr>
      <w:jc w:val="both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D58"/>
    <w:rPr>
      <w:rFonts w:ascii="Courier New" w:hAnsi="Courier New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1D5960"/>
    <w:pPr>
      <w:tabs>
        <w:tab w:val="num" w:pos="0"/>
        <w:tab w:val="num" w:pos="630"/>
        <w:tab w:val="left" w:pos="720"/>
        <w:tab w:val="left" w:pos="1080"/>
        <w:tab w:val="left" w:pos="1440"/>
        <w:tab w:val="right" w:pos="5076"/>
        <w:tab w:val="right" w:pos="5607"/>
        <w:tab w:val="right" w:pos="5719"/>
        <w:tab w:val="left" w:pos="6439"/>
        <w:tab w:val="right" w:pos="6824"/>
      </w:tabs>
    </w:pPr>
    <w:rPr>
      <w:rFonts w:ascii="Arial" w:hAnsi="Arial"/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5D58"/>
    <w:rPr>
      <w:rFonts w:ascii="Courier New" w:hAnsi="Courier New"/>
      <w:sz w:val="24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1D5960"/>
    <w:pPr>
      <w:ind w:left="-851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5D58"/>
    <w:rPr>
      <w:rFonts w:ascii="Courier New" w:hAnsi="Courier New"/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CA10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5D58"/>
    <w:rPr>
      <w:rFonts w:ascii="Courier New" w:hAnsi="Courier New"/>
      <w:sz w:val="24"/>
      <w:szCs w:val="20"/>
      <w:lang w:val="en-GB" w:eastAsia="en-US"/>
    </w:rPr>
  </w:style>
  <w:style w:type="paragraph" w:customStyle="1" w:styleId="t">
    <w:name w:val="t"/>
    <w:aliases w:val="text"/>
    <w:basedOn w:val="Normal"/>
    <w:uiPriority w:val="99"/>
    <w:rsid w:val="00CA1057"/>
    <w:pPr>
      <w:spacing w:after="240"/>
    </w:pPr>
    <w:rPr>
      <w:rFonts w:ascii="Arial" w:hAnsi="Arial" w:cs="Angsana New"/>
      <w:sz w:val="20"/>
      <w:lang w:val="en-US"/>
    </w:rPr>
  </w:style>
  <w:style w:type="paragraph" w:customStyle="1" w:styleId="lm5in">
    <w:name w:val="lm@.5in"/>
    <w:basedOn w:val="Normal"/>
    <w:uiPriority w:val="99"/>
    <w:rsid w:val="00CA1057"/>
    <w:pPr>
      <w:spacing w:after="240"/>
      <w:ind w:left="720"/>
    </w:pPr>
    <w:rPr>
      <w:rFonts w:ascii="Arial" w:hAnsi="Arial" w:cs="Angsana New"/>
      <w:sz w:val="20"/>
      <w:lang w:val="en-US"/>
    </w:rPr>
  </w:style>
  <w:style w:type="table" w:styleId="TableGrid">
    <w:name w:val="Table Grid"/>
    <w:basedOn w:val="TableNormal"/>
    <w:uiPriority w:val="99"/>
    <w:rsid w:val="009D11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459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E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E257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6574D"/>
    <w:pPr>
      <w:ind w:left="720"/>
    </w:pPr>
    <w:rPr>
      <w:rFonts w:ascii="Calibri" w:eastAsiaTheme="minorHAns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B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30"/>
    <w:rPr>
      <w:rFonts w:ascii="Courier New" w:hAnsi="Courier New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30"/>
    <w:rPr>
      <w:rFonts w:ascii="Courier New" w:hAnsi="Courier New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D2E1B"/>
    <w:rPr>
      <w:rFonts w:ascii="Courier New" w:hAnsi="Courier New"/>
      <w:sz w:val="24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4F2593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CAP-BMS" ma:contentTypeID="0x010100E7ED4B151EA650468C5302E2F9D3410700476B7C9EA0259B44AB2305FB5A9F325E" ma:contentTypeVersion="18" ma:contentTypeDescription="" ma:contentTypeScope="" ma:versionID="7360df1955cee8aba7d20d4d8a12280f">
  <xsd:schema xmlns:xsd="http://www.w3.org/2001/XMLSchema" xmlns:xs="http://www.w3.org/2001/XMLSchema" xmlns:p="http://schemas.microsoft.com/office/2006/metadata/properties" xmlns:ns2="809e3353-6557-4591-9ca2-f66f9702828a" xmlns:ns3="32f3a428-6f88-4a3b-a56e-a51f3802cd3a" xmlns:ns4="591e1974-ac0a-4a40-aa5d-1c652d594ed2" targetNamespace="http://schemas.microsoft.com/office/2006/metadata/properties" ma:root="true" ma:fieldsID="4eefd9486fecfb744643487021915974" ns2:_="" ns3:_="" ns4:_="">
    <xsd:import namespace="809e3353-6557-4591-9ca2-f66f9702828a"/>
    <xsd:import namespace="32f3a428-6f88-4a3b-a56e-a51f3802cd3a"/>
    <xsd:import namespace="591e1974-ac0a-4a40-aa5d-1c652d594ed2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lc15acf87f6640ee9e394c3a58ce9fb8" minOccurs="0"/>
                <xsd:element ref="ns3:TaxCatchAll" minOccurs="0"/>
                <xsd:element ref="ns3:TaxCatchAllLabel" minOccurs="0"/>
                <xsd:element ref="ns2:m29487a5fed244f48fcef351d58553b3" minOccurs="0"/>
                <xsd:element ref="ns2:Document_x0020_Owner"/>
                <xsd:element ref="ns2:Document_x0020_Reviewer"/>
                <xsd:element ref="ns2:Document_x0020_Approver"/>
                <xsd:element ref="ns2:Approval_x0020_Comments" minOccurs="0"/>
                <xsd:element ref="ns4:sortOrder" minOccurs="0"/>
                <xsd:element ref="ns2:Document_x0020_Revision"/>
                <xsd:element ref="ns2:SharedWithUsers" minOccurs="0"/>
                <xsd:element ref="ns2:SharedWithDetails" minOccurs="0"/>
                <xsd:element ref="ns4:Old_x0020_system_x0020_document_x0020_numbe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3353-6557-4591-9ca2-f66f9702828a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8" ma:displayName="Document Number" ma:indexed="true" ma:internalName="Document_x0020_Number">
      <xsd:simpleType>
        <xsd:restriction base="dms:Text">
          <xsd:maxLength value="255"/>
        </xsd:restriction>
      </xsd:simpleType>
    </xsd:element>
    <xsd:element name="lc15acf87f6640ee9e394c3a58ce9fb8" ma:index="9" ma:taxonomy="true" ma:internalName="lc15acf87f6640ee9e394c3a58ce9fb8" ma:taxonomyFieldName="Discipline" ma:displayName="Discipline" ma:indexed="true" ma:readOnly="false" ma:default="" ma:fieldId="{5c15acf8-7f66-40ee-9e39-4c3a58ce9fb8}" ma:sspId="f9950e38-0095-4bd7-ac52-55c480c4bc0c" ma:termSetId="991f7e6c-b91b-48d7-be7f-5082e27685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9487a5fed244f48fcef351d58553b3" ma:index="13" ma:taxonomy="true" ma:internalName="m29487a5fed244f48fcef351d58553b3" ma:taxonomyFieldName="Document_x0020_Type" ma:displayName="Document Type" ma:indexed="true" ma:default="" ma:fieldId="{629487a5-fed2-44f4-8fce-f351d58553b3}" ma:sspId="f9950e38-0095-4bd7-ac52-55c480c4bc0c" ma:termSetId="164e341d-e9be-4364-b22b-5bc957f7f6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Owner" ma:index="15" ma:displayName="Document Owner" ma:indexed="true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viewer" ma:index="16" ma:displayName="Document Reviewer" ma:indexed="true" ma:list="UserInfo" ma:SharePointGroup="0" ma:internalName="Document_x0020_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er" ma:index="17" ma:displayName="Document Approver" ma:indexed="true" ma:list="UserInfo" ma:SharePointGroup="0" ma:internalName="Document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Comments" ma:index="18" nillable="true" ma:displayName="Approval Comments" ma:internalName="Approval_x0020_Comments">
      <xsd:simpleType>
        <xsd:restriction base="dms:Note">
          <xsd:maxLength value="255"/>
        </xsd:restriction>
      </xsd:simpleType>
    </xsd:element>
    <xsd:element name="Document_x0020_Revision" ma:index="20" ma:displayName="Document Revision" ma:internalName="Document_x0020_Revision" ma:readOnly="false">
      <xsd:simpleType>
        <xsd:restriction base="dms:Text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a428-6f88-4a3b-a56e-a51f3802cd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d3b524-7089-46a2-8d61-1fe27f972be8}" ma:internalName="TaxCatchAll" ma:showField="CatchAllData" ma:web="809e3353-6557-4591-9ca2-f66f9702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bd3b524-7089-46a2-8d61-1fe27f972be8}" ma:internalName="TaxCatchAllLabel" ma:readOnly="true" ma:showField="CatchAllDataLabel" ma:web="809e3353-6557-4591-9ca2-f66f9702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e1974-ac0a-4a40-aa5d-1c652d594ed2" elementFormDefault="qualified">
    <xsd:import namespace="http://schemas.microsoft.com/office/2006/documentManagement/types"/>
    <xsd:import namespace="http://schemas.microsoft.com/office/infopath/2007/PartnerControls"/>
    <xsd:element name="sortOrder" ma:index="19" nillable="true" ma:displayName="sortOrder" ma:format="Dropdown" ma:internalName="sortOrder" ma:percentage="FALSE">
      <xsd:simpleType>
        <xsd:restriction base="dms:Number"/>
      </xsd:simpleType>
    </xsd:element>
    <xsd:element name="Old_x0020_system_x0020_document_x0020_number" ma:index="23" nillable="true" ma:displayName="Old system document number" ma:internalName="Old_x0020_system_x0020_document_x0020_number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809e3353-6557-4591-9ca2-f66f9702828a">
      <UserInfo>
        <DisplayName>Davies, Justin</DisplayName>
        <AccountId>44</AccountId>
        <AccountType/>
      </UserInfo>
    </Document_x0020_Owner>
    <Document_x0020_Approver xmlns="809e3353-6557-4591-9ca2-f66f9702828a">
      <UserInfo>
        <DisplayName>Kelly, Chris</DisplayName>
        <AccountId>15</AccountId>
        <AccountType/>
      </UserInfo>
    </Document_x0020_Approver>
    <Approval_x0020_Comments xmlns="809e3353-6557-4591-9ca2-f66f9702828a" xsi:nil="true"/>
    <lc15acf87f6640ee9e394c3a58ce9fb8 xmlns="809e3353-6557-4591-9ca2-f66f970282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PRC</TermName>
          <TermId xmlns="http://schemas.microsoft.com/office/infopath/2007/PartnerControls">87ca0ac7-b2d6-444a-96fb-9de659b8d56f</TermId>
        </TermInfo>
      </Terms>
    </lc15acf87f6640ee9e394c3a58ce9fb8>
    <TaxCatchAll xmlns="32f3a428-6f88-4a3b-a56e-a51f3802cd3a">
      <Value>11</Value>
      <Value>13</Value>
    </TaxCatchAll>
    <m29487a5fed244f48fcef351d58553b3 xmlns="809e3353-6557-4591-9ca2-f66f970282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</TermName>
          <TermId xmlns="http://schemas.microsoft.com/office/infopath/2007/PartnerControls">a2793312-ca89-428c-9399-7863b484b0bc</TermId>
        </TermInfo>
      </Terms>
    </m29487a5fed244f48fcef351d58553b3>
    <Document_x0020_Reviewer xmlns="809e3353-6557-4591-9ca2-f66f9702828a">
      <UserInfo>
        <DisplayName>Exton, Conrad</DisplayName>
        <AccountId>103</AccountId>
        <AccountType/>
      </UserInfo>
    </Document_x0020_Reviewer>
    <Document_x0020_Number xmlns="809e3353-6557-4591-9ca2-f66f9702828a">3904-OPS-015-F</Document_x0020_Number>
    <Document_x0020_Revision xmlns="809e3353-6557-4591-9ca2-f66f9702828a">5</Document_x0020_Revision>
    <Old_x0020_system_x0020_document_x0020_number xmlns="591e1974-ac0a-4a40-aa5d-1c652d594ed2" xsi:nil="true"/>
    <sortOrder xmlns="591e1974-ac0a-4a40-aa5d-1c652d594ed2" xsi:nil="true"/>
    <SharedWithUsers xmlns="809e3353-6557-4591-9ca2-f66f9702828a">
      <UserInfo>
        <DisplayName>Avramidis, Nick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401364-C83F-4E75-8CC1-6428323CF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8DA63-7CD2-41D1-9ABE-BEFFB8E58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E6BAD-3766-48AB-9B53-C64AB54A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e3353-6557-4591-9ca2-f66f9702828a"/>
    <ds:schemaRef ds:uri="32f3a428-6f88-4a3b-a56e-a51f3802cd3a"/>
    <ds:schemaRef ds:uri="591e1974-ac0a-4a40-aa5d-1c652d594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44F8D-94B7-4FA9-A524-5FF6C1131D16}">
  <ds:schemaRefs>
    <ds:schemaRef ds:uri="http://schemas.microsoft.com/office/2006/metadata/properties"/>
    <ds:schemaRef ds:uri="http://schemas.microsoft.com/office/infopath/2007/PartnerControls"/>
    <ds:schemaRef ds:uri="0ead7509-feda-40b0-ac1d-06cebc893007"/>
    <ds:schemaRef ds:uri="809e3353-6557-4591-9ca2-f66f9702828a"/>
    <ds:schemaRef ds:uri="32f3a428-6f88-4a3b-a56e-a51f3802cd3a"/>
    <ds:schemaRef ds:uri="591e1974-ac0a-4a40-aa5d-1c652d594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 F.J. Palin</vt:lpstr>
    </vt:vector>
  </TitlesOfParts>
  <Company>Nacap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Supplier Questionnaire</dc:title>
  <dc:subject/>
  <dc:creator>Simon Pratt</dc:creator>
  <cp:keywords/>
  <dc:description/>
  <cp:lastModifiedBy>Corso, Vera</cp:lastModifiedBy>
  <cp:revision>2</cp:revision>
  <cp:lastPrinted>2014-08-21T22:10:00Z</cp:lastPrinted>
  <dcterms:created xsi:type="dcterms:W3CDTF">2023-05-03T23:01:00Z</dcterms:created>
  <dcterms:modified xsi:type="dcterms:W3CDTF">2023-05-03T23:01:00Z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44</vt:lpwstr>
  </property>
  <property fmtid="{D5CDD505-2E9C-101B-9397-08002B2CF9AE}" pid="3" name="Order">
    <vt:r8>100</vt:r8>
  </property>
  <property fmtid="{D5CDD505-2E9C-101B-9397-08002B2CF9AE}" pid="4" name="Document Reviewer">
    <vt:lpwstr>103</vt:lpwstr>
  </property>
  <property fmtid="{D5CDD505-2E9C-101B-9397-08002B2CF9AE}" pid="5" name="Document Number">
    <vt:lpwstr>3904-OPS-015-F</vt:lpwstr>
  </property>
  <property fmtid="{D5CDD505-2E9C-101B-9397-08002B2CF9AE}" pid="6" name="Discipline">
    <vt:lpwstr>13;#PRC|87ca0ac7-b2d6-444a-96fb-9de659b8d56f</vt:lpwstr>
  </property>
  <property fmtid="{D5CDD505-2E9C-101B-9397-08002B2CF9AE}" pid="7" name="Document Approver">
    <vt:lpwstr>15</vt:lpwstr>
  </property>
  <property fmtid="{D5CDD505-2E9C-101B-9397-08002B2CF9AE}" pid="8" name="Approval Comments">
    <vt:lpwstr/>
  </property>
  <property fmtid="{D5CDD505-2E9C-101B-9397-08002B2CF9AE}" pid="9" name="_ExtendedDescription">
    <vt:lpwstr/>
  </property>
  <property fmtid="{D5CDD505-2E9C-101B-9397-08002B2CF9AE}" pid="10" name="lc15acf87f6640ee9e394c3a58ce9fb8">
    <vt:lpwstr>PRC|87ca0ac7-b2d6-444a-96fb-9de659b8d56f</vt:lpwstr>
  </property>
  <property fmtid="{D5CDD505-2E9C-101B-9397-08002B2CF9AE}" pid="11" name="Document Revision">
    <vt:lpwstr>4</vt:lpwstr>
  </property>
  <property fmtid="{D5CDD505-2E9C-101B-9397-08002B2CF9AE}" pid="12" name="m29487a5fed244f48fcef351d58553b3">
    <vt:lpwstr>FRM|a2793312-ca89-428c-9399-7863b484b0bc</vt:lpwstr>
  </property>
  <property fmtid="{D5CDD505-2E9C-101B-9397-08002B2CF9AE}" pid="13" name="Document Type">
    <vt:lpwstr>11;#FRM|a2793312-ca89-428c-9399-7863b484b0bc</vt:lpwstr>
  </property>
  <property fmtid="{D5CDD505-2E9C-101B-9397-08002B2CF9AE}" pid="14" name="TaxCatchAll">
    <vt:lpwstr>11;#FRM|a2793312-ca89-428c-9399-7863b484b0bc;#13;#PRC|87ca0ac7-b2d6-444a-96fb-9de659b8d56f</vt:lpwstr>
  </property>
  <property fmtid="{D5CDD505-2E9C-101B-9397-08002B2CF9AE}" pid="15" name="ContentTypeId">
    <vt:lpwstr>0x010100E7ED4B151EA650468C5302E2F9D3410700476B7C9EA0259B44AB2305FB5A9F325E</vt:lpwstr>
  </property>
  <property fmtid="{D5CDD505-2E9C-101B-9397-08002B2CF9AE}" pid="16" name="SharedWithUsers">
    <vt:lpwstr>26;#Avramidis, Nick</vt:lpwstr>
  </property>
</Properties>
</file>